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horzAnchor="margin" w:tblpY="1545"/>
        <w:tblW w:w="0" w:type="auto"/>
        <w:tblLook w:val="04A0" w:firstRow="1" w:lastRow="0" w:firstColumn="1" w:lastColumn="0" w:noHBand="0" w:noVBand="1"/>
      </w:tblPr>
      <w:tblGrid>
        <w:gridCol w:w="2307"/>
        <w:gridCol w:w="8375"/>
      </w:tblGrid>
      <w:tr w:rsidR="00324832" w:rsidRPr="00A54624" w:rsidTr="00324832">
        <w:tc>
          <w:tcPr>
            <w:tcW w:w="0" w:type="auto"/>
          </w:tcPr>
          <w:p w:rsidR="00CD7A75" w:rsidRPr="00A54624" w:rsidRDefault="00CD7A75" w:rsidP="00324832">
            <w:pPr>
              <w:rPr>
                <w:sz w:val="24"/>
              </w:rPr>
            </w:pPr>
            <w:bookmarkStart w:id="0" w:name="_GoBack"/>
            <w:bookmarkEnd w:id="0"/>
            <w:r w:rsidRPr="00A54624">
              <w:rPr>
                <w:sz w:val="24"/>
              </w:rPr>
              <w:t>Óra</w:t>
            </w:r>
          </w:p>
        </w:tc>
        <w:tc>
          <w:tcPr>
            <w:tcW w:w="0" w:type="auto"/>
          </w:tcPr>
          <w:p w:rsidR="00CD7A75" w:rsidRPr="00A54624" w:rsidRDefault="007E424D" w:rsidP="00324832">
            <w:pPr>
              <w:rPr>
                <w:sz w:val="24"/>
              </w:rPr>
            </w:pPr>
            <w:r>
              <w:rPr>
                <w:sz w:val="24"/>
              </w:rPr>
              <w:t>rajz</w:t>
            </w:r>
            <w:r w:rsidR="00CD7A75" w:rsidRPr="00A54624">
              <w:rPr>
                <w:sz w:val="24"/>
              </w:rPr>
              <w:t>óra</w:t>
            </w:r>
          </w:p>
        </w:tc>
      </w:tr>
      <w:tr w:rsidR="00324832" w:rsidRPr="00A54624" w:rsidTr="00324832">
        <w:tc>
          <w:tcPr>
            <w:tcW w:w="0" w:type="auto"/>
          </w:tcPr>
          <w:p w:rsidR="00CD7A75" w:rsidRPr="00A54624" w:rsidRDefault="00CD7A75" w:rsidP="00324832">
            <w:pPr>
              <w:rPr>
                <w:sz w:val="24"/>
              </w:rPr>
            </w:pPr>
            <w:r w:rsidRPr="00A54624">
              <w:rPr>
                <w:sz w:val="24"/>
              </w:rPr>
              <w:t>téma</w:t>
            </w:r>
          </w:p>
        </w:tc>
        <w:tc>
          <w:tcPr>
            <w:tcW w:w="0" w:type="auto"/>
          </w:tcPr>
          <w:p w:rsidR="00CD7A75" w:rsidRPr="00A54624" w:rsidRDefault="00CD7A75" w:rsidP="00324832">
            <w:pPr>
              <w:rPr>
                <w:sz w:val="24"/>
              </w:rPr>
            </w:pPr>
            <w:r w:rsidRPr="00A54624">
              <w:rPr>
                <w:sz w:val="24"/>
              </w:rPr>
              <w:t>készségfejlesztő játék készítése</w:t>
            </w:r>
          </w:p>
        </w:tc>
      </w:tr>
      <w:tr w:rsidR="00324832" w:rsidRPr="00A54624" w:rsidTr="00324832">
        <w:tc>
          <w:tcPr>
            <w:tcW w:w="0" w:type="auto"/>
          </w:tcPr>
          <w:p w:rsidR="00CD7A75" w:rsidRPr="00A54624" w:rsidRDefault="00CD7A75" w:rsidP="00324832">
            <w:pPr>
              <w:rPr>
                <w:sz w:val="24"/>
              </w:rPr>
            </w:pPr>
            <w:r w:rsidRPr="00A54624">
              <w:rPr>
                <w:sz w:val="24"/>
              </w:rPr>
              <w:t>Eszközök</w:t>
            </w:r>
          </w:p>
        </w:tc>
        <w:tc>
          <w:tcPr>
            <w:tcW w:w="0" w:type="auto"/>
          </w:tcPr>
          <w:p w:rsidR="00CD7A75" w:rsidRPr="00A54624" w:rsidRDefault="00CD7A75" w:rsidP="00324832">
            <w:pPr>
              <w:rPr>
                <w:sz w:val="24"/>
              </w:rPr>
            </w:pPr>
            <w:r w:rsidRPr="00A54624">
              <w:rPr>
                <w:sz w:val="24"/>
              </w:rPr>
              <w:t>Szitakötő 26.</w:t>
            </w:r>
            <w:r w:rsidR="007E424D">
              <w:rPr>
                <w:sz w:val="24"/>
              </w:rPr>
              <w:t xml:space="preserve"> </w:t>
            </w:r>
            <w:r w:rsidRPr="00A54624">
              <w:rPr>
                <w:sz w:val="24"/>
              </w:rPr>
              <w:t>sz. Papp Anikó Míra: A csodabuborék</w:t>
            </w:r>
          </w:p>
          <w:p w:rsidR="00CD7A75" w:rsidRPr="00A54624" w:rsidRDefault="00CD7A75" w:rsidP="00324832">
            <w:pPr>
              <w:rPr>
                <w:sz w:val="24"/>
              </w:rPr>
            </w:pPr>
            <w:r w:rsidRPr="00A54624">
              <w:rPr>
                <w:sz w:val="24"/>
              </w:rPr>
              <w:t xml:space="preserve">rajzlap, A/4 méretű doboz, üveggolyók, </w:t>
            </w:r>
            <w:r w:rsidR="007E424D">
              <w:rPr>
                <w:sz w:val="24"/>
              </w:rPr>
              <w:t xml:space="preserve">tempera, zsírkréta, színes </w:t>
            </w:r>
            <w:r w:rsidRPr="00A54624">
              <w:rPr>
                <w:sz w:val="24"/>
              </w:rPr>
              <w:t>tustinta</w:t>
            </w:r>
            <w:r w:rsidR="007E424D">
              <w:rPr>
                <w:sz w:val="24"/>
              </w:rPr>
              <w:t xml:space="preserve"> vagy vízfesték</w:t>
            </w:r>
            <w:r w:rsidRPr="00A54624">
              <w:rPr>
                <w:sz w:val="24"/>
              </w:rPr>
              <w:t xml:space="preserve">, olló, mágnes csík, mágnes, </w:t>
            </w:r>
            <w:r w:rsidR="00FE3D42" w:rsidRPr="00A54624">
              <w:rPr>
                <w:sz w:val="24"/>
              </w:rPr>
              <w:t xml:space="preserve"> parafa dugó </w:t>
            </w:r>
            <w:r w:rsidRPr="00A54624">
              <w:rPr>
                <w:sz w:val="24"/>
              </w:rPr>
              <w:t>hal sablonok</w:t>
            </w:r>
            <w:r w:rsidR="00F3420E" w:rsidRPr="00A54624">
              <w:rPr>
                <w:sz w:val="24"/>
              </w:rPr>
              <w:t>, ragasztó</w:t>
            </w:r>
            <w:r w:rsidRPr="00A54624">
              <w:rPr>
                <w:sz w:val="24"/>
              </w:rPr>
              <w:t xml:space="preserve">  </w:t>
            </w:r>
          </w:p>
        </w:tc>
      </w:tr>
      <w:tr w:rsidR="00324832" w:rsidRPr="00A54624" w:rsidTr="00324832">
        <w:tc>
          <w:tcPr>
            <w:tcW w:w="0" w:type="auto"/>
          </w:tcPr>
          <w:p w:rsidR="00CD7A75" w:rsidRPr="00A54624" w:rsidRDefault="00CD7A75" w:rsidP="00324832">
            <w:pPr>
              <w:rPr>
                <w:sz w:val="24"/>
              </w:rPr>
            </w:pPr>
            <w:r w:rsidRPr="00A54624">
              <w:rPr>
                <w:sz w:val="24"/>
              </w:rPr>
              <w:t>fejlesztendő képességek</w:t>
            </w:r>
          </w:p>
        </w:tc>
        <w:tc>
          <w:tcPr>
            <w:tcW w:w="0" w:type="auto"/>
          </w:tcPr>
          <w:p w:rsidR="00CD7A75" w:rsidRPr="00A54624" w:rsidRDefault="007E424D" w:rsidP="00324832">
            <w:pPr>
              <w:rPr>
                <w:sz w:val="24"/>
              </w:rPr>
            </w:pPr>
            <w:r>
              <w:rPr>
                <w:sz w:val="24"/>
              </w:rPr>
              <w:t xml:space="preserve">esztétikai érzék, szem - kéz koordináció, </w:t>
            </w:r>
            <w:r w:rsidR="00F3420E" w:rsidRPr="00A54624">
              <w:rPr>
                <w:sz w:val="24"/>
              </w:rPr>
              <w:t>olló és sablon használat</w:t>
            </w:r>
          </w:p>
        </w:tc>
      </w:tr>
      <w:tr w:rsidR="00324832" w:rsidRPr="00A54624" w:rsidTr="00324832">
        <w:tc>
          <w:tcPr>
            <w:tcW w:w="0" w:type="auto"/>
          </w:tcPr>
          <w:p w:rsidR="00CD7A75" w:rsidRPr="00A54624" w:rsidRDefault="00CD7A75" w:rsidP="00324832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F3420E" w:rsidRPr="00A54624" w:rsidRDefault="00F3420E" w:rsidP="00324832">
            <w:pPr>
              <w:rPr>
                <w:sz w:val="24"/>
              </w:rPr>
            </w:pPr>
            <w:r w:rsidRPr="00A54624">
              <w:rPr>
                <w:sz w:val="24"/>
              </w:rPr>
              <w:t xml:space="preserve">Ismerkedés a mesével. </w:t>
            </w:r>
          </w:p>
          <w:p w:rsidR="00CD7A75" w:rsidRPr="00A54624" w:rsidRDefault="00F3420E" w:rsidP="00324832">
            <w:pPr>
              <w:rPr>
                <w:sz w:val="24"/>
              </w:rPr>
            </w:pPr>
            <w:r w:rsidRPr="00A54624">
              <w:rPr>
                <w:sz w:val="24"/>
              </w:rPr>
              <w:t>Elkészítjük és végigjárjuk a halacska útját.</w:t>
            </w:r>
          </w:p>
        </w:tc>
      </w:tr>
      <w:tr w:rsidR="00324832" w:rsidRPr="00A54624" w:rsidTr="00324832">
        <w:tc>
          <w:tcPr>
            <w:tcW w:w="0" w:type="auto"/>
          </w:tcPr>
          <w:p w:rsidR="00CD7A75" w:rsidRPr="00A54624" w:rsidRDefault="00F3420E" w:rsidP="00324832">
            <w:pPr>
              <w:rPr>
                <w:sz w:val="24"/>
              </w:rPr>
            </w:pPr>
            <w:r w:rsidRPr="00A54624">
              <w:rPr>
                <w:sz w:val="24"/>
              </w:rPr>
              <w:t>Munka menete:</w:t>
            </w:r>
          </w:p>
        </w:tc>
        <w:tc>
          <w:tcPr>
            <w:tcW w:w="0" w:type="auto"/>
          </w:tcPr>
          <w:p w:rsidR="00CD7A75" w:rsidRPr="00A54624" w:rsidRDefault="00F3420E" w:rsidP="0032483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54624">
              <w:rPr>
                <w:sz w:val="24"/>
              </w:rPr>
              <w:t>Háttérlap elkészítése</w:t>
            </w:r>
          </w:p>
          <w:p w:rsidR="00F3420E" w:rsidRPr="00A54624" w:rsidRDefault="00F3420E" w:rsidP="00324832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A54624">
              <w:rPr>
                <w:sz w:val="24"/>
              </w:rPr>
              <w:t>A/4-es méretű dobozba (pl.:</w:t>
            </w:r>
            <w:r w:rsidR="007E424D">
              <w:rPr>
                <w:sz w:val="24"/>
              </w:rPr>
              <w:t xml:space="preserve"> </w:t>
            </w:r>
            <w:r w:rsidRPr="00A54624">
              <w:rPr>
                <w:sz w:val="24"/>
              </w:rPr>
              <w:t>fénymásoló lap doboza) rajzlapot helyezünk.</w:t>
            </w:r>
          </w:p>
          <w:p w:rsidR="00F3420E" w:rsidRPr="00A54624" w:rsidRDefault="00F3420E" w:rsidP="00324832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A54624">
              <w:rPr>
                <w:sz w:val="24"/>
              </w:rPr>
              <w:t>temperát nyomunk bele (kék, lila, zöld, fehér)</w:t>
            </w:r>
          </w:p>
          <w:p w:rsidR="00F3420E" w:rsidRPr="00A54624" w:rsidRDefault="00F3420E" w:rsidP="00324832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A54624">
              <w:rPr>
                <w:sz w:val="24"/>
              </w:rPr>
              <w:t>8-10 üveggolyót addig gurítgatunk, míg a lapot be nem festik</w:t>
            </w:r>
          </w:p>
          <w:p w:rsidR="00F3420E" w:rsidRPr="00A54624" w:rsidRDefault="00F3420E" w:rsidP="00324832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A54624">
              <w:rPr>
                <w:sz w:val="24"/>
              </w:rPr>
              <w:t>kivesszük a golyókat és a lapot is, hagyjuk száradni</w:t>
            </w:r>
          </w:p>
          <w:p w:rsidR="00FE3D42" w:rsidRPr="00A54624" w:rsidRDefault="00F3420E" w:rsidP="0032483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54624">
              <w:rPr>
                <w:sz w:val="24"/>
              </w:rPr>
              <w:t xml:space="preserve">egy másik </w:t>
            </w:r>
            <w:r w:rsidR="00FE3D42" w:rsidRPr="00A54624">
              <w:rPr>
                <w:sz w:val="24"/>
              </w:rPr>
              <w:t xml:space="preserve">A/5-ös </w:t>
            </w:r>
            <w:r w:rsidRPr="00A54624">
              <w:rPr>
                <w:sz w:val="24"/>
              </w:rPr>
              <w:t xml:space="preserve">lapra, </w:t>
            </w:r>
            <w:r w:rsidR="00FE3D42" w:rsidRPr="00A54624">
              <w:rPr>
                <w:sz w:val="24"/>
              </w:rPr>
              <w:t>zsírkrétával különféle mintákat rajzolunk, majd befestjük az egész lapot színes tintákkal</w:t>
            </w:r>
          </w:p>
          <w:p w:rsidR="00F3420E" w:rsidRPr="00A54624" w:rsidRDefault="00FE3D42" w:rsidP="0032483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54624">
              <w:rPr>
                <w:sz w:val="24"/>
              </w:rPr>
              <w:t xml:space="preserve">ha megszáradt, </w:t>
            </w:r>
            <w:r w:rsidR="00F3420E" w:rsidRPr="00A54624">
              <w:rPr>
                <w:sz w:val="24"/>
              </w:rPr>
              <w:t>sablon segítségével a mese szereplőit rajzoljuk (halak, csillag, rák, kagyló)</w:t>
            </w:r>
            <w:r w:rsidRPr="00A54624">
              <w:rPr>
                <w:sz w:val="24"/>
              </w:rPr>
              <w:t xml:space="preserve"> rá és kivágjuk őket.</w:t>
            </w:r>
          </w:p>
          <w:p w:rsidR="00FE3D42" w:rsidRPr="00A54624" w:rsidRDefault="00FE3D42" w:rsidP="0032483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54624">
              <w:rPr>
                <w:sz w:val="24"/>
              </w:rPr>
              <w:t>tetszés szerint felragasztjuk a halakat (kivéve a kék halacskát) az időközben megszáradt háttérlapra</w:t>
            </w:r>
          </w:p>
          <w:p w:rsidR="00F3420E" w:rsidRPr="00A54624" w:rsidRDefault="00FE3D42" w:rsidP="0032483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54624">
              <w:rPr>
                <w:sz w:val="24"/>
              </w:rPr>
              <w:t>fehér temperával megfestjük a kék halacska útját</w:t>
            </w:r>
          </w:p>
          <w:p w:rsidR="00FE3D42" w:rsidRPr="00A54624" w:rsidRDefault="007E424D" w:rsidP="0032483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 kék halacska hátuljára és a</w:t>
            </w:r>
            <w:r w:rsidR="00FE3D42" w:rsidRPr="00A54624">
              <w:rPr>
                <w:sz w:val="24"/>
              </w:rPr>
              <w:t xml:space="preserve"> parafa dugóra ragasztunk 1-1 mágnest </w:t>
            </w:r>
          </w:p>
        </w:tc>
      </w:tr>
      <w:tr w:rsidR="00324832" w:rsidRPr="00A54624" w:rsidTr="00324832">
        <w:tc>
          <w:tcPr>
            <w:tcW w:w="0" w:type="auto"/>
          </w:tcPr>
          <w:p w:rsidR="00CD7A75" w:rsidRPr="00A54624" w:rsidRDefault="00FE3D42" w:rsidP="00324832">
            <w:pPr>
              <w:rPr>
                <w:sz w:val="24"/>
              </w:rPr>
            </w:pPr>
            <w:r w:rsidRPr="00A54624">
              <w:rPr>
                <w:sz w:val="24"/>
              </w:rPr>
              <w:t>játék:</w:t>
            </w:r>
          </w:p>
        </w:tc>
        <w:tc>
          <w:tcPr>
            <w:tcW w:w="0" w:type="auto"/>
          </w:tcPr>
          <w:p w:rsidR="00CD7A75" w:rsidRDefault="00FE3D42" w:rsidP="00324832">
            <w:pPr>
              <w:rPr>
                <w:sz w:val="24"/>
              </w:rPr>
            </w:pPr>
            <w:r w:rsidRPr="00A54624">
              <w:rPr>
                <w:sz w:val="24"/>
              </w:rPr>
              <w:t xml:space="preserve">A </w:t>
            </w:r>
            <w:r w:rsidR="007E424D">
              <w:rPr>
                <w:sz w:val="24"/>
              </w:rPr>
              <w:t xml:space="preserve">halacskát a vonalra helyezzük, </w:t>
            </w:r>
            <w:r w:rsidRPr="00A54624">
              <w:rPr>
                <w:sz w:val="24"/>
              </w:rPr>
              <w:t xml:space="preserve">a lap alá tesszük a dugót és megpróbáljuk végigvezetni a </w:t>
            </w:r>
            <w:r w:rsidR="00A54624" w:rsidRPr="00A54624">
              <w:rPr>
                <w:sz w:val="24"/>
              </w:rPr>
              <w:t>halacskát az úton</w:t>
            </w:r>
            <w:r w:rsidR="007E424D">
              <w:rPr>
                <w:sz w:val="24"/>
              </w:rPr>
              <w:t>.</w:t>
            </w:r>
          </w:p>
          <w:p w:rsidR="00324832" w:rsidRPr="00A54624" w:rsidRDefault="00324832" w:rsidP="00324832">
            <w:pPr>
              <w:rPr>
                <w:sz w:val="24"/>
              </w:rPr>
            </w:pPr>
          </w:p>
        </w:tc>
      </w:tr>
      <w:tr w:rsidR="00A54624" w:rsidRPr="00A54624" w:rsidTr="00324832">
        <w:tc>
          <w:tcPr>
            <w:tcW w:w="0" w:type="auto"/>
            <w:gridSpan w:val="2"/>
          </w:tcPr>
          <w:p w:rsidR="00A54624" w:rsidRPr="00A54624" w:rsidRDefault="00324832" w:rsidP="0032483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val="en-US"/>
              </w:rPr>
              <w:drawing>
                <wp:inline distT="0" distB="0" distL="0" distR="0">
                  <wp:extent cx="3888167" cy="2914650"/>
                  <wp:effectExtent l="19050" t="0" r="0" b="0"/>
                  <wp:docPr id="1" name="Kép 1" descr="I:\DCIM\107_FUJI\DSCF74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DCIM\107_FUJI\DSCF74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001" cy="2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6605" w:rsidRDefault="00324832">
      <w:pPr>
        <w:rPr>
          <w:sz w:val="24"/>
        </w:rPr>
      </w:pPr>
      <w:r>
        <w:rPr>
          <w:sz w:val="24"/>
        </w:rPr>
        <w:t>Rajzóra</w:t>
      </w:r>
    </w:p>
    <w:p w:rsidR="00324832" w:rsidRDefault="00324832">
      <w:pPr>
        <w:rPr>
          <w:sz w:val="24"/>
        </w:rPr>
      </w:pPr>
      <w:r>
        <w:rPr>
          <w:sz w:val="24"/>
        </w:rPr>
        <w:t>Készítette:</w:t>
      </w:r>
      <w:r w:rsidR="007E424D">
        <w:rPr>
          <w:sz w:val="24"/>
        </w:rPr>
        <w:t xml:space="preserve"> </w:t>
      </w:r>
      <w:r>
        <w:rPr>
          <w:sz w:val="24"/>
        </w:rPr>
        <w:t>Kovács Mária</w:t>
      </w:r>
    </w:p>
    <w:p w:rsidR="00324832" w:rsidRPr="00A54624" w:rsidRDefault="00324832">
      <w:pPr>
        <w:rPr>
          <w:sz w:val="24"/>
        </w:rPr>
      </w:pPr>
      <w:r w:rsidRPr="00A54624">
        <w:rPr>
          <w:sz w:val="24"/>
        </w:rPr>
        <w:t>Papp Anikó Míra: A csodabuborék</w:t>
      </w:r>
    </w:p>
    <w:sectPr w:rsidR="00324832" w:rsidRPr="00A54624" w:rsidSect="00CD7A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A42BF"/>
    <w:multiLevelType w:val="hybridMultilevel"/>
    <w:tmpl w:val="10C83858"/>
    <w:lvl w:ilvl="0" w:tplc="6FF238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6369F"/>
    <w:multiLevelType w:val="hybridMultilevel"/>
    <w:tmpl w:val="FF9800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75"/>
    <w:rsid w:val="00070FA6"/>
    <w:rsid w:val="000D4831"/>
    <w:rsid w:val="001A0B6E"/>
    <w:rsid w:val="001D2665"/>
    <w:rsid w:val="001F11D5"/>
    <w:rsid w:val="002C1E35"/>
    <w:rsid w:val="00324832"/>
    <w:rsid w:val="00481CD8"/>
    <w:rsid w:val="00576605"/>
    <w:rsid w:val="005809DB"/>
    <w:rsid w:val="00601E73"/>
    <w:rsid w:val="00614EE8"/>
    <w:rsid w:val="007A1FED"/>
    <w:rsid w:val="007B757F"/>
    <w:rsid w:val="007E424D"/>
    <w:rsid w:val="00907DAC"/>
    <w:rsid w:val="00994E2F"/>
    <w:rsid w:val="00A54624"/>
    <w:rsid w:val="00AA076D"/>
    <w:rsid w:val="00AF391F"/>
    <w:rsid w:val="00B106F9"/>
    <w:rsid w:val="00B430C7"/>
    <w:rsid w:val="00B76C5B"/>
    <w:rsid w:val="00C526F9"/>
    <w:rsid w:val="00C67772"/>
    <w:rsid w:val="00CD7A75"/>
    <w:rsid w:val="00DF5E54"/>
    <w:rsid w:val="00E132DC"/>
    <w:rsid w:val="00E40332"/>
    <w:rsid w:val="00F3420E"/>
    <w:rsid w:val="00FE3D42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4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4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1168</Characters>
  <Application>Microsoft Macintosh Word</Application>
  <DocSecurity>0</DocSecurity>
  <Lines>22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macbook</cp:lastModifiedBy>
  <cp:revision>2</cp:revision>
  <dcterms:created xsi:type="dcterms:W3CDTF">2014-06-02T06:26:00Z</dcterms:created>
  <dcterms:modified xsi:type="dcterms:W3CDTF">2014-06-02T06:26:00Z</dcterms:modified>
</cp:coreProperties>
</file>