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BA" w:rsidRPr="007D27DA" w:rsidRDefault="002106BA" w:rsidP="002106BA">
      <w:pPr>
        <w:jc w:val="center"/>
        <w:rPr>
          <w:rFonts w:ascii="Tahoma" w:hAnsi="Tahoma" w:cs="Tahoma"/>
          <w:sz w:val="52"/>
          <w:szCs w:val="52"/>
        </w:rPr>
      </w:pPr>
      <w:bookmarkStart w:id="0" w:name="_GoBack"/>
      <w:bookmarkEnd w:id="0"/>
      <w:r w:rsidRPr="007D27DA">
        <w:rPr>
          <w:rFonts w:ascii="Tahoma" w:hAnsi="Tahoma" w:cs="Tahoma"/>
          <w:sz w:val="52"/>
          <w:szCs w:val="52"/>
        </w:rPr>
        <w:t>Feladatlap-április 1.</w:t>
      </w:r>
    </w:p>
    <w:p w:rsidR="009A4167" w:rsidRDefault="009A4167" w:rsidP="008B7D48">
      <w:pPr>
        <w:rPr>
          <w:rFonts w:ascii="Tahoma" w:hAnsi="Tahoma" w:cs="Tahoma"/>
          <w:sz w:val="24"/>
          <w:szCs w:val="24"/>
        </w:rPr>
      </w:pPr>
    </w:p>
    <w:p w:rsidR="009A4167" w:rsidRDefault="009A4167" w:rsidP="008B7D48">
      <w:pPr>
        <w:rPr>
          <w:rFonts w:ascii="Tahoma" w:hAnsi="Tahoma" w:cs="Tahoma"/>
          <w:sz w:val="24"/>
          <w:szCs w:val="24"/>
        </w:rPr>
      </w:pPr>
    </w:p>
    <w:p w:rsidR="002106BA" w:rsidRDefault="008B7D48" w:rsidP="008B7D4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Osztály:……………………………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Csoport:…………………………………………………</w:t>
      </w:r>
      <w:r w:rsidR="009F4599">
        <w:rPr>
          <w:rFonts w:ascii="Tahoma" w:hAnsi="Tahoma" w:cs="Tahoma"/>
          <w:sz w:val="24"/>
          <w:szCs w:val="24"/>
        </w:rPr>
        <w:t>…….</w:t>
      </w:r>
    </w:p>
    <w:p w:rsidR="008B7D48" w:rsidRPr="008B7D48" w:rsidRDefault="008B7D48" w:rsidP="008B7D48">
      <w:pPr>
        <w:rPr>
          <w:rFonts w:ascii="Tahoma" w:hAnsi="Tahoma" w:cs="Tahoma"/>
          <w:sz w:val="16"/>
          <w:szCs w:val="16"/>
        </w:rPr>
      </w:pPr>
    </w:p>
    <w:p w:rsidR="005E32A5" w:rsidRPr="007D27DA" w:rsidRDefault="00C754BC" w:rsidP="00C754BC">
      <w:pPr>
        <w:ind w:left="1416" w:firstLine="708"/>
        <w:rPr>
          <w:rFonts w:ascii="Tahoma" w:hAnsi="Tahoma" w:cs="Tahoma"/>
          <w:sz w:val="24"/>
          <w:szCs w:val="24"/>
        </w:rPr>
      </w:pPr>
      <w:r w:rsidRPr="007D27DA">
        <w:rPr>
          <w:rFonts w:ascii="Tahoma" w:hAnsi="Tahoma" w:cs="Tahom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107315</wp:posOffset>
            </wp:positionV>
            <wp:extent cx="2061845" cy="3079115"/>
            <wp:effectExtent l="19050" t="0" r="0" b="0"/>
            <wp:wrapNone/>
            <wp:docPr id="2" name="Kép 1" descr="C:\Users\Én\Documents\mónié\MÓNI KÉPEI\családi\14\Vasút mellett\DSCF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Én\Documents\mónié\MÓNI KÉPEI\családi\14\Vasút mellett\DSCF26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2A5" w:rsidRPr="007D27DA">
        <w:rPr>
          <w:rFonts w:ascii="Tahoma" w:hAnsi="Tahoma" w:cs="Tahoma"/>
          <w:sz w:val="24"/>
          <w:szCs w:val="24"/>
        </w:rPr>
        <w:t>Fecske Csaba</w:t>
      </w:r>
    </w:p>
    <w:p w:rsidR="005E32A5" w:rsidRPr="007D27DA" w:rsidRDefault="005E32A5" w:rsidP="00C754BC">
      <w:pPr>
        <w:ind w:left="2124"/>
        <w:rPr>
          <w:rFonts w:ascii="Tahoma" w:hAnsi="Tahoma" w:cs="Tahoma"/>
          <w:sz w:val="24"/>
          <w:szCs w:val="24"/>
        </w:rPr>
      </w:pPr>
      <w:r w:rsidRPr="007D27DA">
        <w:rPr>
          <w:rFonts w:ascii="Tahoma" w:hAnsi="Tahoma" w:cs="Tahoma"/>
          <w:sz w:val="24"/>
          <w:szCs w:val="24"/>
        </w:rPr>
        <w:t>Szeles vers</w:t>
      </w:r>
    </w:p>
    <w:p w:rsidR="005E32A5" w:rsidRPr="007D27DA" w:rsidRDefault="005E32A5" w:rsidP="00C754BC">
      <w:pPr>
        <w:ind w:left="2124"/>
        <w:rPr>
          <w:rFonts w:ascii="Tahoma" w:hAnsi="Tahoma" w:cs="Tahoma"/>
          <w:sz w:val="24"/>
          <w:szCs w:val="24"/>
        </w:rPr>
      </w:pPr>
      <w:r w:rsidRPr="007D27DA">
        <w:rPr>
          <w:rFonts w:ascii="Tahoma" w:hAnsi="Tahoma" w:cs="Tahoma"/>
          <w:sz w:val="24"/>
          <w:szCs w:val="24"/>
        </w:rPr>
        <w:t xml:space="preserve">Elült a szél, </w:t>
      </w:r>
      <w:r w:rsidRPr="007D27DA">
        <w:rPr>
          <w:rFonts w:ascii="Tahoma" w:hAnsi="Tahoma" w:cs="Tahoma"/>
          <w:sz w:val="24"/>
          <w:szCs w:val="24"/>
        </w:rPr>
        <w:br/>
        <w:t xml:space="preserve">elálmosodott, </w:t>
      </w:r>
      <w:r w:rsidRPr="007D27DA">
        <w:rPr>
          <w:rFonts w:ascii="Tahoma" w:hAnsi="Tahoma" w:cs="Tahoma"/>
          <w:sz w:val="24"/>
          <w:szCs w:val="24"/>
        </w:rPr>
        <w:br/>
        <w:t>fűszálra hajtva fejét</w:t>
      </w:r>
      <w:r w:rsidR="002106BA" w:rsidRPr="007D27DA">
        <w:rPr>
          <w:rFonts w:ascii="Tahoma" w:hAnsi="Tahoma" w:cs="Tahoma"/>
          <w:sz w:val="24"/>
          <w:szCs w:val="24"/>
        </w:rPr>
        <w:t>,</w:t>
      </w:r>
      <w:r w:rsidRPr="007D27DA">
        <w:rPr>
          <w:rFonts w:ascii="Tahoma" w:hAnsi="Tahoma" w:cs="Tahoma"/>
          <w:sz w:val="24"/>
          <w:szCs w:val="24"/>
        </w:rPr>
        <w:br/>
        <w:t>rosszat álmodott.</w:t>
      </w:r>
    </w:p>
    <w:p w:rsidR="005E32A5" w:rsidRPr="007D27DA" w:rsidRDefault="005E32A5" w:rsidP="00C754BC">
      <w:pPr>
        <w:ind w:left="2124"/>
        <w:rPr>
          <w:rFonts w:ascii="Tahoma" w:hAnsi="Tahoma" w:cs="Tahoma"/>
          <w:sz w:val="24"/>
          <w:szCs w:val="24"/>
        </w:rPr>
      </w:pPr>
      <w:r w:rsidRPr="007D27DA">
        <w:rPr>
          <w:rFonts w:ascii="Tahoma" w:hAnsi="Tahoma" w:cs="Tahoma"/>
          <w:sz w:val="24"/>
          <w:szCs w:val="24"/>
        </w:rPr>
        <w:t>Nagy dérrel- dúrral jött</w:t>
      </w:r>
      <w:r w:rsidRPr="007D27DA">
        <w:rPr>
          <w:rFonts w:ascii="Tahoma" w:hAnsi="Tahoma" w:cs="Tahoma"/>
          <w:sz w:val="24"/>
          <w:szCs w:val="24"/>
        </w:rPr>
        <w:br/>
        <w:t xml:space="preserve">apja az orkán, </w:t>
      </w:r>
      <w:r w:rsidRPr="007D27DA">
        <w:rPr>
          <w:rFonts w:ascii="Tahoma" w:hAnsi="Tahoma" w:cs="Tahoma"/>
          <w:sz w:val="24"/>
          <w:szCs w:val="24"/>
        </w:rPr>
        <w:br/>
        <w:t>és jól leszidta,</w:t>
      </w:r>
      <w:r w:rsidRPr="007D27DA">
        <w:rPr>
          <w:rFonts w:ascii="Tahoma" w:hAnsi="Tahoma" w:cs="Tahoma"/>
          <w:sz w:val="24"/>
          <w:szCs w:val="24"/>
        </w:rPr>
        <w:br/>
        <w:t>ordított, ahogy csak</w:t>
      </w:r>
      <w:r w:rsidRPr="007D27DA">
        <w:rPr>
          <w:rFonts w:ascii="Tahoma" w:hAnsi="Tahoma" w:cs="Tahoma"/>
          <w:sz w:val="24"/>
          <w:szCs w:val="24"/>
        </w:rPr>
        <w:br/>
        <w:t>kifért a torkán:</w:t>
      </w:r>
      <w:r w:rsidRPr="007D27DA">
        <w:rPr>
          <w:rFonts w:ascii="Tahoma" w:hAnsi="Tahoma" w:cs="Tahoma"/>
          <w:sz w:val="24"/>
          <w:szCs w:val="24"/>
        </w:rPr>
        <w:br/>
        <w:t>„Lopod a napot,</w:t>
      </w:r>
      <w:r w:rsidRPr="007D27DA">
        <w:rPr>
          <w:rFonts w:ascii="Tahoma" w:hAnsi="Tahoma" w:cs="Tahoma"/>
          <w:sz w:val="24"/>
          <w:szCs w:val="24"/>
        </w:rPr>
        <w:br/>
        <w:t>te semmirekellő,</w:t>
      </w:r>
      <w:r w:rsidRPr="007D27DA">
        <w:rPr>
          <w:rFonts w:ascii="Tahoma" w:hAnsi="Tahoma" w:cs="Tahoma"/>
          <w:sz w:val="24"/>
          <w:szCs w:val="24"/>
        </w:rPr>
        <w:br/>
        <w:t>lusta szellő!”</w:t>
      </w:r>
    </w:p>
    <w:p w:rsidR="002106BA" w:rsidRPr="007D27DA" w:rsidRDefault="005E32A5" w:rsidP="009A4167">
      <w:pPr>
        <w:ind w:left="2124"/>
        <w:rPr>
          <w:rFonts w:ascii="Tahoma" w:eastAsia="Times New Roman" w:hAnsi="Tahoma" w:cs="Tahoma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7D27DA">
        <w:rPr>
          <w:rFonts w:ascii="Tahoma" w:hAnsi="Tahoma" w:cs="Tahoma"/>
          <w:sz w:val="24"/>
          <w:szCs w:val="24"/>
        </w:rPr>
        <w:t>Szitakötő 28.</w:t>
      </w:r>
      <w:r w:rsidR="00C957C0" w:rsidRPr="007D27DA">
        <w:rPr>
          <w:rFonts w:ascii="Tahoma" w:eastAsia="Times New Roman" w:hAnsi="Tahoma" w:cs="Tahoma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2106BA" w:rsidRPr="00E15CF5" w:rsidRDefault="00865046" w:rsidP="00865046">
      <w:pPr>
        <w:rPr>
          <w:rFonts w:ascii="Tahoma" w:hAnsi="Tahoma" w:cs="Tahoma"/>
          <w:b/>
          <w:szCs w:val="24"/>
        </w:rPr>
      </w:pPr>
      <w:r w:rsidRPr="009F4599">
        <w:rPr>
          <w:rFonts w:ascii="Tahoma" w:hAnsi="Tahoma" w:cs="Tahoma"/>
          <w:b/>
          <w:sz w:val="24"/>
          <w:szCs w:val="24"/>
        </w:rPr>
        <w:t>1.</w:t>
      </w:r>
      <w:r w:rsidR="00E15CF5" w:rsidRPr="00E15CF5">
        <w:rPr>
          <w:rFonts w:ascii="Tahoma" w:hAnsi="Tahoma" w:cs="Tahoma"/>
          <w:b/>
          <w:szCs w:val="24"/>
        </w:rPr>
        <w:t>MIT JELEZNEK AZ ALÁBBI NÉPI MEGFIGYELÉSEK?</w:t>
      </w:r>
    </w:p>
    <w:p w:rsidR="00C754BC" w:rsidRPr="007D27DA" w:rsidRDefault="00C754BC" w:rsidP="00C754B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D27DA">
        <w:rPr>
          <w:rFonts w:ascii="Tahoma" w:hAnsi="Tahoma" w:cs="Tahoma"/>
          <w:sz w:val="24"/>
          <w:szCs w:val="24"/>
        </w:rPr>
        <w:t>Napnyugtakor vörös az ég alja.</w:t>
      </w:r>
    </w:p>
    <w:p w:rsidR="00C754BC" w:rsidRDefault="00C754BC" w:rsidP="00C754B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D27DA">
        <w:rPr>
          <w:rFonts w:ascii="Tahoma" w:hAnsi="Tahoma" w:cs="Tahoma"/>
          <w:sz w:val="24"/>
          <w:szCs w:val="24"/>
        </w:rPr>
        <w:t>Ha a hold vörösnek látszik.</w:t>
      </w:r>
      <w:r w:rsidR="00220D2A"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…………………………………………………………………………………</w:t>
      </w:r>
    </w:p>
    <w:p w:rsidR="009A4167" w:rsidRDefault="009A4167" w:rsidP="009A4167">
      <w:pPr>
        <w:rPr>
          <w:rFonts w:ascii="Tahoma" w:hAnsi="Tahoma" w:cs="Tahoma"/>
          <w:sz w:val="24"/>
          <w:szCs w:val="24"/>
        </w:rPr>
      </w:pPr>
    </w:p>
    <w:p w:rsidR="009A4167" w:rsidRDefault="009A4167" w:rsidP="009A4167">
      <w:pPr>
        <w:rPr>
          <w:rFonts w:ascii="Tahoma" w:hAnsi="Tahoma" w:cs="Tahoma"/>
          <w:sz w:val="24"/>
          <w:szCs w:val="24"/>
        </w:rPr>
      </w:pPr>
    </w:p>
    <w:p w:rsidR="009A4167" w:rsidRDefault="009A4167" w:rsidP="009A4167">
      <w:pPr>
        <w:rPr>
          <w:rFonts w:ascii="Tahoma" w:hAnsi="Tahoma" w:cs="Tahoma"/>
          <w:sz w:val="24"/>
          <w:szCs w:val="24"/>
        </w:rPr>
      </w:pPr>
    </w:p>
    <w:p w:rsidR="009A4167" w:rsidRDefault="009A4167" w:rsidP="009A4167">
      <w:pPr>
        <w:rPr>
          <w:rFonts w:ascii="Tahoma" w:hAnsi="Tahoma" w:cs="Tahoma"/>
          <w:sz w:val="24"/>
          <w:szCs w:val="24"/>
        </w:rPr>
      </w:pPr>
    </w:p>
    <w:p w:rsidR="009A4167" w:rsidRDefault="009A4167" w:rsidP="009A4167">
      <w:pPr>
        <w:rPr>
          <w:rFonts w:ascii="Tahoma" w:hAnsi="Tahoma" w:cs="Tahoma"/>
          <w:sz w:val="24"/>
          <w:szCs w:val="24"/>
        </w:rPr>
      </w:pPr>
    </w:p>
    <w:p w:rsidR="009A4167" w:rsidRDefault="009A4167" w:rsidP="009A4167">
      <w:pPr>
        <w:rPr>
          <w:rFonts w:ascii="Tahoma" w:hAnsi="Tahoma" w:cs="Tahoma"/>
          <w:sz w:val="24"/>
          <w:szCs w:val="24"/>
        </w:rPr>
      </w:pPr>
    </w:p>
    <w:p w:rsidR="009A4167" w:rsidRDefault="009A4167" w:rsidP="009A4167">
      <w:pPr>
        <w:rPr>
          <w:rFonts w:ascii="Tahoma" w:hAnsi="Tahoma" w:cs="Tahoma"/>
          <w:sz w:val="24"/>
          <w:szCs w:val="24"/>
        </w:rPr>
      </w:pPr>
    </w:p>
    <w:p w:rsidR="009A4167" w:rsidRDefault="009A4167" w:rsidP="009A4167">
      <w:pPr>
        <w:rPr>
          <w:rFonts w:ascii="Tahoma" w:hAnsi="Tahoma" w:cs="Tahoma"/>
          <w:sz w:val="24"/>
          <w:szCs w:val="24"/>
        </w:rPr>
      </w:pPr>
    </w:p>
    <w:p w:rsidR="00865046" w:rsidRPr="00E15CF5" w:rsidRDefault="00865046" w:rsidP="00865046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E15CF5">
        <w:rPr>
          <w:rFonts w:ascii="Tahoma" w:hAnsi="Tahoma" w:cs="Tahoma"/>
          <w:b/>
          <w:sz w:val="24"/>
          <w:szCs w:val="24"/>
        </w:rPr>
        <w:lastRenderedPageBreak/>
        <w:t>2.</w:t>
      </w:r>
      <w:r w:rsidRPr="009F4599">
        <w:rPr>
          <w:rFonts w:ascii="Tahoma" w:hAnsi="Tahoma" w:cs="Tahoma"/>
          <w:b/>
          <w:sz w:val="24"/>
          <w:szCs w:val="24"/>
        </w:rPr>
        <w:t xml:space="preserve"> </w:t>
      </w:r>
      <w:r w:rsidR="00E15CF5" w:rsidRPr="009F4599">
        <w:rPr>
          <w:rFonts w:ascii="Tahoma" w:hAnsi="Tahoma" w:cs="Tahoma"/>
          <w:b/>
          <w:sz w:val="24"/>
          <w:szCs w:val="24"/>
        </w:rPr>
        <w:t>OLVASSÁTOK EL KISKUNHALAS SZÉLVISZONYAIRÓL SZÓLÓ ÍRÁST!</w:t>
      </w:r>
      <w:r w:rsidR="00E15CF5">
        <w:rPr>
          <w:rFonts w:ascii="Tahoma" w:hAnsi="Tahoma" w:cs="Tahoma"/>
          <w:sz w:val="24"/>
          <w:szCs w:val="24"/>
        </w:rPr>
        <w:t xml:space="preserve"> </w:t>
      </w:r>
      <w:r w:rsidR="00E15CF5" w:rsidRPr="00E15CF5">
        <w:rPr>
          <w:rFonts w:ascii="Tahoma" w:hAnsi="Tahoma" w:cs="Tahoma"/>
          <w:b/>
          <w:sz w:val="24"/>
          <w:szCs w:val="24"/>
        </w:rPr>
        <w:t>VÁLASZOLJATOK A KÉRDÉSEKRE!</w:t>
      </w:r>
    </w:p>
    <w:p w:rsidR="00C754BC" w:rsidRDefault="00865046" w:rsidP="00865046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</w:t>
      </w:r>
      <w:r w:rsidR="00817EF8" w:rsidRPr="00865046">
        <w:rPr>
          <w:rFonts w:ascii="Tahoma" w:hAnsi="Tahoma" w:cs="Tahoma"/>
          <w:sz w:val="24"/>
          <w:szCs w:val="24"/>
        </w:rPr>
        <w:t>Szélviszonyainkat az égövnek megfelelő nyugati szélrendszer és hazánk medence jellege határozza meg. Uralkodó széljárásunk a nyugat- északnyugati. Mutatják ezt a buckák irányai itt is, mint általában a Kiskunságban. A szél hatása nagyon jól megfigyelhető a várost a jánoshalmi műúttal összekötő ÉK- DNY irányú út mentén kb. 25 éve ültetett nyárfasor esetében. Ha az út végéről nézzük a fákat, szinte rádőlni látszanak az úttestre, aminek az az oka, hogy az állandó szélirány a sík területen levő fiatal fasort déli irányba nyomta el. Igen gyakori télen az északi, nyáron a déli szél is. Nagyon érdekesen mutatkozik a ciklon hatása abban, hogy a szél szinte naponta fordul déltől északig. A kontinentális hatást mutatja a téli északi, az óceánit az őszi, tavaszi nyugati, északnyugati, és a mediterránt a nyári déli szél. Teljesen szélcsendes nap csak télen, vagy néha nyáron van, kb. 6-10 nap.</w:t>
      </w:r>
    </w:p>
    <w:p w:rsidR="00865046" w:rsidRDefault="00865046" w:rsidP="00865046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helyi szelek közül meg kell említeni </w:t>
      </w:r>
      <w:r w:rsidR="00C14DF1">
        <w:rPr>
          <w:rFonts w:ascii="Tahoma" w:hAnsi="Tahoma" w:cs="Tahoma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 xml:space="preserve"> az évi 16- 22 alkalommal jelentkező zivatarokat kísérő viharos szeleket. Rendszerint a tavaszi kiegyensúlyozatlanság, a nyári szárazságok, magas hőmérséklet hatására jönnek létre. Keletkezési irányuk változatos. Leggyakoribb a nyugati irányú, de észleltek már keleti zivatart is….</w:t>
      </w:r>
    </w:p>
    <w:p w:rsidR="00865046" w:rsidRDefault="00865046" w:rsidP="00865046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szél igen sokszor visz magával még ma is homokot. A tavaszi úgynevezett „böjti szelek” ha szárazsággal párosulnak</w:t>
      </w:r>
      <w:r w:rsidR="0029711B">
        <w:rPr>
          <w:rFonts w:ascii="Tahoma" w:hAnsi="Tahoma" w:cs="Tahoma"/>
          <w:sz w:val="24"/>
          <w:szCs w:val="24"/>
        </w:rPr>
        <w:t>, a szőlőkultúrában komoly károkat okozhatnak.”</w:t>
      </w:r>
      <w:r w:rsidR="00BC30C0">
        <w:rPr>
          <w:rStyle w:val="FootnoteReference"/>
          <w:rFonts w:ascii="Tahoma" w:hAnsi="Tahoma" w:cs="Tahoma"/>
          <w:sz w:val="24"/>
          <w:szCs w:val="24"/>
        </w:rPr>
        <w:footnoteReference w:id="1"/>
      </w:r>
    </w:p>
    <w:p w:rsidR="003B6448" w:rsidRDefault="003B6448" w:rsidP="003B644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Mi határozza meg városunk szélviszonyait?...............................................................................</w:t>
      </w:r>
    </w:p>
    <w:p w:rsidR="003B6448" w:rsidRDefault="003B6448" w:rsidP="003B644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Mi az uralkodó szélirány Kiskunhalason?...................................................................................</w:t>
      </w:r>
    </w:p>
    <w:p w:rsidR="003B6448" w:rsidRDefault="003B6448" w:rsidP="003B644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Mi okozta a fiatal nyárfasor megdőlését?..................................................................................</w:t>
      </w:r>
    </w:p>
    <w:p w:rsidR="003B6448" w:rsidRDefault="003B6448" w:rsidP="003B644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5F3B22">
        <w:rPr>
          <w:rFonts w:ascii="Tahoma" w:hAnsi="Tahoma" w:cs="Tahoma"/>
          <w:sz w:val="24"/>
          <w:szCs w:val="24"/>
        </w:rPr>
        <w:t>Hogy nevezik a tavaszi szeleket?..............................................................................................</w:t>
      </w:r>
    </w:p>
    <w:p w:rsidR="002717CB" w:rsidRPr="009F4599" w:rsidRDefault="00865046" w:rsidP="00C754BC">
      <w:pPr>
        <w:rPr>
          <w:rFonts w:ascii="Tahoma" w:hAnsi="Tahoma" w:cs="Tahoma"/>
          <w:b/>
          <w:sz w:val="24"/>
          <w:szCs w:val="24"/>
        </w:rPr>
      </w:pPr>
      <w:r w:rsidRPr="009F4599">
        <w:rPr>
          <w:rFonts w:ascii="Tahoma" w:hAnsi="Tahoma" w:cs="Tahoma"/>
          <w:b/>
          <w:sz w:val="24"/>
          <w:szCs w:val="24"/>
        </w:rPr>
        <w:t xml:space="preserve">3. </w:t>
      </w:r>
      <w:r w:rsidR="00E347E5" w:rsidRPr="009F4599">
        <w:rPr>
          <w:rFonts w:ascii="Tahoma" w:hAnsi="Tahoma" w:cs="Tahoma"/>
          <w:b/>
          <w:sz w:val="24"/>
          <w:szCs w:val="24"/>
        </w:rPr>
        <w:t>MILYEN IDŐJÁRÁST JELEZNEK A NÉPI MEGFIGYELÉSEK?</w:t>
      </w:r>
      <w:r w:rsidR="009F4599">
        <w:rPr>
          <w:rFonts w:ascii="Tahoma" w:hAnsi="Tahoma" w:cs="Tahoma"/>
          <w:b/>
          <w:sz w:val="24"/>
          <w:szCs w:val="24"/>
        </w:rPr>
        <w:br/>
      </w:r>
      <w:r w:rsidR="00E347E5" w:rsidRPr="009F4599">
        <w:rPr>
          <w:rFonts w:ascii="Tahoma" w:hAnsi="Tahoma" w:cs="Tahoma"/>
          <w:b/>
          <w:sz w:val="24"/>
          <w:szCs w:val="24"/>
        </w:rPr>
        <w:t>KÖSD ÖSSZE AZ ÖSSZETARTOZÓKAT!</w:t>
      </w:r>
    </w:p>
    <w:p w:rsidR="007D27DA" w:rsidRDefault="007D27DA" w:rsidP="007D27D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D27DA">
        <w:rPr>
          <w:rFonts w:ascii="Tahoma" w:hAnsi="Tahoma" w:cs="Tahoma"/>
          <w:sz w:val="24"/>
          <w:szCs w:val="24"/>
        </w:rPr>
        <w:t>Alacsonyan szál</w:t>
      </w:r>
      <w:r w:rsidR="00E347E5">
        <w:rPr>
          <w:rFonts w:ascii="Tahoma" w:hAnsi="Tahoma" w:cs="Tahoma"/>
          <w:sz w:val="24"/>
          <w:szCs w:val="24"/>
        </w:rPr>
        <w:t>l</w:t>
      </w:r>
      <w:r w:rsidRPr="007D27DA">
        <w:rPr>
          <w:rFonts w:ascii="Tahoma" w:hAnsi="Tahoma" w:cs="Tahoma"/>
          <w:sz w:val="24"/>
          <w:szCs w:val="24"/>
        </w:rPr>
        <w:t>nak a madarak</w:t>
      </w:r>
      <w:r>
        <w:rPr>
          <w:rFonts w:ascii="Tahoma" w:hAnsi="Tahoma" w:cs="Tahoma"/>
          <w:sz w:val="24"/>
          <w:szCs w:val="24"/>
        </w:rPr>
        <w:t>.</w:t>
      </w:r>
      <w:r w:rsidR="00E347E5">
        <w:rPr>
          <w:rFonts w:ascii="Tahoma" w:hAnsi="Tahoma" w:cs="Tahoma"/>
          <w:sz w:val="24"/>
          <w:szCs w:val="24"/>
        </w:rPr>
        <w:tab/>
      </w:r>
      <w:r w:rsidR="00E347E5">
        <w:rPr>
          <w:rFonts w:ascii="Tahoma" w:hAnsi="Tahoma" w:cs="Tahoma"/>
          <w:sz w:val="24"/>
          <w:szCs w:val="24"/>
        </w:rPr>
        <w:tab/>
      </w:r>
      <w:r w:rsidR="00E347E5">
        <w:rPr>
          <w:rFonts w:ascii="Tahoma" w:hAnsi="Tahoma" w:cs="Tahoma"/>
          <w:sz w:val="24"/>
          <w:szCs w:val="24"/>
        </w:rPr>
        <w:tab/>
      </w:r>
      <w:r w:rsidR="00E347E5">
        <w:rPr>
          <w:rFonts w:ascii="Tahoma" w:hAnsi="Tahoma" w:cs="Tahoma"/>
          <w:sz w:val="24"/>
          <w:szCs w:val="24"/>
        </w:rPr>
        <w:tab/>
        <w:t>ESŐ LESZ</w:t>
      </w:r>
      <w:r w:rsidR="00EA539C">
        <w:rPr>
          <w:rFonts w:ascii="Tahoma" w:hAnsi="Tahoma" w:cs="Tahoma"/>
          <w:sz w:val="24"/>
          <w:szCs w:val="24"/>
        </w:rPr>
        <w:br/>
      </w:r>
    </w:p>
    <w:p w:rsidR="007D27DA" w:rsidRDefault="007D27DA" w:rsidP="007D27D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Csillagok nagyon fényesek.</w:t>
      </w:r>
      <w:r w:rsidR="00EA539C">
        <w:rPr>
          <w:rFonts w:ascii="Tahoma" w:hAnsi="Tahoma" w:cs="Tahoma"/>
          <w:sz w:val="24"/>
          <w:szCs w:val="24"/>
        </w:rPr>
        <w:br/>
      </w:r>
    </w:p>
    <w:p w:rsidR="007D27DA" w:rsidRDefault="007D27DA" w:rsidP="007D27D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Gyümölcsfák másodszor is virágoznak.</w:t>
      </w:r>
      <w:r w:rsidR="00E347E5">
        <w:rPr>
          <w:rFonts w:ascii="Tahoma" w:hAnsi="Tahoma" w:cs="Tahoma"/>
          <w:sz w:val="24"/>
          <w:szCs w:val="24"/>
        </w:rPr>
        <w:tab/>
      </w:r>
      <w:r w:rsidR="00E347E5">
        <w:rPr>
          <w:rFonts w:ascii="Tahoma" w:hAnsi="Tahoma" w:cs="Tahoma"/>
          <w:sz w:val="24"/>
          <w:szCs w:val="24"/>
        </w:rPr>
        <w:tab/>
      </w:r>
      <w:r w:rsidR="00E347E5">
        <w:rPr>
          <w:rFonts w:ascii="Tahoma" w:hAnsi="Tahoma" w:cs="Tahoma"/>
          <w:sz w:val="24"/>
          <w:szCs w:val="24"/>
        </w:rPr>
        <w:tab/>
        <w:t>HIDEG LESZ</w:t>
      </w:r>
      <w:r w:rsidR="00EA539C">
        <w:rPr>
          <w:rFonts w:ascii="Tahoma" w:hAnsi="Tahoma" w:cs="Tahoma"/>
          <w:sz w:val="24"/>
          <w:szCs w:val="24"/>
        </w:rPr>
        <w:br/>
      </w:r>
    </w:p>
    <w:p w:rsidR="007D27DA" w:rsidRDefault="007D27DA" w:rsidP="007D27D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Hangyák nagyon futkároznak.</w:t>
      </w:r>
      <w:r w:rsidR="00EA539C">
        <w:rPr>
          <w:rFonts w:ascii="Tahoma" w:hAnsi="Tahoma" w:cs="Tahoma"/>
          <w:sz w:val="24"/>
          <w:szCs w:val="24"/>
        </w:rPr>
        <w:br/>
      </w:r>
    </w:p>
    <w:p w:rsidR="007D27DA" w:rsidRDefault="007D27DA" w:rsidP="007D27D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Erősen csípnek a legyek, szúnyogok.</w:t>
      </w:r>
      <w:r w:rsidR="00E347E5">
        <w:rPr>
          <w:rFonts w:ascii="Tahoma" w:hAnsi="Tahoma" w:cs="Tahoma"/>
          <w:sz w:val="24"/>
          <w:szCs w:val="24"/>
        </w:rPr>
        <w:tab/>
      </w:r>
      <w:r w:rsidR="00E347E5">
        <w:rPr>
          <w:rFonts w:ascii="Tahoma" w:hAnsi="Tahoma" w:cs="Tahoma"/>
          <w:sz w:val="24"/>
          <w:szCs w:val="24"/>
        </w:rPr>
        <w:tab/>
      </w:r>
      <w:r w:rsidR="00E347E5">
        <w:rPr>
          <w:rFonts w:ascii="Tahoma" w:hAnsi="Tahoma" w:cs="Tahoma"/>
          <w:sz w:val="24"/>
          <w:szCs w:val="24"/>
        </w:rPr>
        <w:tab/>
        <w:t>HOSSZÚ LESZ AZ ŐSZ</w:t>
      </w:r>
      <w:r w:rsidR="00EA539C">
        <w:rPr>
          <w:rFonts w:ascii="Tahoma" w:hAnsi="Tahoma" w:cs="Tahoma"/>
          <w:sz w:val="24"/>
          <w:szCs w:val="24"/>
        </w:rPr>
        <w:br/>
      </w:r>
    </w:p>
    <w:p w:rsidR="00220D2A" w:rsidRDefault="00E347E5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Vadlibák délnek szállnak</w:t>
      </w:r>
    </w:p>
    <w:p w:rsidR="009A4167" w:rsidRPr="00220D2A" w:rsidRDefault="009A4167" w:rsidP="009A4167">
      <w:pPr>
        <w:pStyle w:val="ListParagraph"/>
        <w:rPr>
          <w:rFonts w:ascii="Tahoma" w:hAnsi="Tahoma" w:cs="Tahoma"/>
          <w:sz w:val="24"/>
          <w:szCs w:val="24"/>
        </w:rPr>
      </w:pPr>
    </w:p>
    <w:p w:rsidR="00817EF8" w:rsidRPr="009F4599" w:rsidRDefault="00220D2A" w:rsidP="00BD625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lastRenderedPageBreak/>
        <w:t>4</w:t>
      </w:r>
      <w:r w:rsidR="00BC30C0"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. </w:t>
      </w:r>
      <w:r w:rsidR="00817EF8"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t>OLVASSÁTOK EL AZ ALÁBBI RÉSZLETET VÁROSUNK ÉGHAJLATÁRÓL, ÉS VÁLASZOLJATOK A KÉRDÉSEKRE!</w:t>
      </w:r>
    </w:p>
    <w:p w:rsidR="00817EF8" w:rsidRPr="00817EF8" w:rsidRDefault="00817EF8" w:rsidP="00BD625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BD6255" w:rsidRPr="00817EF8" w:rsidRDefault="006C15C8" w:rsidP="00BD625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30"/>
          <w:szCs w:val="30"/>
          <w:lang w:eastAsia="hu-HU"/>
        </w:rPr>
        <w:t>„</w:t>
      </w:r>
      <w:r w:rsidR="00BD6255" w:rsidRPr="00817EF8">
        <w:rPr>
          <w:rFonts w:ascii="Tahoma" w:eastAsia="Times New Roman" w:hAnsi="Tahoma" w:cs="Tahoma"/>
          <w:sz w:val="24"/>
          <w:szCs w:val="24"/>
          <w:lang w:eastAsia="hu-HU"/>
        </w:rPr>
        <w:t>A Város alapvető éghajlati karaktere meleg és száraz, melyet részben a kontinentális éghajlat,</w:t>
      </w:r>
      <w:r w:rsidRPr="00817EF8">
        <w:rPr>
          <w:rFonts w:ascii="Tahoma" w:eastAsia="Times New Roman" w:hAnsi="Tahoma" w:cs="Tahoma"/>
          <w:sz w:val="24"/>
          <w:szCs w:val="24"/>
          <w:lang w:eastAsia="hu-HU"/>
        </w:rPr>
        <w:t xml:space="preserve"> </w:t>
      </w:r>
      <w:r w:rsidR="00BD6255" w:rsidRPr="00817EF8">
        <w:rPr>
          <w:rFonts w:ascii="Tahoma" w:eastAsia="Times New Roman" w:hAnsi="Tahoma" w:cs="Tahoma"/>
          <w:sz w:val="24"/>
          <w:szCs w:val="24"/>
          <w:lang w:eastAsia="hu-HU"/>
        </w:rPr>
        <w:t>részben a sajátos helyi földrajzi, mikro-klimatikus</w:t>
      </w:r>
      <w:r w:rsidRPr="00817EF8">
        <w:rPr>
          <w:rFonts w:ascii="Tahoma" w:eastAsia="Times New Roman" w:hAnsi="Tahoma" w:cs="Tahoma"/>
          <w:sz w:val="24"/>
          <w:szCs w:val="24"/>
          <w:lang w:eastAsia="hu-HU"/>
        </w:rPr>
        <w:t xml:space="preserve"> </w:t>
      </w:r>
      <w:r w:rsidR="00BD6255" w:rsidRPr="00817EF8">
        <w:rPr>
          <w:rFonts w:ascii="Tahoma" w:eastAsia="Times New Roman" w:hAnsi="Tahoma" w:cs="Tahoma"/>
          <w:sz w:val="24"/>
          <w:szCs w:val="24"/>
          <w:lang w:eastAsia="hu-HU"/>
        </w:rPr>
        <w:t>viszonyok alakítanak. A kistérség déli</w:t>
      </w:r>
      <w:r w:rsidRPr="00817EF8">
        <w:rPr>
          <w:rFonts w:ascii="Tahoma" w:eastAsia="Times New Roman" w:hAnsi="Tahoma" w:cs="Tahoma"/>
          <w:sz w:val="24"/>
          <w:szCs w:val="24"/>
          <w:lang w:eastAsia="hu-HU"/>
        </w:rPr>
        <w:t xml:space="preserve"> </w:t>
      </w:r>
      <w:r w:rsidR="00BD6255" w:rsidRPr="00817EF8">
        <w:rPr>
          <w:rFonts w:ascii="Tahoma" w:eastAsia="Times New Roman" w:hAnsi="Tahoma" w:cs="Tahoma"/>
          <w:sz w:val="24"/>
          <w:szCs w:val="24"/>
          <w:lang w:eastAsia="hu-HU"/>
        </w:rPr>
        <w:t>része az ország egyik legnapfényesebb területe, de a teljes kistérségben az évi napsütéses órák</w:t>
      </w:r>
      <w:r w:rsidRPr="00817EF8">
        <w:rPr>
          <w:rFonts w:ascii="Tahoma" w:eastAsia="Times New Roman" w:hAnsi="Tahoma" w:cs="Tahoma"/>
          <w:sz w:val="24"/>
          <w:szCs w:val="24"/>
          <w:lang w:eastAsia="hu-HU"/>
        </w:rPr>
        <w:t xml:space="preserve"> </w:t>
      </w:r>
      <w:r w:rsidR="00BD6255" w:rsidRPr="00817EF8">
        <w:rPr>
          <w:rFonts w:ascii="Tahoma" w:eastAsia="Times New Roman" w:hAnsi="Tahoma" w:cs="Tahoma"/>
          <w:sz w:val="24"/>
          <w:szCs w:val="24"/>
          <w:lang w:eastAsia="hu-HU"/>
        </w:rPr>
        <w:t xml:space="preserve">száma 2100 óra körüli. </w:t>
      </w:r>
    </w:p>
    <w:p w:rsidR="00BD6255" w:rsidRPr="00817EF8" w:rsidRDefault="00BD6255" w:rsidP="00BD625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BD6255" w:rsidRPr="00817EF8" w:rsidRDefault="00BD6255" w:rsidP="00BD625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 w:rsidRPr="00817EF8">
        <w:rPr>
          <w:rFonts w:ascii="Tahoma" w:eastAsia="Times New Roman" w:hAnsi="Tahoma" w:cs="Tahoma"/>
          <w:sz w:val="24"/>
          <w:szCs w:val="24"/>
          <w:lang w:eastAsia="hu-HU"/>
        </w:rPr>
        <w:t>Az évi középhőmérséklet 10,2-10,3 C, a tenyészidőszaké 17,2-17,3 C. A nyári maximumhőmérsékletek sokévi átlaga 34,2-34,5 C (2007-ben országos melegrekord 41,9 C-ot</w:t>
      </w:r>
      <w:r w:rsidR="006C15C8" w:rsidRPr="00817EF8">
        <w:rPr>
          <w:rFonts w:ascii="Tahoma" w:eastAsia="Times New Roman" w:hAnsi="Tahoma" w:cs="Tahoma"/>
          <w:sz w:val="24"/>
          <w:szCs w:val="24"/>
          <w:lang w:eastAsia="hu-HU"/>
        </w:rPr>
        <w:t xml:space="preserve"> </w:t>
      </w:r>
      <w:r w:rsidRPr="00817EF8">
        <w:rPr>
          <w:rFonts w:ascii="Tahoma" w:eastAsia="Times New Roman" w:hAnsi="Tahoma" w:cs="Tahoma"/>
          <w:sz w:val="24"/>
          <w:szCs w:val="24"/>
          <w:lang w:eastAsia="hu-HU"/>
        </w:rPr>
        <w:t>Kiskunhalason mérték), a leghidegebb téli minimumok átlaga -16,5 - -16,7 C. Szélsőséges éghajlati események a 35 C-ot meghaladó nyári melegek és -25</w:t>
      </w:r>
      <w:r w:rsidR="006C15C8" w:rsidRPr="00817EF8">
        <w:rPr>
          <w:rFonts w:ascii="Tahoma" w:eastAsia="Times New Roman" w:hAnsi="Tahoma" w:cs="Tahoma"/>
          <w:sz w:val="24"/>
          <w:szCs w:val="24"/>
          <w:lang w:eastAsia="hu-HU"/>
        </w:rPr>
        <w:t xml:space="preserve"> </w:t>
      </w:r>
      <w:r w:rsidRPr="00817EF8">
        <w:rPr>
          <w:rFonts w:ascii="Tahoma" w:eastAsia="Times New Roman" w:hAnsi="Tahoma" w:cs="Tahoma"/>
          <w:sz w:val="24"/>
          <w:szCs w:val="24"/>
          <w:lang w:eastAsia="hu-HU"/>
        </w:rPr>
        <w:t>C-ot</w:t>
      </w:r>
      <w:r w:rsidR="006C15C8" w:rsidRPr="00817EF8">
        <w:rPr>
          <w:rFonts w:ascii="Tahoma" w:eastAsia="Times New Roman" w:hAnsi="Tahoma" w:cs="Tahoma"/>
          <w:sz w:val="24"/>
          <w:szCs w:val="24"/>
          <w:lang w:eastAsia="hu-HU"/>
        </w:rPr>
        <w:t xml:space="preserve"> </w:t>
      </w:r>
      <w:r w:rsidRPr="00817EF8">
        <w:rPr>
          <w:rFonts w:ascii="Tahoma" w:eastAsia="Times New Roman" w:hAnsi="Tahoma" w:cs="Tahoma"/>
          <w:sz w:val="24"/>
          <w:szCs w:val="24"/>
          <w:lang w:eastAsia="hu-HU"/>
        </w:rPr>
        <w:t>meghaladó téli fagyok azonban gyakoriak. A levegő páratartalma a nyári időszakban igen</w:t>
      </w:r>
      <w:r w:rsidR="006C15C8" w:rsidRPr="00817EF8">
        <w:rPr>
          <w:rFonts w:ascii="Tahoma" w:eastAsia="Times New Roman" w:hAnsi="Tahoma" w:cs="Tahoma"/>
          <w:sz w:val="24"/>
          <w:szCs w:val="24"/>
          <w:lang w:eastAsia="hu-HU"/>
        </w:rPr>
        <w:t xml:space="preserve"> </w:t>
      </w:r>
      <w:r w:rsidRPr="00817EF8">
        <w:rPr>
          <w:rFonts w:ascii="Tahoma" w:eastAsia="Times New Roman" w:hAnsi="Tahoma" w:cs="Tahoma"/>
          <w:sz w:val="24"/>
          <w:szCs w:val="24"/>
          <w:lang w:eastAsia="hu-HU"/>
        </w:rPr>
        <w:t>alacsony</w:t>
      </w:r>
      <w:r w:rsidR="00A01952" w:rsidRPr="00817EF8">
        <w:rPr>
          <w:rFonts w:ascii="Tahoma" w:eastAsia="Times New Roman" w:hAnsi="Tahoma" w:cs="Tahoma"/>
          <w:sz w:val="24"/>
          <w:szCs w:val="24"/>
          <w:lang w:eastAsia="hu-HU"/>
        </w:rPr>
        <w:t xml:space="preserve"> nem éri el a 64%-ot</w:t>
      </w:r>
      <w:r w:rsidRPr="00817EF8">
        <w:rPr>
          <w:rFonts w:ascii="Tahoma" w:eastAsia="Times New Roman" w:hAnsi="Tahoma" w:cs="Tahoma"/>
          <w:sz w:val="24"/>
          <w:szCs w:val="24"/>
          <w:lang w:eastAsia="hu-HU"/>
        </w:rPr>
        <w:t>, mely jelentősen hozzájárul a párolgás intenzitásához.</w:t>
      </w:r>
    </w:p>
    <w:p w:rsidR="00BD6255" w:rsidRPr="00817EF8" w:rsidRDefault="00BD6255" w:rsidP="00BD625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E15CF5" w:rsidRDefault="00BD6255" w:rsidP="00E15CF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 w:rsidRPr="00817EF8">
        <w:rPr>
          <w:rFonts w:ascii="Tahoma" w:eastAsia="Times New Roman" w:hAnsi="Tahoma" w:cs="Tahoma"/>
          <w:sz w:val="24"/>
          <w:szCs w:val="24"/>
          <w:lang w:eastAsia="hu-HU"/>
        </w:rPr>
        <w:t>A csapadék éves átlaga 540-560 mm, ennek többsége vegetációs időszakban hullik, átlagosan</w:t>
      </w:r>
      <w:r w:rsidR="006C15C8" w:rsidRPr="00817EF8">
        <w:rPr>
          <w:rFonts w:ascii="Tahoma" w:eastAsia="Times New Roman" w:hAnsi="Tahoma" w:cs="Tahoma"/>
          <w:sz w:val="24"/>
          <w:szCs w:val="24"/>
          <w:lang w:eastAsia="hu-HU"/>
        </w:rPr>
        <w:t xml:space="preserve"> </w:t>
      </w:r>
      <w:r w:rsidRPr="00817EF8">
        <w:rPr>
          <w:rFonts w:ascii="Tahoma" w:eastAsia="Times New Roman" w:hAnsi="Tahoma" w:cs="Tahoma"/>
          <w:sz w:val="24"/>
          <w:szCs w:val="24"/>
          <w:lang w:eastAsia="hu-HU"/>
        </w:rPr>
        <w:t>310-320 mm, ekkor viszont a meleg, száraz levegő és a szél csökkenti a csapadék kedvezőhatását, aszályos helyzetek alakulnak ki.</w:t>
      </w:r>
      <w:r w:rsidR="006C15C8" w:rsidRPr="00817EF8">
        <w:rPr>
          <w:rFonts w:ascii="Tahoma" w:eastAsia="Times New Roman" w:hAnsi="Tahoma" w:cs="Tahoma"/>
          <w:sz w:val="24"/>
          <w:szCs w:val="24"/>
          <w:lang w:eastAsia="hu-HU"/>
        </w:rPr>
        <w:t>”</w:t>
      </w:r>
      <w:r w:rsidR="00BC30C0">
        <w:rPr>
          <w:rStyle w:val="FootnoteReference"/>
          <w:rFonts w:ascii="Tahoma" w:eastAsia="Times New Roman" w:hAnsi="Tahoma" w:cs="Tahoma"/>
          <w:sz w:val="24"/>
          <w:szCs w:val="24"/>
          <w:lang w:eastAsia="hu-HU"/>
        </w:rPr>
        <w:footnoteReference w:id="2"/>
      </w:r>
    </w:p>
    <w:p w:rsidR="009C7882" w:rsidRPr="00E15CF5" w:rsidRDefault="00E15CF5" w:rsidP="00E15CF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15CF5">
        <w:rPr>
          <w:rFonts w:ascii="Tahoma" w:hAnsi="Tahoma" w:cs="Tahoma"/>
          <w:sz w:val="24"/>
          <w:szCs w:val="24"/>
        </w:rPr>
        <w:t>Milyen a város éghajlati karaktere?.......................................................................................</w:t>
      </w:r>
    </w:p>
    <w:p w:rsidR="00E15CF5" w:rsidRDefault="00E15CF5" w:rsidP="00E15CF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>- Mennyi az éves középhőmérséklet?......................................................................................</w:t>
      </w:r>
    </w:p>
    <w:p w:rsidR="00E15CF5" w:rsidRDefault="00E15CF5" w:rsidP="00E15CF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>- Mennyi a nyári maximum hőmérséklet átlaga?......................................................................</w:t>
      </w:r>
    </w:p>
    <w:p w:rsidR="00E15CF5" w:rsidRDefault="00E15CF5" w:rsidP="00E15CF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>- Mennyi a téli minimumok átlaga?.........................................................................................</w:t>
      </w:r>
    </w:p>
    <w:p w:rsidR="00E15CF5" w:rsidRPr="00E15CF5" w:rsidRDefault="00E15CF5" w:rsidP="00E15CF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hAnsi="Tahoma" w:cs="Tahoma"/>
          <w:sz w:val="24"/>
          <w:szCs w:val="24"/>
        </w:rPr>
        <w:br/>
        <w:t>- Az éves csapadék átlaga?....................................................................................................</w:t>
      </w:r>
    </w:p>
    <w:p w:rsidR="00E15CF5" w:rsidRPr="00E15CF5" w:rsidRDefault="00E15CF5" w:rsidP="00E15CF5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C30C0" w:rsidRDefault="00BC30C0" w:rsidP="006C15C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BC30C0" w:rsidRPr="009F4599" w:rsidRDefault="00220D2A" w:rsidP="006C15C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t>5</w:t>
      </w:r>
      <w:r w:rsidR="00BC30C0"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t>. AZ ALÁBBIAKBAN NÉHÁNY KISKUNSÁGI TÁJNYELVI SZÓT OLVASHATTOK, PRÓBÁLJÁTOK MEG KITALÁLNI MELYIK MIT JELENTHET!</w:t>
      </w:r>
    </w:p>
    <w:p w:rsidR="00BC30C0" w:rsidRDefault="00BC30C0" w:rsidP="006C15C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BC30C0" w:rsidRDefault="00767B76" w:rsidP="00767B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zsombó</w:t>
      </w:r>
      <w:r>
        <w:rPr>
          <w:rFonts w:ascii="Tahoma" w:eastAsia="Times New Roman" w:hAnsi="Tahoma" w:cs="Tahoma"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sz w:val="24"/>
          <w:szCs w:val="24"/>
          <w:lang w:eastAsia="hu-HU"/>
        </w:rPr>
        <w:tab/>
        <w:t>apróbb, sűrű</w:t>
      </w:r>
      <w:r w:rsidR="00635C9E">
        <w:rPr>
          <w:rFonts w:ascii="Tahoma" w:eastAsia="Times New Roman" w:hAnsi="Tahoma" w:cs="Tahoma"/>
          <w:sz w:val="24"/>
          <w:szCs w:val="24"/>
          <w:lang w:eastAsia="hu-HU"/>
        </w:rPr>
        <w:t xml:space="preserve"> homokbuckás táj</w:t>
      </w:r>
    </w:p>
    <w:p w:rsidR="00767B76" w:rsidRDefault="00767B76" w:rsidP="00767B76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767B76" w:rsidRDefault="00767B76" w:rsidP="00767B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serevény</w:t>
      </w:r>
      <w:r w:rsidR="00706A3A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="00706A3A">
        <w:rPr>
          <w:rFonts w:ascii="Tahoma" w:eastAsia="Times New Roman" w:hAnsi="Tahoma" w:cs="Tahoma"/>
          <w:sz w:val="24"/>
          <w:szCs w:val="24"/>
          <w:lang w:eastAsia="hu-HU"/>
        </w:rPr>
        <w:tab/>
        <w:t>erdős hely</w:t>
      </w:r>
    </w:p>
    <w:p w:rsidR="00767B76" w:rsidRPr="00767B76" w:rsidRDefault="00767B76" w:rsidP="00767B76">
      <w:pPr>
        <w:pStyle w:val="ListParagrap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817EF8" w:rsidRDefault="00767B76" w:rsidP="006C15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limbus</w:t>
      </w:r>
      <w:r w:rsidR="00635C9E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="00635C9E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="00635C9E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="00706A3A">
        <w:rPr>
          <w:rFonts w:ascii="Tahoma" w:eastAsia="Times New Roman" w:hAnsi="Tahoma" w:cs="Tahoma"/>
          <w:sz w:val="24"/>
          <w:szCs w:val="24"/>
          <w:lang w:eastAsia="hu-HU"/>
        </w:rPr>
        <w:t>sásfüvek gyökérzetéből évszázadok alatt szövődött képződmény</w:t>
      </w:r>
    </w:p>
    <w:p w:rsidR="00767B76" w:rsidRPr="00767B76" w:rsidRDefault="00767B76" w:rsidP="00767B76">
      <w:pPr>
        <w:pStyle w:val="ListParagrap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767B76" w:rsidRDefault="00767B76" w:rsidP="006C15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kangödrös</w:t>
      </w:r>
      <w:r w:rsidR="00706A3A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="00706A3A">
        <w:rPr>
          <w:rFonts w:ascii="Tahoma" w:eastAsia="Times New Roman" w:hAnsi="Tahoma" w:cs="Tahoma"/>
          <w:sz w:val="24"/>
          <w:szCs w:val="24"/>
          <w:lang w:eastAsia="hu-HU"/>
        </w:rPr>
        <w:tab/>
        <w:t>fiatal irtásos erdő</w:t>
      </w:r>
    </w:p>
    <w:p w:rsidR="00767B76" w:rsidRPr="00767B76" w:rsidRDefault="00767B76" w:rsidP="00767B76">
      <w:pPr>
        <w:pStyle w:val="ListParagrap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767B76" w:rsidRDefault="00767B76" w:rsidP="006C15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kavillát</w:t>
      </w:r>
      <w:r w:rsidR="00706A3A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="00706A3A">
        <w:rPr>
          <w:rFonts w:ascii="Tahoma" w:eastAsia="Times New Roman" w:hAnsi="Tahoma" w:cs="Tahoma"/>
          <w:sz w:val="24"/>
          <w:szCs w:val="24"/>
          <w:lang w:eastAsia="hu-HU"/>
        </w:rPr>
        <w:tab/>
        <w:t>télből átmegy a tavaszba</w:t>
      </w:r>
    </w:p>
    <w:p w:rsidR="00767B76" w:rsidRPr="00767B76" w:rsidRDefault="00767B76" w:rsidP="00767B76">
      <w:pPr>
        <w:pStyle w:val="ListParagrap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767B76" w:rsidRDefault="00767B76" w:rsidP="006C15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kiereszt az idő</w:t>
      </w:r>
      <w:r w:rsidR="00706A3A">
        <w:rPr>
          <w:rFonts w:ascii="Tahoma" w:eastAsia="Times New Roman" w:hAnsi="Tahoma" w:cs="Tahoma"/>
          <w:sz w:val="24"/>
          <w:szCs w:val="24"/>
          <w:lang w:eastAsia="hu-HU"/>
        </w:rPr>
        <w:tab/>
        <w:t>folyó homok, melyen fű sem nő</w:t>
      </w:r>
    </w:p>
    <w:p w:rsidR="00706A3A" w:rsidRPr="00706A3A" w:rsidRDefault="00706A3A" w:rsidP="00706A3A">
      <w:pPr>
        <w:pStyle w:val="ListParagrap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767B76" w:rsidRDefault="00767B76" w:rsidP="006C15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csiligés</w:t>
      </w:r>
      <w:r w:rsidR="00706A3A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="00706A3A">
        <w:rPr>
          <w:rFonts w:ascii="Tahoma" w:eastAsia="Times New Roman" w:hAnsi="Tahoma" w:cs="Tahoma"/>
          <w:sz w:val="24"/>
          <w:szCs w:val="24"/>
          <w:lang w:eastAsia="hu-HU"/>
        </w:rPr>
        <w:tab/>
        <w:t>hepehupás, bokros táj</w:t>
      </w:r>
    </w:p>
    <w:p w:rsidR="00767B76" w:rsidRPr="00767B76" w:rsidRDefault="00767B76" w:rsidP="00767B76">
      <w:pPr>
        <w:pStyle w:val="ListParagrap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767B76" w:rsidRDefault="00767B76" w:rsidP="006C15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bercel</w:t>
      </w:r>
      <w:r w:rsidR="00706A3A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="00706A3A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="00706A3A">
        <w:rPr>
          <w:rFonts w:ascii="Tahoma" w:eastAsia="Times New Roman" w:hAnsi="Tahoma" w:cs="Tahoma"/>
          <w:sz w:val="24"/>
          <w:szCs w:val="24"/>
          <w:lang w:eastAsia="hu-HU"/>
        </w:rPr>
        <w:tab/>
        <w:t>kisebb fabokrok, ha köztük a sűrűségtől alig lehet köztük járni</w:t>
      </w:r>
    </w:p>
    <w:p w:rsidR="00767B76" w:rsidRDefault="00767B76" w:rsidP="00767B76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706A3A" w:rsidRDefault="00767B76" w:rsidP="00767B76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lastRenderedPageBreak/>
        <w:t>EGY KIS „SEGÍTSÉG”</w:t>
      </w:r>
    </w:p>
    <w:p w:rsidR="00767B76" w:rsidRDefault="00767B76" w:rsidP="00635C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 w:rsidRPr="00635C9E">
        <w:rPr>
          <w:rFonts w:ascii="Tahoma" w:eastAsia="Times New Roman" w:hAnsi="Tahoma" w:cs="Tahoma"/>
          <w:sz w:val="24"/>
          <w:szCs w:val="24"/>
          <w:lang w:eastAsia="hu-HU"/>
        </w:rPr>
        <w:t>bevargáz- elégtelenre felel</w:t>
      </w:r>
    </w:p>
    <w:p w:rsidR="00635C9E" w:rsidRPr="00635C9E" w:rsidRDefault="00635C9E" w:rsidP="00635C9E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767B76" w:rsidRDefault="00767B76" w:rsidP="00635C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 w:rsidRPr="00635C9E">
        <w:rPr>
          <w:rFonts w:ascii="Tahoma" w:eastAsia="Times New Roman" w:hAnsi="Tahoma" w:cs="Tahoma"/>
          <w:sz w:val="24"/>
          <w:szCs w:val="24"/>
          <w:lang w:eastAsia="hu-HU"/>
        </w:rPr>
        <w:t>fukuzál- tanórát mulaszt, szándékosan</w:t>
      </w:r>
    </w:p>
    <w:p w:rsidR="00706A3A" w:rsidRPr="00706A3A" w:rsidRDefault="00706A3A" w:rsidP="00706A3A">
      <w:pPr>
        <w:pStyle w:val="ListParagrap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F02652" w:rsidRPr="009F4599" w:rsidRDefault="00220D2A" w:rsidP="00F0265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t>6</w:t>
      </w:r>
      <w:r w:rsidR="00F02652"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. </w:t>
      </w:r>
      <w:r w:rsidR="00C14DF1"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t>HA TAVASZ, AKKOR KIKELET!</w:t>
      </w:r>
    </w:p>
    <w:p w:rsidR="00C14DF1" w:rsidRPr="009F4599" w:rsidRDefault="00C14DF1" w:rsidP="00F0265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OLVASSÁTOK EL A SZITAKÖTŐ FOLYÓIRAT CIKK RÉSZLETÉT! </w:t>
      </w:r>
    </w:p>
    <w:p w:rsidR="00C14DF1" w:rsidRDefault="00C14DF1" w:rsidP="00F0265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8447DB" w:rsidRDefault="00C14DF1" w:rsidP="008447D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 xml:space="preserve">„…A téli nyugalom után évről évre </w:t>
      </w:r>
      <w:r w:rsidR="008447DB">
        <w:rPr>
          <w:rFonts w:ascii="Tahoma" w:eastAsia="Times New Roman" w:hAnsi="Tahoma" w:cs="Tahoma"/>
          <w:sz w:val="24"/>
          <w:szCs w:val="24"/>
          <w:lang w:eastAsia="hu-HU"/>
        </w:rPr>
        <w:t>kitavaszodik, vagy költőibb (kicsit régiesnek ható) kifejezéssel: eljő a kikelet. Népdalunk szerint: „A mosolygó kikelet váltja fel a mord telet”. A 19. századi Magyar nyelv szótárában meg így szól a tudós meghatározás: a kikelet „közvetlenül a telet követi, midőn a hó olvadván lágyabb időjárás kezdődik, s a fű és egyéb növények mintegy életre kelnek”.</w:t>
      </w:r>
    </w:p>
    <w:p w:rsidR="00C14DF1" w:rsidRDefault="008447DB" w:rsidP="008447D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Ha azt hallod „kikelet”, a legelőbb a magok kikelésére, a virágok nyílására gondolsz. A téli pihenés után ilyenkor a növényekben megmoccan valami, anyagcseréjük aktiválódik, nedvkeringésük</w:t>
      </w:r>
      <w:r w:rsidR="00DD0259">
        <w:rPr>
          <w:rFonts w:ascii="Tahoma" w:eastAsia="Times New Roman" w:hAnsi="Tahoma" w:cs="Tahoma"/>
          <w:sz w:val="24"/>
          <w:szCs w:val="24"/>
          <w:lang w:eastAsia="hu-HU"/>
        </w:rPr>
        <w:t xml:space="preserve"> élénkül. Az ősszel elszórt magok a téli álom után, magágyukban megduzzadnak. </w:t>
      </w:r>
    </w:p>
    <w:p w:rsidR="00DD0259" w:rsidRDefault="00DD0259" w:rsidP="008447D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Ehhez víz kell, de hisz hóolvadás van, meg tavaszi esőzés! Aztán kedvező hőmérsékleten kicsíráznak, gyököcskéjük</w:t>
      </w:r>
      <w:r w:rsidR="00A44CA0">
        <w:rPr>
          <w:rFonts w:ascii="Tahoma" w:eastAsia="Times New Roman" w:hAnsi="Tahoma" w:cs="Tahoma"/>
          <w:sz w:val="24"/>
          <w:szCs w:val="24"/>
          <w:lang w:eastAsia="hu-HU"/>
        </w:rPr>
        <w:t>et a talajba mélyesztik, hajtásuk a felszínre, a fényre tör. A magban tárolt tartalék tápanyagok segítik a növényke fejlődését, ameddig az első zöld lomblevelek kialakulásával képessé válik a teljesen önálló életre…</w:t>
      </w:r>
    </w:p>
    <w:p w:rsidR="00A44CA0" w:rsidRDefault="00A44CA0" w:rsidP="008447D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 xml:space="preserve">Február végétől, március elejétől a nap eleget süt ahhoz, hogy a levegő még jobban felmelegedjék. Fokozatosan kienged a föld fagya, de mégsem mindenütt egyformán. Az időjárás, </w:t>
      </w:r>
      <w:r w:rsidR="00EC0726">
        <w:rPr>
          <w:rFonts w:ascii="Tahoma" w:eastAsia="Times New Roman" w:hAnsi="Tahoma" w:cs="Tahoma"/>
          <w:sz w:val="24"/>
          <w:szCs w:val="24"/>
          <w:lang w:eastAsia="hu-HU"/>
        </w:rPr>
        <w:t>az aktuális hőmérsékleti és vízviszonyok még mérsékelt égövön belül is nagyon eltérőek lehetnek….</w:t>
      </w:r>
    </w:p>
    <w:p w:rsidR="00EC0726" w:rsidRDefault="00EC0726" w:rsidP="008447D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Az áttelelő fák, bokrok, cserjék ősszel kialakult rügyei tavaszi ébredéskor megduzzadnak, idővel kipattannak, levelek és virágok fejlődnek belőlük. Nemsokára jön a nyár, kivirul a növényzet, zöldellnek, hajtanak a füvek, a fák, virágzik a pitypang, az útifű, a betyárkóró, és fejlődik a kukorica, a repce, a napraforgó is, amit az ember vetett. Aztán megint ősz jön, majd tél. Az élő természet rengeteg különlegessége, színessége, változatossága szinte időtlen idők óta ismétlődik.”</w:t>
      </w:r>
      <w:r>
        <w:rPr>
          <w:rStyle w:val="FootnoteReference"/>
          <w:rFonts w:ascii="Tahoma" w:eastAsia="Times New Roman" w:hAnsi="Tahoma" w:cs="Tahoma"/>
          <w:sz w:val="24"/>
          <w:szCs w:val="24"/>
          <w:lang w:eastAsia="hu-HU"/>
        </w:rPr>
        <w:footnoteReference w:id="3"/>
      </w:r>
      <w:r>
        <w:rPr>
          <w:rFonts w:ascii="Tahoma" w:eastAsia="Times New Roman" w:hAnsi="Tahoma" w:cs="Tahoma"/>
          <w:sz w:val="24"/>
          <w:szCs w:val="24"/>
          <w:lang w:eastAsia="hu-HU"/>
        </w:rPr>
        <w:t xml:space="preserve"> </w:t>
      </w:r>
    </w:p>
    <w:p w:rsidR="00220D2A" w:rsidRDefault="00220D2A" w:rsidP="00220D2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220D2A" w:rsidRPr="009F4599" w:rsidRDefault="00220D2A" w:rsidP="00220D2A">
      <w:pPr>
        <w:rPr>
          <w:rFonts w:ascii="Tahoma" w:hAnsi="Tahoma" w:cs="Tahoma"/>
          <w:b/>
          <w:sz w:val="24"/>
          <w:szCs w:val="24"/>
        </w:rPr>
      </w:pPr>
      <w:r w:rsidRPr="009F4599">
        <w:rPr>
          <w:rFonts w:ascii="Tahoma" w:hAnsi="Tahoma" w:cs="Tahoma"/>
          <w:b/>
          <w:sz w:val="24"/>
          <w:szCs w:val="24"/>
        </w:rPr>
        <w:t xml:space="preserve">NÉZZETEK KÖRÜL AZ ERDŐBEN! KERESSETEK </w:t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a nap felé hajlik…………………………………………………………………………………...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elbújik a nap elől………………………………………………………………………………….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a felhő részévé válhat………………………………………………………………………..….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elárulja nektek, hogy fúj a szél………………………………………………………….……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eső után maradt……………………………………………………………………………..…….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amit egy állat hagyott maga után………………………………………………………………….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valamit, amit egy állat „készített”……………………………………………………………………………….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nem a természetbe való………………………………………………………………………….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elhajlik a szélben……………………………………………………………………………………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megvédi az embereket az esőtől………………………………………………………………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segít a tájékozódásban……………………………………………………………………………..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amiben kárt okozott a szél………………………………………………………………………………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aminek jó illata van…………………………………………………………………………………………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felszívja vagy felszárítja az esőt………………………………………………………………….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</w:r>
    </w:p>
    <w:p w:rsidR="00220D2A" w:rsidRPr="00220D2A" w:rsidRDefault="00220D2A" w:rsidP="00220D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 w:rsidRPr="00220D2A">
        <w:rPr>
          <w:rFonts w:ascii="Tahoma" w:hAnsi="Tahoma" w:cs="Tahoma"/>
          <w:sz w:val="24"/>
          <w:szCs w:val="24"/>
        </w:rPr>
        <w:t>valamit, ami mozog……………………………………………………………………………………………………..</w:t>
      </w:r>
    </w:p>
    <w:p w:rsidR="00EC0726" w:rsidRDefault="00EC0726" w:rsidP="008447D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220D2A" w:rsidRDefault="00220D2A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t>7. NÉZZÉTEK MEG A KÉPEKET ÉS PRÓBÁLJÁTOK BEAZONOSÍTANI A NÖVÉNYEKET ÉS AZ ÁLLATOKAT A TANÖSVÉNY BEMUTATÓ TÁBLÁI A</w:t>
      </w:r>
      <w:r w:rsidR="009F4599">
        <w:rPr>
          <w:rFonts w:ascii="Tahoma" w:eastAsia="Times New Roman" w:hAnsi="Tahoma" w:cs="Tahoma"/>
          <w:b/>
          <w:sz w:val="24"/>
          <w:szCs w:val="24"/>
          <w:lang w:eastAsia="hu-HU"/>
        </w:rPr>
        <w:t>LAPJÁN! ÍRJÁTOK LE A VÁLASZOKAT</w:t>
      </w:r>
      <w:r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t>!</w:t>
      </w:r>
    </w:p>
    <w:p w:rsidR="00C04783" w:rsidRDefault="00C04783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C04783" w:rsidRDefault="00C04783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noProof/>
          <w:lang w:val="en-US"/>
        </w:rPr>
        <w:drawing>
          <wp:inline distT="0" distB="0" distL="0" distR="0" wp14:anchorId="3C5E0BEC" wp14:editId="68AB2EF9">
            <wp:extent cx="2280904" cy="1377315"/>
            <wp:effectExtent l="0" t="0" r="0" b="0"/>
            <wp:docPr id="1" name="irc_mi" descr="http://upload.wikimedia.org/wikipedia/commons/thumb/3/36/Umbra_krameri_L%C3%A1pi_p%C3%B3c.jpg/260px-Umbra_krameri_L%C3%A1pi_p%C3%B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3/36/Umbra_krameri_L%C3%A1pi_p%C3%B3c.jpg/260px-Umbra_krameri_L%C3%A1pi_p%C3%B3c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04" cy="138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</w:t>
      </w:r>
      <w:r w:rsidR="0058434E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</w:t>
      </w:r>
      <w:r w:rsidR="0058434E">
        <w:rPr>
          <w:noProof/>
          <w:lang w:val="en-US"/>
        </w:rPr>
        <w:drawing>
          <wp:inline distT="0" distB="0" distL="0" distR="0" wp14:anchorId="555E27D4" wp14:editId="182ADEC3">
            <wp:extent cx="1527106" cy="1674495"/>
            <wp:effectExtent l="0" t="0" r="0" b="0"/>
            <wp:docPr id="9" name="irc_mi" descr="http://www.tananyag.almasi.hu/krez/a_mezo/emlos/urge/u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nanyag.almasi.hu/krez/a_mezo/emlos/urge/u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43158" cy="169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</w:t>
      </w:r>
      <w:r w:rsidR="0058434E">
        <w:rPr>
          <w:noProof/>
          <w:lang w:val="en-US"/>
        </w:rPr>
        <w:drawing>
          <wp:inline distT="0" distB="0" distL="0" distR="0" wp14:anchorId="67FE8028" wp14:editId="29877991">
            <wp:extent cx="2103755" cy="1669889"/>
            <wp:effectExtent l="0" t="0" r="0" b="0"/>
            <wp:docPr id="10" name="irc_mi" descr="http://termeszetbolond.hu/var/ezwebin_site/storage/images/magyarorszag-allatvilaga/madarak/bubos-banka/2449-1-hun-HU/Bubos-banka_imag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rmeszetbolond.hu/var/ezwebin_site/storage/images/magyarorszag-allatvilaga/madarak/bubos-banka/2449-1-hun-HU/Bubos-banka_image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5802" cy="167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783" w:rsidRDefault="00C04783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C04783" w:rsidRDefault="00C04783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>………………………………………………………………………………………………………………..</w:t>
      </w:r>
    </w:p>
    <w:p w:rsidR="00C04783" w:rsidRDefault="00C04783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C04783" w:rsidRDefault="003F6021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</w:t>
      </w:r>
      <w:r>
        <w:rPr>
          <w:noProof/>
          <w:lang w:val="en-US"/>
        </w:rPr>
        <w:drawing>
          <wp:inline distT="0" distB="0" distL="0" distR="0" wp14:anchorId="3D3A01FD" wp14:editId="756B1F8C">
            <wp:extent cx="1190625" cy="1839249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482" cy="18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</w:t>
      </w:r>
      <w:r>
        <w:rPr>
          <w:noProof/>
          <w:lang w:val="en-US"/>
        </w:rPr>
        <w:drawing>
          <wp:inline distT="0" distB="0" distL="0" distR="0" wp14:anchorId="29A6397E" wp14:editId="68F86585">
            <wp:extent cx="2104752" cy="1612439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63" cy="162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34E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</w:t>
      </w:r>
      <w:r w:rsidR="0058434E">
        <w:rPr>
          <w:noProof/>
          <w:lang w:val="en-US"/>
        </w:rPr>
        <w:drawing>
          <wp:inline distT="0" distB="0" distL="0" distR="0" wp14:anchorId="67FA85A8" wp14:editId="10E65999">
            <wp:extent cx="2286028" cy="1742939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677" cy="17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021" w:rsidRDefault="003F6021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3F6021" w:rsidRDefault="003F6021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>……………………………………………………………………………………………………………….</w:t>
      </w:r>
    </w:p>
    <w:p w:rsidR="003F6021" w:rsidRDefault="003F6021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noProof/>
          <w:lang w:val="en-US"/>
        </w:rPr>
        <w:lastRenderedPageBreak/>
        <w:drawing>
          <wp:inline distT="0" distB="0" distL="0" distR="0" wp14:anchorId="2A9B3384" wp14:editId="1F140AD3">
            <wp:extent cx="1676400" cy="1676400"/>
            <wp:effectExtent l="0" t="0" r="0" b="0"/>
            <wp:docPr id="8" name="irc_mi" descr="http://www.zoldkor.net/site/images/gyurgya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oldkor.net/site/images/gyurgyalag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</w:t>
      </w:r>
      <w:r w:rsidR="0058434E">
        <w:rPr>
          <w:noProof/>
          <w:lang w:val="en-US"/>
        </w:rPr>
        <w:drawing>
          <wp:inline distT="0" distB="0" distL="0" distR="0" wp14:anchorId="5EEFF926" wp14:editId="3735FEFF">
            <wp:extent cx="2149506" cy="1485900"/>
            <wp:effectExtent l="0" t="0" r="0" b="0"/>
            <wp:docPr id="5" name="irc_mi" descr="http://think.transindex.ro/wp-content/uploads/2011/12/ke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ink.transindex.ro/wp-content/uploads/2011/12/kep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79" cy="149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34E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</w:t>
      </w:r>
      <w:r w:rsidR="0058434E">
        <w:rPr>
          <w:noProof/>
          <w:lang w:val="en-US"/>
        </w:rPr>
        <w:drawing>
          <wp:inline distT="0" distB="0" distL="0" distR="0" wp14:anchorId="1AB98523" wp14:editId="5A355A7E">
            <wp:extent cx="1821656" cy="1457325"/>
            <wp:effectExtent l="0" t="0" r="0" b="0"/>
            <wp:docPr id="19" name="irc_mi" descr="http://mtbk.lapunk.hu/tarhely/mtbk/kepek/dankasir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tbk.lapunk.hu/tarhely/mtbk/kepek/dankasiraly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28" cy="146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21" w:rsidRDefault="003F6021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3F6021" w:rsidRDefault="003F6021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>……………………………………………………………………………………………………………….</w:t>
      </w:r>
    </w:p>
    <w:p w:rsidR="003F6021" w:rsidRDefault="003F6021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145F38" w:rsidRDefault="00145F38" w:rsidP="006A08E2">
      <w:pPr>
        <w:tabs>
          <w:tab w:val="right" w:pos="10466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</w:t>
      </w:r>
      <w:r w:rsidR="0058434E">
        <w:rPr>
          <w:noProof/>
          <w:lang w:val="en-US"/>
        </w:rPr>
        <w:drawing>
          <wp:inline distT="0" distB="0" distL="0" distR="0" wp14:anchorId="5ED0EAC3" wp14:editId="0FCB1EA6">
            <wp:extent cx="1838325" cy="1376719"/>
            <wp:effectExtent l="0" t="0" r="0" b="0"/>
            <wp:docPr id="3" name="irc_mi" descr="http://arpi.theater.hu/joweb/html/gyoparos/allatvilag/hullok/mocsari_tek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pi.theater.hu/joweb/html/gyoparos/allatvilag/hullok/mocsari_teknos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04" cy="138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6D1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</w:t>
      </w:r>
      <w:r w:rsidR="0058434E">
        <w:rPr>
          <w:noProof/>
          <w:lang w:val="en-US"/>
        </w:rPr>
        <w:drawing>
          <wp:inline distT="0" distB="0" distL="0" distR="0" wp14:anchorId="7E6377AE" wp14:editId="48F342F3">
            <wp:extent cx="1001525" cy="1517015"/>
            <wp:effectExtent l="0" t="0" r="0" b="0"/>
            <wp:docPr id="4" name="irc_mi" descr="http://volgyisandor.extra.hu/sites/default/files/images/sziberiainoszi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olgyisandor.extra.hu/sites/default/files/images/sziberiainoszirom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48" cy="15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6D1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</w:t>
      </w:r>
      <w:r w:rsidR="0058434E">
        <w:rPr>
          <w:noProof/>
          <w:lang w:val="en-US"/>
        </w:rPr>
        <w:drawing>
          <wp:inline distT="0" distB="0" distL="0" distR="0" wp14:anchorId="375C3E1E" wp14:editId="68C7D691">
            <wp:extent cx="2057400" cy="1538935"/>
            <wp:effectExtent l="0" t="0" r="0" b="0"/>
            <wp:docPr id="14" name="irc_mi" descr="http://image.hotdog.hu/user/l.bela/sorelvalasztok/feherto/piroslabu_ca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hotdog.hu/user/l.bela/sorelvalasztok/feherto/piroslabu_canko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13" cy="154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8E2"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</w:p>
    <w:p w:rsidR="00145F38" w:rsidRDefault="00145F38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145F38" w:rsidRDefault="00145F38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>………………………………………………………………………………………………………………..</w:t>
      </w:r>
    </w:p>
    <w:p w:rsidR="00145F38" w:rsidRDefault="00145F38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3F6021" w:rsidRDefault="00C81A7F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4B57A184" wp14:editId="7BDC144D">
            <wp:extent cx="1362075" cy="1740049"/>
            <wp:effectExtent l="0" t="0" r="0" b="0"/>
            <wp:docPr id="16" name="irc_mi" descr="http://static.panoramio.com/photos/large/7245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panoramio.com/photos/large/724506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1204" cy="176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16D1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</w:t>
      </w:r>
      <w:r w:rsidR="0058434E">
        <w:rPr>
          <w:noProof/>
          <w:lang w:val="en-US"/>
        </w:rPr>
        <w:drawing>
          <wp:inline distT="0" distB="0" distL="0" distR="0" wp14:anchorId="4503B586" wp14:editId="3A57B0B8">
            <wp:extent cx="1266825" cy="1690724"/>
            <wp:effectExtent l="0" t="0" r="0" b="0"/>
            <wp:docPr id="11" name="irc_mi" descr="http://upload.wikimedia.org/wikipedia/commons/thumb/7/73/Cephalanthera_longifolia_flowers100604.jpg/260px-Cephalanthera_longifolia_flowers10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7/73/Cephalanthera_longifolia_flowers100604.jpg/260px-Cephalanthera_longifolia_flowers10060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33" cy="169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6D1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     </w:t>
      </w:r>
      <w:r w:rsidR="00F416D1">
        <w:rPr>
          <w:noProof/>
          <w:lang w:val="en-US"/>
        </w:rPr>
        <w:drawing>
          <wp:inline distT="0" distB="0" distL="0" distR="0" wp14:anchorId="512350EB" wp14:editId="52E42B8D">
            <wp:extent cx="1933575" cy="1546860"/>
            <wp:effectExtent l="0" t="0" r="0" b="0"/>
            <wp:docPr id="24" name="irc_mi" descr="http://m.cdn.blog.hu/li/lifeiscatwalk/image/topfoto_027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.cdn.blog.hu/li/lifeiscatwalk/image/topfoto_0271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9936" cy="155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A7F" w:rsidRDefault="00C81A7F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C81A7F" w:rsidRDefault="00C81A7F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C81A7F" w:rsidRDefault="00C81A7F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>………………………………………………………………………………………………………………</w:t>
      </w:r>
    </w:p>
    <w:p w:rsidR="00C81A7F" w:rsidRDefault="00C81A7F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C81A7F" w:rsidRDefault="00C81A7F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C81A7F" w:rsidRDefault="00C81A7F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</w:t>
      </w:r>
      <w:r>
        <w:rPr>
          <w:noProof/>
          <w:lang w:val="en-US"/>
        </w:rPr>
        <w:drawing>
          <wp:inline distT="0" distB="0" distL="0" distR="0" wp14:anchorId="16679472" wp14:editId="1EB69330">
            <wp:extent cx="1454785" cy="1463098"/>
            <wp:effectExtent l="0" t="0" r="0" b="0"/>
            <wp:docPr id="18" name="irc_mi" descr="http://www.orszagalbum.hu/kep_transfer.php?kepid=79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szagalbum.hu/kep_transfer.php?kepid=7994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9483" cy="146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</w:t>
      </w:r>
      <w:r w:rsidR="00F416D1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</w:t>
      </w:r>
      <w:r w:rsidR="00F416D1">
        <w:rPr>
          <w:noProof/>
          <w:lang w:val="en-US"/>
        </w:rPr>
        <w:drawing>
          <wp:inline distT="0" distB="0" distL="0" distR="0" wp14:anchorId="5D394DA3" wp14:editId="7A643EB4">
            <wp:extent cx="2200275" cy="1468404"/>
            <wp:effectExtent l="0" t="0" r="0" b="0"/>
            <wp:docPr id="20" name="irc_mi" descr="http://www.termeszettar.hu/anyagok/beka/0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rmeszettar.hu/anyagok/beka/006b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41" cy="147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6D1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</w:t>
      </w:r>
      <w:r w:rsidR="00F416D1">
        <w:rPr>
          <w:noProof/>
          <w:lang w:val="en-US"/>
        </w:rPr>
        <w:drawing>
          <wp:inline distT="0" distB="0" distL="0" distR="0" wp14:anchorId="72C66D15" wp14:editId="4153BBD6">
            <wp:extent cx="1447800" cy="1547108"/>
            <wp:effectExtent l="0" t="0" r="0" b="0"/>
            <wp:docPr id="22" name="irc_mi" descr="http://m.blog.hu/go/gomba/image/Macrolepiota_procera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.blog.hu/go/gomba/image/Macrolepiota_procera%281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5164" cy="155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6D1" w:rsidRDefault="00F416D1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5715A1" w:rsidRDefault="005715A1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5715A1" w:rsidRDefault="005715A1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>……………………………………………………………………………………………………………….</w:t>
      </w:r>
    </w:p>
    <w:p w:rsidR="005715A1" w:rsidRDefault="005715A1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lastRenderedPageBreak/>
        <w:t xml:space="preserve"> </w:t>
      </w:r>
      <w:r w:rsidR="0058434E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</w:t>
      </w:r>
      <w:r w:rsidR="0058434E">
        <w:rPr>
          <w:noProof/>
          <w:lang w:val="en-US"/>
        </w:rPr>
        <w:drawing>
          <wp:inline distT="0" distB="0" distL="0" distR="0" wp14:anchorId="4459C84C" wp14:editId="4365F75B">
            <wp:extent cx="1295400" cy="1554480"/>
            <wp:effectExtent l="0" t="0" r="0" b="0"/>
            <wp:docPr id="21" name="irc_mi" descr="https://www.bfnp.hu/ma_files/feketehark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bfnp.hu/ma_files/feketeharkaly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34E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</w:t>
      </w:r>
      <w:r w:rsidR="00F416D1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</w:t>
      </w:r>
      <w:r w:rsidR="00F416D1">
        <w:rPr>
          <w:noProof/>
          <w:lang w:val="en-US"/>
        </w:rPr>
        <w:drawing>
          <wp:inline distT="0" distB="0" distL="0" distR="0" wp14:anchorId="39CF3F8A" wp14:editId="5EC57709">
            <wp:extent cx="2028825" cy="1352550"/>
            <wp:effectExtent l="0" t="0" r="0" b="0"/>
            <wp:docPr id="17" name="irc_mi" descr="http://upload.wikimedia.org/wikipedia/commons/thumb/5/57/MC_Silberreiher.jpg/800px-MC_Silberrei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5/57/MC_Silberreiher.jpg/800px-MC_Silberreiher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40" cy="135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6D1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 </w:t>
      </w:r>
      <w:r w:rsidR="00F416D1">
        <w:rPr>
          <w:noProof/>
          <w:lang w:val="en-US"/>
        </w:rPr>
        <w:drawing>
          <wp:inline distT="0" distB="0" distL="0" distR="0" wp14:anchorId="58746F4E" wp14:editId="05DEF7C7">
            <wp:extent cx="2219325" cy="1537008"/>
            <wp:effectExtent l="0" t="0" r="0" b="0"/>
            <wp:docPr id="23" name="irc_mi" descr="http://img1.indafoto.hu/2/1/153227_359768e2c962baf63c7742028ef48282/19139093_3fe5c3bbae66770a37062460674cd38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indafoto.hu/2/1/153227_359768e2c962baf63c7742028ef48282/19139093_3fe5c3bbae66770a37062460674cd384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6091" cy="154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34E" w:rsidRDefault="0058434E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58434E" w:rsidRDefault="0058434E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>…………………………………………………………………………………………………………………</w:t>
      </w:r>
    </w:p>
    <w:p w:rsidR="0058434E" w:rsidRDefault="0058434E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58434E" w:rsidRDefault="0058434E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</w:t>
      </w:r>
      <w:r>
        <w:rPr>
          <w:noProof/>
          <w:lang w:val="en-US"/>
        </w:rPr>
        <w:drawing>
          <wp:inline distT="0" distB="0" distL="0" distR="0" wp14:anchorId="55D44B1C" wp14:editId="4C524564">
            <wp:extent cx="1314450" cy="1752600"/>
            <wp:effectExtent l="0" t="0" r="0" b="0"/>
            <wp:docPr id="25" name="irc_mi" descr="http://hegyekvandora.hu/images/s%C3%A1rgan%C5%91sziromDebrecenk%C3%BClter%C3%BC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gyekvandora.hu/images/s%C3%A1rgan%C5%91sziromDebrecenk%C3%BClter%C3%BClet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27" cy="17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6D1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          </w:t>
      </w:r>
      <w:r w:rsidR="00F416D1">
        <w:rPr>
          <w:noProof/>
          <w:lang w:val="en-US"/>
        </w:rPr>
        <w:drawing>
          <wp:inline distT="0" distB="0" distL="0" distR="0" wp14:anchorId="0B3CED77" wp14:editId="3B6EA36E">
            <wp:extent cx="1143000" cy="1664494"/>
            <wp:effectExtent l="0" t="0" r="0" b="0"/>
            <wp:docPr id="12" name="irc_mi" descr="http://www.sirbuday.hu/blog/kepek/novenyek/egyszikuek/kosborfelek/anacamptis_pyramid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rbuday.hu/blog/kepek/novenyek/egyszikuek/kosborfelek/anacamptis_pyramidal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0"/>
                    <a:stretch/>
                  </pic:blipFill>
                  <pic:spPr bwMode="auto">
                    <a:xfrm>
                      <a:off x="0" y="0"/>
                      <a:ext cx="1150927" cy="167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16D1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              </w:t>
      </w:r>
      <w:r w:rsidR="00F416D1">
        <w:rPr>
          <w:noProof/>
          <w:lang w:val="en-US"/>
        </w:rPr>
        <w:drawing>
          <wp:inline distT="0" distB="0" distL="0" distR="0" wp14:anchorId="5DB8C11C" wp14:editId="13D5487C">
            <wp:extent cx="1327461" cy="1771650"/>
            <wp:effectExtent l="0" t="0" r="0" b="0"/>
            <wp:docPr id="15" name="irc_mi" descr="http://upload.wikimedia.org/wikipedia/commons/thumb/2/22/Limonium_gmelinii1.jpg/260px-Limonium_gmelin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2/Limonium_gmelinii1.jpg/260px-Limonium_gmelinii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00" cy="178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4E" w:rsidRDefault="0058434E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58434E" w:rsidRPr="009F4599" w:rsidRDefault="0058434E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>………………………………………………………………………………………………………………..</w:t>
      </w:r>
    </w:p>
    <w:p w:rsidR="00220D2A" w:rsidRPr="009F4599" w:rsidRDefault="00220D2A" w:rsidP="00220D2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220D2A" w:rsidRPr="009F4599" w:rsidRDefault="00220D2A" w:rsidP="00220D2A">
      <w:pPr>
        <w:rPr>
          <w:rFonts w:ascii="Tahoma" w:hAnsi="Tahoma" w:cs="Tahoma"/>
          <w:b/>
          <w:sz w:val="24"/>
          <w:szCs w:val="24"/>
        </w:rPr>
      </w:pPr>
      <w:r w:rsidRPr="009F4599">
        <w:rPr>
          <w:rFonts w:ascii="Tahoma" w:hAnsi="Tahoma" w:cs="Tahoma"/>
          <w:b/>
          <w:sz w:val="24"/>
          <w:szCs w:val="24"/>
        </w:rPr>
        <w:t>8. AZ ERDŐBEN TÖBBFÉLE FÁT ÉS BOKROT LÁTHATTOK, A KORA TAVASZI IDŐ MIATT A LEVELEIK ALAPJÁN NEHÉZ FELISMERNI ŐKET. HA A BETŰKET HELYES SORRENDBE RAKJÁTOK, MEGKÖNNYÍTI A DOLGOTOKAT!</w:t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 Ö F G A Y T</w:t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 K A A C Á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 N Í R Y 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 A B Z 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 Ü F T A E S</w:t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 R A F Á 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 Y F Ő A F N</w:t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………………………………………………………………..</w:t>
      </w:r>
      <w:r>
        <w:rPr>
          <w:rFonts w:ascii="Tahoma" w:hAnsi="Tahoma" w:cs="Tahoma"/>
          <w:sz w:val="24"/>
          <w:szCs w:val="24"/>
        </w:rPr>
        <w:br/>
      </w:r>
    </w:p>
    <w:p w:rsidR="00220D2A" w:rsidRDefault="00220D2A" w:rsidP="00220D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L G Y A N O A G</w:t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</w:t>
      </w:r>
    </w:p>
    <w:p w:rsidR="00F02652" w:rsidRDefault="009A4167" w:rsidP="009A416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F</w:t>
      </w:r>
      <w:r w:rsidR="00F02652">
        <w:rPr>
          <w:rFonts w:ascii="Tahoma" w:eastAsia="Times New Roman" w:hAnsi="Tahoma" w:cs="Tahoma"/>
          <w:sz w:val="24"/>
          <w:szCs w:val="24"/>
          <w:lang w:eastAsia="hu-HU"/>
        </w:rPr>
        <w:t>elhasznált irodalom:</w:t>
      </w:r>
      <w:r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="00F02652" w:rsidRPr="00BC30C0">
        <w:rPr>
          <w:rFonts w:ascii="Tahoma" w:hAnsi="Tahoma" w:cs="Tahoma"/>
        </w:rPr>
        <w:t>Kiskunhalas város környezetvédelmi programja 2008-2013.</w:t>
      </w:r>
      <w:r w:rsidR="00F02652">
        <w:rPr>
          <w:rFonts w:ascii="Tahoma" w:hAnsi="Tahoma" w:cs="Tahoma"/>
        </w:rPr>
        <w:t xml:space="preserve"> 18. o.</w:t>
      </w:r>
    </w:p>
    <w:p w:rsidR="00F02652" w:rsidRPr="00BC30C0" w:rsidRDefault="00F02652" w:rsidP="009A4167">
      <w:pPr>
        <w:pStyle w:val="FootnoteText"/>
        <w:ind w:left="2124" w:firstLine="708"/>
        <w:rPr>
          <w:rFonts w:ascii="Tahoma" w:hAnsi="Tahoma" w:cs="Tahoma"/>
        </w:rPr>
      </w:pPr>
      <w:r w:rsidRPr="00BC30C0">
        <w:rPr>
          <w:rFonts w:ascii="Tahoma" w:hAnsi="Tahoma" w:cs="Tahoma"/>
        </w:rPr>
        <w:t>Janó Ákos Kiskunhalas helytörténeti monográfia, Kiskunhalas 1965. 16.</w:t>
      </w:r>
      <w:r>
        <w:rPr>
          <w:rFonts w:ascii="Tahoma" w:hAnsi="Tahoma" w:cs="Tahoma"/>
        </w:rPr>
        <w:t xml:space="preserve"> </w:t>
      </w:r>
      <w:r w:rsidRPr="00BC30C0">
        <w:rPr>
          <w:rFonts w:ascii="Tahoma" w:hAnsi="Tahoma" w:cs="Tahoma"/>
        </w:rPr>
        <w:t>o.</w:t>
      </w:r>
    </w:p>
    <w:p w:rsidR="00F02652" w:rsidRDefault="00F02652" w:rsidP="009A4167">
      <w:pPr>
        <w:pStyle w:val="FootnoteText"/>
        <w:ind w:left="2124" w:firstLine="708"/>
        <w:rPr>
          <w:rFonts w:ascii="Tahoma" w:hAnsi="Tahoma" w:cs="Tahoma"/>
        </w:rPr>
      </w:pPr>
      <w:r>
        <w:rPr>
          <w:rFonts w:ascii="Tahoma" w:hAnsi="Tahoma" w:cs="Tahoma"/>
        </w:rPr>
        <w:t>Nagy Czirok László Budártüzek mellett, Gondolat Kiadó Budapest 1963.</w:t>
      </w:r>
    </w:p>
    <w:p w:rsidR="00F02652" w:rsidRDefault="00F02652" w:rsidP="009A4167">
      <w:pPr>
        <w:pStyle w:val="FootnoteText"/>
        <w:ind w:left="2124" w:firstLine="708"/>
        <w:rPr>
          <w:rFonts w:ascii="Tahoma" w:hAnsi="Tahoma" w:cs="Tahoma"/>
        </w:rPr>
      </w:pPr>
      <w:r>
        <w:rPr>
          <w:rFonts w:ascii="Tahoma" w:hAnsi="Tahoma" w:cs="Tahoma"/>
        </w:rPr>
        <w:t>Tarján Gábor Mindennapi hagyomány</w:t>
      </w:r>
      <w:r w:rsidR="002F3C89">
        <w:rPr>
          <w:rFonts w:ascii="Tahoma" w:hAnsi="Tahoma" w:cs="Tahoma"/>
        </w:rPr>
        <w:t>, Budapest 1993.</w:t>
      </w:r>
    </w:p>
    <w:p w:rsidR="00817EF8" w:rsidRDefault="00205C09" w:rsidP="009A4167">
      <w:pPr>
        <w:pStyle w:val="FootnoteText"/>
        <w:ind w:left="2124" w:firstLine="708"/>
        <w:rPr>
          <w:rFonts w:ascii="Tahoma" w:hAnsi="Tahoma" w:cs="Tahoma"/>
        </w:rPr>
      </w:pPr>
      <w:hyperlink r:id="rId34" w:history="1">
        <w:r w:rsidR="00F02652" w:rsidRPr="00793160">
          <w:rPr>
            <w:rStyle w:val="Hyperlink"/>
            <w:rFonts w:ascii="Tahoma" w:hAnsi="Tahoma" w:cs="Tahoma"/>
          </w:rPr>
          <w:t>http://www.kia.hu/konyvtar/szemle/486_f.htm</w:t>
        </w:r>
      </w:hyperlink>
      <w:r w:rsidR="00F02652">
        <w:rPr>
          <w:rFonts w:ascii="Tahoma" w:hAnsi="Tahoma" w:cs="Tahoma"/>
        </w:rPr>
        <w:t xml:space="preserve"> </w:t>
      </w:r>
    </w:p>
    <w:p w:rsidR="006A08E2" w:rsidRPr="007D27DA" w:rsidRDefault="006A08E2" w:rsidP="006A08E2">
      <w:pPr>
        <w:jc w:val="center"/>
        <w:rPr>
          <w:rFonts w:ascii="Tahoma" w:hAnsi="Tahoma" w:cs="Tahoma"/>
          <w:sz w:val="52"/>
          <w:szCs w:val="52"/>
        </w:rPr>
      </w:pPr>
      <w:r w:rsidRPr="007D27DA">
        <w:rPr>
          <w:rFonts w:ascii="Tahoma" w:hAnsi="Tahoma" w:cs="Tahoma"/>
          <w:sz w:val="52"/>
          <w:szCs w:val="52"/>
        </w:rPr>
        <w:lastRenderedPageBreak/>
        <w:t>Feladatlap-április 1.</w:t>
      </w:r>
    </w:p>
    <w:p w:rsidR="006A08E2" w:rsidRDefault="006A08E2" w:rsidP="006A08E2">
      <w:pPr>
        <w:rPr>
          <w:rFonts w:ascii="Tahoma" w:hAnsi="Tahoma" w:cs="Tahoma"/>
          <w:sz w:val="24"/>
          <w:szCs w:val="24"/>
        </w:rPr>
      </w:pPr>
    </w:p>
    <w:p w:rsidR="006A08E2" w:rsidRDefault="006A08E2" w:rsidP="006A08E2">
      <w:pPr>
        <w:rPr>
          <w:rFonts w:ascii="Tahoma" w:hAnsi="Tahoma" w:cs="Tahoma"/>
          <w:sz w:val="24"/>
          <w:szCs w:val="24"/>
        </w:rPr>
      </w:pPr>
    </w:p>
    <w:p w:rsidR="006A08E2" w:rsidRDefault="006A08E2" w:rsidP="006A08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Osztály:……………………………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Csoport:……………………………………………………….</w:t>
      </w:r>
    </w:p>
    <w:p w:rsidR="006A08E2" w:rsidRPr="008B7D48" w:rsidRDefault="006A08E2" w:rsidP="006A08E2">
      <w:pPr>
        <w:rPr>
          <w:rFonts w:ascii="Tahoma" w:hAnsi="Tahoma" w:cs="Tahoma"/>
          <w:sz w:val="16"/>
          <w:szCs w:val="16"/>
        </w:rPr>
      </w:pPr>
    </w:p>
    <w:p w:rsidR="006A08E2" w:rsidRPr="007D27DA" w:rsidRDefault="006A08E2" w:rsidP="006A08E2">
      <w:pPr>
        <w:ind w:left="1416" w:firstLine="708"/>
        <w:rPr>
          <w:rFonts w:ascii="Tahoma" w:hAnsi="Tahoma" w:cs="Tahoma"/>
          <w:sz w:val="24"/>
          <w:szCs w:val="24"/>
        </w:rPr>
      </w:pPr>
      <w:r w:rsidRPr="007D27DA">
        <w:rPr>
          <w:rFonts w:ascii="Tahoma" w:hAnsi="Tahoma" w:cs="Tahoma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053E2E86" wp14:editId="3D8B711E">
            <wp:simplePos x="0" y="0"/>
            <wp:positionH relativeFrom="column">
              <wp:posOffset>3250565</wp:posOffset>
            </wp:positionH>
            <wp:positionV relativeFrom="paragraph">
              <wp:posOffset>107315</wp:posOffset>
            </wp:positionV>
            <wp:extent cx="2061845" cy="3079115"/>
            <wp:effectExtent l="19050" t="0" r="0" b="0"/>
            <wp:wrapNone/>
            <wp:docPr id="26" name="Kép 1" descr="C:\Users\Én\Documents\mónié\MÓNI KÉPEI\családi\14\Vasút mellett\DSCF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Én\Documents\mónié\MÓNI KÉPEI\családi\14\Vasút mellett\DSCF26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7DA">
        <w:rPr>
          <w:rFonts w:ascii="Tahoma" w:hAnsi="Tahoma" w:cs="Tahoma"/>
          <w:sz w:val="24"/>
          <w:szCs w:val="24"/>
        </w:rPr>
        <w:t>Fecske Csaba</w:t>
      </w:r>
    </w:p>
    <w:p w:rsidR="006A08E2" w:rsidRPr="007D27DA" w:rsidRDefault="006A08E2" w:rsidP="006A08E2">
      <w:pPr>
        <w:ind w:left="2124"/>
        <w:rPr>
          <w:rFonts w:ascii="Tahoma" w:hAnsi="Tahoma" w:cs="Tahoma"/>
          <w:sz w:val="24"/>
          <w:szCs w:val="24"/>
        </w:rPr>
      </w:pPr>
      <w:r w:rsidRPr="007D27DA">
        <w:rPr>
          <w:rFonts w:ascii="Tahoma" w:hAnsi="Tahoma" w:cs="Tahoma"/>
          <w:sz w:val="24"/>
          <w:szCs w:val="24"/>
        </w:rPr>
        <w:t>Szeles vers</w:t>
      </w:r>
    </w:p>
    <w:p w:rsidR="006A08E2" w:rsidRPr="007D27DA" w:rsidRDefault="006A08E2" w:rsidP="006A08E2">
      <w:pPr>
        <w:ind w:left="2124"/>
        <w:rPr>
          <w:rFonts w:ascii="Tahoma" w:hAnsi="Tahoma" w:cs="Tahoma"/>
          <w:sz w:val="24"/>
          <w:szCs w:val="24"/>
        </w:rPr>
      </w:pPr>
      <w:r w:rsidRPr="007D27DA">
        <w:rPr>
          <w:rFonts w:ascii="Tahoma" w:hAnsi="Tahoma" w:cs="Tahoma"/>
          <w:sz w:val="24"/>
          <w:szCs w:val="24"/>
        </w:rPr>
        <w:t xml:space="preserve">Elült a szél, </w:t>
      </w:r>
      <w:r w:rsidRPr="007D27DA">
        <w:rPr>
          <w:rFonts w:ascii="Tahoma" w:hAnsi="Tahoma" w:cs="Tahoma"/>
          <w:sz w:val="24"/>
          <w:szCs w:val="24"/>
        </w:rPr>
        <w:br/>
        <w:t xml:space="preserve">elálmosodott, </w:t>
      </w:r>
      <w:r w:rsidRPr="007D27DA">
        <w:rPr>
          <w:rFonts w:ascii="Tahoma" w:hAnsi="Tahoma" w:cs="Tahoma"/>
          <w:sz w:val="24"/>
          <w:szCs w:val="24"/>
        </w:rPr>
        <w:br/>
        <w:t>fűszálra hajtva fejét,</w:t>
      </w:r>
      <w:r w:rsidRPr="007D27DA">
        <w:rPr>
          <w:rFonts w:ascii="Tahoma" w:hAnsi="Tahoma" w:cs="Tahoma"/>
          <w:sz w:val="24"/>
          <w:szCs w:val="24"/>
        </w:rPr>
        <w:br/>
        <w:t>rosszat álmodott.</w:t>
      </w:r>
    </w:p>
    <w:p w:rsidR="006A08E2" w:rsidRPr="007D27DA" w:rsidRDefault="006A08E2" w:rsidP="006A08E2">
      <w:pPr>
        <w:ind w:left="2124"/>
        <w:rPr>
          <w:rFonts w:ascii="Tahoma" w:hAnsi="Tahoma" w:cs="Tahoma"/>
          <w:sz w:val="24"/>
          <w:szCs w:val="24"/>
        </w:rPr>
      </w:pPr>
      <w:r w:rsidRPr="007D27DA">
        <w:rPr>
          <w:rFonts w:ascii="Tahoma" w:hAnsi="Tahoma" w:cs="Tahoma"/>
          <w:sz w:val="24"/>
          <w:szCs w:val="24"/>
        </w:rPr>
        <w:t>Nagy dérrel- dúrral jött</w:t>
      </w:r>
      <w:r w:rsidRPr="007D27DA">
        <w:rPr>
          <w:rFonts w:ascii="Tahoma" w:hAnsi="Tahoma" w:cs="Tahoma"/>
          <w:sz w:val="24"/>
          <w:szCs w:val="24"/>
        </w:rPr>
        <w:br/>
        <w:t xml:space="preserve">apja az orkán, </w:t>
      </w:r>
      <w:r w:rsidRPr="007D27DA">
        <w:rPr>
          <w:rFonts w:ascii="Tahoma" w:hAnsi="Tahoma" w:cs="Tahoma"/>
          <w:sz w:val="24"/>
          <w:szCs w:val="24"/>
        </w:rPr>
        <w:br/>
        <w:t>és jól leszidta,</w:t>
      </w:r>
      <w:r w:rsidRPr="007D27DA">
        <w:rPr>
          <w:rFonts w:ascii="Tahoma" w:hAnsi="Tahoma" w:cs="Tahoma"/>
          <w:sz w:val="24"/>
          <w:szCs w:val="24"/>
        </w:rPr>
        <w:br/>
        <w:t>ordított, ahogy csak</w:t>
      </w:r>
      <w:r w:rsidRPr="007D27DA">
        <w:rPr>
          <w:rFonts w:ascii="Tahoma" w:hAnsi="Tahoma" w:cs="Tahoma"/>
          <w:sz w:val="24"/>
          <w:szCs w:val="24"/>
        </w:rPr>
        <w:br/>
        <w:t>kifért a torkán:</w:t>
      </w:r>
      <w:r w:rsidRPr="007D27DA">
        <w:rPr>
          <w:rFonts w:ascii="Tahoma" w:hAnsi="Tahoma" w:cs="Tahoma"/>
          <w:sz w:val="24"/>
          <w:szCs w:val="24"/>
        </w:rPr>
        <w:br/>
        <w:t>„Lopod a napot,</w:t>
      </w:r>
      <w:r w:rsidRPr="007D27DA">
        <w:rPr>
          <w:rFonts w:ascii="Tahoma" w:hAnsi="Tahoma" w:cs="Tahoma"/>
          <w:sz w:val="24"/>
          <w:szCs w:val="24"/>
        </w:rPr>
        <w:br/>
        <w:t>te semmirekellő,</w:t>
      </w:r>
      <w:r w:rsidRPr="007D27DA">
        <w:rPr>
          <w:rFonts w:ascii="Tahoma" w:hAnsi="Tahoma" w:cs="Tahoma"/>
          <w:sz w:val="24"/>
          <w:szCs w:val="24"/>
        </w:rPr>
        <w:br/>
        <w:t>lusta szellő!”</w:t>
      </w:r>
    </w:p>
    <w:p w:rsidR="006A08E2" w:rsidRPr="007D27DA" w:rsidRDefault="006A08E2" w:rsidP="006A08E2">
      <w:pPr>
        <w:ind w:left="2124"/>
        <w:rPr>
          <w:rFonts w:ascii="Tahoma" w:eastAsia="Times New Roman" w:hAnsi="Tahoma" w:cs="Tahoma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7D27DA">
        <w:rPr>
          <w:rFonts w:ascii="Tahoma" w:hAnsi="Tahoma" w:cs="Tahoma"/>
          <w:sz w:val="24"/>
          <w:szCs w:val="24"/>
        </w:rPr>
        <w:t>Szitakötő 28.</w:t>
      </w:r>
      <w:r w:rsidRPr="007D27DA">
        <w:rPr>
          <w:rFonts w:ascii="Tahoma" w:eastAsia="Times New Roman" w:hAnsi="Tahoma" w:cs="Tahoma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6A08E2" w:rsidRPr="00E15CF5" w:rsidRDefault="006A08E2" w:rsidP="006A08E2">
      <w:pPr>
        <w:rPr>
          <w:rFonts w:ascii="Tahoma" w:hAnsi="Tahoma" w:cs="Tahoma"/>
          <w:b/>
          <w:szCs w:val="24"/>
        </w:rPr>
      </w:pPr>
      <w:r w:rsidRPr="009F4599">
        <w:rPr>
          <w:rFonts w:ascii="Tahoma" w:hAnsi="Tahoma" w:cs="Tahoma"/>
          <w:b/>
          <w:sz w:val="24"/>
          <w:szCs w:val="24"/>
        </w:rPr>
        <w:t>1.</w:t>
      </w:r>
      <w:r w:rsidRPr="00E15CF5">
        <w:rPr>
          <w:rFonts w:ascii="Tahoma" w:hAnsi="Tahoma" w:cs="Tahoma"/>
          <w:b/>
          <w:szCs w:val="24"/>
        </w:rPr>
        <w:t>MIT JELEZNEK AZ ALÁBBI NÉPI MEGFIGYELÉSEK?</w:t>
      </w:r>
    </w:p>
    <w:p w:rsidR="006A08E2" w:rsidRPr="007D27DA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D27DA">
        <w:rPr>
          <w:rFonts w:ascii="Tahoma" w:hAnsi="Tahoma" w:cs="Tahoma"/>
          <w:sz w:val="24"/>
          <w:szCs w:val="24"/>
        </w:rPr>
        <w:t>Napnyugtakor vörös az ég alja.</w:t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D27DA">
        <w:rPr>
          <w:rFonts w:ascii="Tahoma" w:hAnsi="Tahoma" w:cs="Tahoma"/>
          <w:sz w:val="24"/>
          <w:szCs w:val="24"/>
        </w:rPr>
        <w:t>Ha a hold vörösnek látszik.</w:t>
      </w:r>
      <w:r>
        <w:rPr>
          <w:rFonts w:ascii="Tahoma" w:hAnsi="Tahoma" w:cs="Tahoma"/>
          <w:sz w:val="24"/>
          <w:szCs w:val="24"/>
        </w:rPr>
        <w:tab/>
        <w:t>…</w:t>
      </w:r>
      <w:r w:rsidR="00207673">
        <w:rPr>
          <w:rFonts w:ascii="Tahoma" w:hAnsi="Tahoma" w:cs="Tahoma"/>
          <w:sz w:val="24"/>
          <w:szCs w:val="24"/>
        </w:rPr>
        <w:t>szél lesz</w:t>
      </w:r>
      <w:r>
        <w:rPr>
          <w:rFonts w:ascii="Tahoma" w:hAnsi="Tahoma" w:cs="Tahoma"/>
          <w:sz w:val="24"/>
          <w:szCs w:val="24"/>
        </w:rPr>
        <w:t>……………………………………………………………</w:t>
      </w:r>
    </w:p>
    <w:p w:rsidR="006A08E2" w:rsidRDefault="006A08E2" w:rsidP="006A08E2">
      <w:pPr>
        <w:rPr>
          <w:rFonts w:ascii="Tahoma" w:hAnsi="Tahoma" w:cs="Tahoma"/>
          <w:sz w:val="24"/>
          <w:szCs w:val="24"/>
        </w:rPr>
      </w:pPr>
    </w:p>
    <w:p w:rsidR="006A08E2" w:rsidRDefault="006A08E2" w:rsidP="006A08E2">
      <w:pPr>
        <w:rPr>
          <w:rFonts w:ascii="Tahoma" w:hAnsi="Tahoma" w:cs="Tahoma"/>
          <w:sz w:val="24"/>
          <w:szCs w:val="24"/>
        </w:rPr>
      </w:pPr>
    </w:p>
    <w:p w:rsidR="006A08E2" w:rsidRDefault="006A08E2" w:rsidP="006A08E2">
      <w:pPr>
        <w:rPr>
          <w:rFonts w:ascii="Tahoma" w:hAnsi="Tahoma" w:cs="Tahoma"/>
          <w:sz w:val="24"/>
          <w:szCs w:val="24"/>
        </w:rPr>
      </w:pPr>
    </w:p>
    <w:p w:rsidR="006A08E2" w:rsidRDefault="006A08E2" w:rsidP="006A08E2">
      <w:pPr>
        <w:rPr>
          <w:rFonts w:ascii="Tahoma" w:hAnsi="Tahoma" w:cs="Tahoma"/>
          <w:sz w:val="24"/>
          <w:szCs w:val="24"/>
        </w:rPr>
      </w:pPr>
    </w:p>
    <w:p w:rsidR="006A08E2" w:rsidRDefault="006A08E2" w:rsidP="006A08E2">
      <w:pPr>
        <w:rPr>
          <w:rFonts w:ascii="Tahoma" w:hAnsi="Tahoma" w:cs="Tahoma"/>
          <w:sz w:val="24"/>
          <w:szCs w:val="24"/>
        </w:rPr>
      </w:pPr>
    </w:p>
    <w:p w:rsidR="006A08E2" w:rsidRDefault="006A08E2" w:rsidP="006A08E2">
      <w:pPr>
        <w:rPr>
          <w:rFonts w:ascii="Tahoma" w:hAnsi="Tahoma" w:cs="Tahoma"/>
          <w:sz w:val="24"/>
          <w:szCs w:val="24"/>
        </w:rPr>
      </w:pPr>
    </w:p>
    <w:p w:rsidR="006A08E2" w:rsidRDefault="006A08E2" w:rsidP="006A08E2">
      <w:pPr>
        <w:rPr>
          <w:rFonts w:ascii="Tahoma" w:hAnsi="Tahoma" w:cs="Tahoma"/>
          <w:sz w:val="24"/>
          <w:szCs w:val="24"/>
        </w:rPr>
      </w:pPr>
    </w:p>
    <w:p w:rsidR="006A08E2" w:rsidRDefault="006A08E2" w:rsidP="006A08E2">
      <w:pPr>
        <w:rPr>
          <w:rFonts w:ascii="Tahoma" w:hAnsi="Tahoma" w:cs="Tahoma"/>
          <w:sz w:val="24"/>
          <w:szCs w:val="24"/>
        </w:rPr>
      </w:pPr>
    </w:p>
    <w:p w:rsidR="006A08E2" w:rsidRPr="00E15CF5" w:rsidRDefault="006A08E2" w:rsidP="006A08E2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E15CF5">
        <w:rPr>
          <w:rFonts w:ascii="Tahoma" w:hAnsi="Tahoma" w:cs="Tahoma"/>
          <w:b/>
          <w:sz w:val="24"/>
          <w:szCs w:val="24"/>
        </w:rPr>
        <w:lastRenderedPageBreak/>
        <w:t>2.</w:t>
      </w:r>
      <w:r w:rsidRPr="009F4599">
        <w:rPr>
          <w:rFonts w:ascii="Tahoma" w:hAnsi="Tahoma" w:cs="Tahoma"/>
          <w:b/>
          <w:sz w:val="24"/>
          <w:szCs w:val="24"/>
        </w:rPr>
        <w:t xml:space="preserve"> OLVASSÁTOK EL KISKUNHALAS SZÉLVISZONYAIRÓL SZÓLÓ ÍRÁST!</w:t>
      </w:r>
      <w:r>
        <w:rPr>
          <w:rFonts w:ascii="Tahoma" w:hAnsi="Tahoma" w:cs="Tahoma"/>
          <w:sz w:val="24"/>
          <w:szCs w:val="24"/>
        </w:rPr>
        <w:t xml:space="preserve"> </w:t>
      </w:r>
      <w:r w:rsidRPr="00E15CF5">
        <w:rPr>
          <w:rFonts w:ascii="Tahoma" w:hAnsi="Tahoma" w:cs="Tahoma"/>
          <w:b/>
          <w:sz w:val="24"/>
          <w:szCs w:val="24"/>
        </w:rPr>
        <w:t>VÁLASZOLJATOK A KÉRDÉSEKRE!</w:t>
      </w:r>
    </w:p>
    <w:p w:rsidR="006A08E2" w:rsidRDefault="006A08E2" w:rsidP="006A08E2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</w:t>
      </w:r>
      <w:r w:rsidRPr="00865046">
        <w:rPr>
          <w:rFonts w:ascii="Tahoma" w:hAnsi="Tahoma" w:cs="Tahoma"/>
          <w:sz w:val="24"/>
          <w:szCs w:val="24"/>
        </w:rPr>
        <w:t>Szélviszonyainkat az égövnek megfelelő nyugati szélrendszer és hazánk medence jellege határozza meg. Uralkodó széljárásunk a nyugat- északnyugati. Mutatják ezt a buckák irányai itt is, mint általában a Kiskunságban. A szél hatása nagyon jól megfigyelhető a várost a jánoshalmi műúttal összekötő ÉK- DNY irányú út mentén kb. 25 éve ültetett nyárfasor esetében. Ha az út végéről nézzük a fákat, szinte rádőlni látszanak az úttestre, aminek az az oka, hogy az állandó szélirány a sík területen levő fiatal fasort déli irányba nyomta el. Igen gyakori télen az északi, nyáron a déli szél is. Nagyon érdekesen mutatkozik a ciklon hatása abban, hogy a szél szinte naponta fordul déltől északig. A kontinentális hatást mutatja a téli északi, az óceánit az őszi, tavaszi nyugati, északnyugati, és a mediterránt a nyári déli szél. Teljesen szélcsendes nap csak télen, vagy néha nyáron van, kb. 6-10 nap.</w:t>
      </w:r>
    </w:p>
    <w:p w:rsidR="006A08E2" w:rsidRDefault="006A08E2" w:rsidP="006A08E2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helyi szelek közül meg kell említeni az az évi 16- 22 alkalommal jelentkező zivatarokat kísérő viharos szeleket. Rendszerint a tavaszi kiegyensúlyozatlanság, a nyári szárazságok, magas hőmérséklet hatására jönnek létre. Keletkezési irányuk változatos. Leggyakoribb a nyugati irányú, de észleltek már keleti zivatart is….</w:t>
      </w:r>
    </w:p>
    <w:p w:rsidR="006A08E2" w:rsidRDefault="006A08E2" w:rsidP="006A08E2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szél igen sokszor visz magával még ma is homokot. A tavaszi úgynevezett „böjti szelek” ha szárazsággal párosulnak, a szőlőkultúrában komoly károkat okozhatnak.”</w:t>
      </w:r>
      <w:r>
        <w:rPr>
          <w:rStyle w:val="FootnoteReference"/>
          <w:rFonts w:ascii="Tahoma" w:hAnsi="Tahoma" w:cs="Tahoma"/>
          <w:sz w:val="24"/>
          <w:szCs w:val="24"/>
        </w:rPr>
        <w:footnoteReference w:id="4"/>
      </w:r>
    </w:p>
    <w:p w:rsidR="006A08E2" w:rsidRDefault="006A08E2" w:rsidP="006A08E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Mi határozza meg városunk szélviszonyait?...............................................................................</w:t>
      </w:r>
    </w:p>
    <w:p w:rsidR="006A08E2" w:rsidRDefault="006A08E2" w:rsidP="006A08E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Mi az uralkodó szélirány Kiskunhalason?...................................................................................</w:t>
      </w:r>
    </w:p>
    <w:p w:rsidR="006A08E2" w:rsidRDefault="006A08E2" w:rsidP="006A08E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Mi okozta a fiatal nyárfasor megdőlését?..................................................................................</w:t>
      </w:r>
    </w:p>
    <w:p w:rsidR="006A08E2" w:rsidRDefault="006A08E2" w:rsidP="006A08E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Hogy nevezik a tavaszi szeleket?..............................................................................................</w:t>
      </w:r>
    </w:p>
    <w:p w:rsidR="006A08E2" w:rsidRPr="009F4599" w:rsidRDefault="006A08E2" w:rsidP="006A08E2">
      <w:pPr>
        <w:rPr>
          <w:rFonts w:ascii="Tahoma" w:hAnsi="Tahoma" w:cs="Tahoma"/>
          <w:b/>
          <w:sz w:val="24"/>
          <w:szCs w:val="24"/>
        </w:rPr>
      </w:pPr>
      <w:r w:rsidRPr="009F4599">
        <w:rPr>
          <w:rFonts w:ascii="Tahoma" w:hAnsi="Tahoma" w:cs="Tahoma"/>
          <w:b/>
          <w:sz w:val="24"/>
          <w:szCs w:val="24"/>
        </w:rPr>
        <w:t>3. MILYEN IDŐJÁRÁST JELEZNEK A NÉPI MEGFIGYELÉSEK?</w:t>
      </w:r>
      <w:r>
        <w:rPr>
          <w:rFonts w:ascii="Tahoma" w:hAnsi="Tahoma" w:cs="Tahoma"/>
          <w:b/>
          <w:sz w:val="24"/>
          <w:szCs w:val="24"/>
        </w:rPr>
        <w:br/>
      </w:r>
      <w:r w:rsidRPr="009F4599">
        <w:rPr>
          <w:rFonts w:ascii="Tahoma" w:hAnsi="Tahoma" w:cs="Tahoma"/>
          <w:b/>
          <w:sz w:val="24"/>
          <w:szCs w:val="24"/>
        </w:rPr>
        <w:t>KÖSD ÖSSZE AZ ÖSSZETARTOZÓKAT!</w:t>
      </w:r>
    </w:p>
    <w:p w:rsidR="006A08E2" w:rsidRDefault="00205C09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180975</wp:posOffset>
                </wp:positionV>
                <wp:extent cx="1247775" cy="1581150"/>
                <wp:effectExtent l="9525" t="15875" r="25400" b="28575"/>
                <wp:wrapNone/>
                <wp:docPr id="6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7775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25.75pt;margin-top:14.25pt;width:98.25pt;height:124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180975</wp:posOffset>
                </wp:positionV>
                <wp:extent cx="1476375" cy="1200150"/>
                <wp:effectExtent l="19050" t="15875" r="28575" b="28575"/>
                <wp:wrapNone/>
                <wp:docPr id="6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6375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9.5pt;margin-top:14.25pt;width:116.25pt;height:94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95250</wp:posOffset>
                </wp:positionV>
                <wp:extent cx="1428750" cy="19050"/>
                <wp:effectExtent l="15875" t="31750" r="28575" b="76200"/>
                <wp:wrapNone/>
                <wp:docPr id="6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03.25pt;margin-top:7.5pt;width:112.5pt;height: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6A08E2" w:rsidRPr="007D27DA">
        <w:rPr>
          <w:rFonts w:ascii="Tahoma" w:hAnsi="Tahoma" w:cs="Tahoma"/>
          <w:sz w:val="24"/>
          <w:szCs w:val="24"/>
        </w:rPr>
        <w:t>Alacsonyan szál</w:t>
      </w:r>
      <w:r w:rsidR="006A08E2">
        <w:rPr>
          <w:rFonts w:ascii="Tahoma" w:hAnsi="Tahoma" w:cs="Tahoma"/>
          <w:sz w:val="24"/>
          <w:szCs w:val="24"/>
        </w:rPr>
        <w:t>l</w:t>
      </w:r>
      <w:r w:rsidR="006A08E2" w:rsidRPr="007D27DA">
        <w:rPr>
          <w:rFonts w:ascii="Tahoma" w:hAnsi="Tahoma" w:cs="Tahoma"/>
          <w:sz w:val="24"/>
          <w:szCs w:val="24"/>
        </w:rPr>
        <w:t>nak a madarak</w:t>
      </w:r>
      <w:r w:rsidR="006A08E2">
        <w:rPr>
          <w:rFonts w:ascii="Tahoma" w:hAnsi="Tahoma" w:cs="Tahoma"/>
          <w:sz w:val="24"/>
          <w:szCs w:val="24"/>
        </w:rPr>
        <w:t>.</w:t>
      </w:r>
      <w:r w:rsidR="006A08E2">
        <w:rPr>
          <w:rFonts w:ascii="Tahoma" w:hAnsi="Tahoma" w:cs="Tahoma"/>
          <w:sz w:val="24"/>
          <w:szCs w:val="24"/>
        </w:rPr>
        <w:tab/>
      </w:r>
      <w:r w:rsidR="006A08E2">
        <w:rPr>
          <w:rFonts w:ascii="Tahoma" w:hAnsi="Tahoma" w:cs="Tahoma"/>
          <w:sz w:val="24"/>
          <w:szCs w:val="24"/>
        </w:rPr>
        <w:tab/>
      </w:r>
      <w:r w:rsidR="006A08E2">
        <w:rPr>
          <w:rFonts w:ascii="Tahoma" w:hAnsi="Tahoma" w:cs="Tahoma"/>
          <w:sz w:val="24"/>
          <w:szCs w:val="24"/>
        </w:rPr>
        <w:tab/>
      </w:r>
      <w:r w:rsidR="006A08E2">
        <w:rPr>
          <w:rFonts w:ascii="Tahoma" w:hAnsi="Tahoma" w:cs="Tahoma"/>
          <w:sz w:val="24"/>
          <w:szCs w:val="24"/>
        </w:rPr>
        <w:tab/>
        <w:t>ESŐ LESZ</w:t>
      </w:r>
      <w:r w:rsidR="006A08E2">
        <w:rPr>
          <w:rFonts w:ascii="Tahoma" w:hAnsi="Tahoma" w:cs="Tahoma"/>
          <w:sz w:val="24"/>
          <w:szCs w:val="24"/>
        </w:rPr>
        <w:br/>
      </w:r>
    </w:p>
    <w:p w:rsidR="006A08E2" w:rsidRDefault="00205C09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109855</wp:posOffset>
                </wp:positionV>
                <wp:extent cx="1704975" cy="400050"/>
                <wp:effectExtent l="19050" t="8255" r="28575" b="48895"/>
                <wp:wrapNone/>
                <wp:docPr id="6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1.5pt;margin-top:8.65pt;width:134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6A08E2">
        <w:rPr>
          <w:rFonts w:ascii="Tahoma" w:hAnsi="Tahoma" w:cs="Tahoma"/>
          <w:sz w:val="24"/>
          <w:szCs w:val="24"/>
        </w:rPr>
        <w:t>Csillagok nagyon fényesek.</w:t>
      </w:r>
      <w:r w:rsidR="006A08E2">
        <w:rPr>
          <w:rFonts w:ascii="Tahoma" w:hAnsi="Tahoma" w:cs="Tahoma"/>
          <w:sz w:val="24"/>
          <w:szCs w:val="24"/>
        </w:rPr>
        <w:br/>
      </w:r>
    </w:p>
    <w:p w:rsidR="006A08E2" w:rsidRDefault="00205C09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239395</wp:posOffset>
                </wp:positionV>
                <wp:extent cx="2009775" cy="1171575"/>
                <wp:effectExtent l="19050" t="10795" r="28575" b="24130"/>
                <wp:wrapNone/>
                <wp:docPr id="6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977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1.5pt;margin-top:18.85pt;width:158.25pt;height:9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86995</wp:posOffset>
                </wp:positionV>
                <wp:extent cx="1143000" cy="828675"/>
                <wp:effectExtent l="12700" t="10795" r="25400" b="24130"/>
                <wp:wrapNone/>
                <wp:docPr id="5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4pt;margin-top:6.85pt;width:90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">
                <v:stroke endarrow="block"/>
              </v:shape>
            </w:pict>
          </mc:Fallback>
        </mc:AlternateContent>
      </w:r>
      <w:r w:rsidR="006A08E2">
        <w:rPr>
          <w:rFonts w:ascii="Tahoma" w:hAnsi="Tahoma" w:cs="Tahoma"/>
          <w:sz w:val="24"/>
          <w:szCs w:val="24"/>
        </w:rPr>
        <w:t>Gyümölcsfák másodszor is virágoznak.</w:t>
      </w:r>
      <w:r w:rsidR="006A08E2">
        <w:rPr>
          <w:rFonts w:ascii="Tahoma" w:hAnsi="Tahoma" w:cs="Tahoma"/>
          <w:sz w:val="24"/>
          <w:szCs w:val="24"/>
        </w:rPr>
        <w:tab/>
      </w:r>
      <w:r w:rsidR="006A08E2">
        <w:rPr>
          <w:rFonts w:ascii="Tahoma" w:hAnsi="Tahoma" w:cs="Tahoma"/>
          <w:sz w:val="24"/>
          <w:szCs w:val="24"/>
        </w:rPr>
        <w:tab/>
      </w:r>
      <w:r w:rsidR="006A08E2">
        <w:rPr>
          <w:rFonts w:ascii="Tahoma" w:hAnsi="Tahoma" w:cs="Tahoma"/>
          <w:sz w:val="24"/>
          <w:szCs w:val="24"/>
        </w:rPr>
        <w:tab/>
        <w:t>HIDEG LESZ</w:t>
      </w:r>
      <w:r w:rsidR="006A08E2"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Hangyák nagyon futkároznak.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Erősen csípnek a legyek, szúnyogok.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HOSSZÚ LESZ AZ ŐSZ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Vadlibák délnek szállnak</w:t>
      </w:r>
    </w:p>
    <w:p w:rsidR="006A08E2" w:rsidRPr="00220D2A" w:rsidRDefault="006A08E2" w:rsidP="006A08E2">
      <w:pPr>
        <w:pStyle w:val="ListParagraph"/>
        <w:rPr>
          <w:rFonts w:ascii="Tahoma" w:hAnsi="Tahoma" w:cs="Tahoma"/>
          <w:sz w:val="24"/>
          <w:szCs w:val="24"/>
        </w:rPr>
      </w:pPr>
    </w:p>
    <w:p w:rsidR="006A08E2" w:rsidRPr="009F4599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lastRenderedPageBreak/>
        <w:t>4. OLVASSÁTOK EL AZ ALÁBBI RÉSZLETET VÁROSUNK ÉGHAJLATÁRÓL, ÉS VÁLASZOLJATOK A KÉRDÉSEKRE!</w:t>
      </w:r>
    </w:p>
    <w:p w:rsidR="006A08E2" w:rsidRPr="00817EF8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Pr="00817EF8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30"/>
          <w:szCs w:val="30"/>
          <w:lang w:eastAsia="hu-HU"/>
        </w:rPr>
        <w:t>„</w:t>
      </w:r>
      <w:r w:rsidRPr="00817EF8">
        <w:rPr>
          <w:rFonts w:ascii="Tahoma" w:eastAsia="Times New Roman" w:hAnsi="Tahoma" w:cs="Tahoma"/>
          <w:sz w:val="24"/>
          <w:szCs w:val="24"/>
          <w:lang w:eastAsia="hu-HU"/>
        </w:rPr>
        <w:t xml:space="preserve">A Város alapvető éghajlati karaktere meleg és száraz, melyet részben a kontinentális éghajlat, részben a sajátos helyi földrajzi, mikro-klimatikus viszonyok alakítanak. A kistérség déli része az ország egyik legnapfényesebb területe, de a teljes kistérségben az évi napsütéses órák száma 2100 óra körüli. </w:t>
      </w:r>
    </w:p>
    <w:p w:rsidR="006A08E2" w:rsidRPr="00817EF8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Pr="00817EF8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 w:rsidRPr="00817EF8">
        <w:rPr>
          <w:rFonts w:ascii="Tahoma" w:eastAsia="Times New Roman" w:hAnsi="Tahoma" w:cs="Tahoma"/>
          <w:sz w:val="24"/>
          <w:szCs w:val="24"/>
          <w:lang w:eastAsia="hu-HU"/>
        </w:rPr>
        <w:t>Az évi középhőmérséklet 10,2-10,3 C, a tenyészidőszaké 17,2-17,3 C. A nyári maximumhőmérsékletek sokévi átlaga 34,2-34,5 C (2007-ben országos melegrekord 41,9 C-ot Kiskunhalason mérték), a leghidegebb téli minimumok átlaga -16,5 - -16,7 C. Szélsőséges éghajlati események a 35 C-ot meghaladó nyári melegek és -25 C-ot meghaladó téli fagyok azonban gyakoriak. A levegő páratartalma a nyári időszakban igen alacsony nem éri el a 64%-ot, mely jelentősen hozzájárul a párolgás intenzitásához.</w:t>
      </w:r>
    </w:p>
    <w:p w:rsidR="006A08E2" w:rsidRPr="00817EF8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 w:rsidRPr="00817EF8">
        <w:rPr>
          <w:rFonts w:ascii="Tahoma" w:eastAsia="Times New Roman" w:hAnsi="Tahoma" w:cs="Tahoma"/>
          <w:sz w:val="24"/>
          <w:szCs w:val="24"/>
          <w:lang w:eastAsia="hu-HU"/>
        </w:rPr>
        <w:t>A csapadék éves átlaga 540-560 mm, ennek többsége vegetációs időszakban hullik, átlagosan 310-320 mm, ekkor viszont a meleg, száraz levegő és a szél csökkenti a csapadék kedvezőhatását, aszályos helyzetek alakulnak ki.”</w:t>
      </w:r>
      <w:r>
        <w:rPr>
          <w:rStyle w:val="FootnoteReference"/>
          <w:rFonts w:ascii="Tahoma" w:eastAsia="Times New Roman" w:hAnsi="Tahoma" w:cs="Tahoma"/>
          <w:sz w:val="24"/>
          <w:szCs w:val="24"/>
          <w:lang w:eastAsia="hu-HU"/>
        </w:rPr>
        <w:footnoteReference w:id="5"/>
      </w:r>
    </w:p>
    <w:p w:rsidR="006A08E2" w:rsidRPr="00E15CF5" w:rsidRDefault="006A08E2" w:rsidP="006A08E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15CF5">
        <w:rPr>
          <w:rFonts w:ascii="Tahoma" w:hAnsi="Tahoma" w:cs="Tahoma"/>
          <w:sz w:val="24"/>
          <w:szCs w:val="24"/>
        </w:rPr>
        <w:t>Milyen a város éghajlati karaktere?.......................................................................................</w:t>
      </w:r>
    </w:p>
    <w:p w:rsidR="006A08E2" w:rsidRDefault="006A08E2" w:rsidP="006A08E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>- Mennyi az éves középhőmérséklet?......................................................................................</w:t>
      </w:r>
    </w:p>
    <w:p w:rsidR="006A08E2" w:rsidRDefault="006A08E2" w:rsidP="006A08E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>- Mennyi a nyári maximum hőmérséklet átlaga?......................................................................</w:t>
      </w:r>
    </w:p>
    <w:p w:rsidR="006A08E2" w:rsidRDefault="006A08E2" w:rsidP="006A08E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>- Mennyi a téli minimumok átlaga?.........................................................................................</w:t>
      </w:r>
    </w:p>
    <w:p w:rsidR="006A08E2" w:rsidRPr="00E15CF5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hAnsi="Tahoma" w:cs="Tahoma"/>
          <w:sz w:val="24"/>
          <w:szCs w:val="24"/>
        </w:rPr>
        <w:br/>
        <w:t>- Az éves csapadék átlaga?....................................................................................................</w:t>
      </w:r>
    </w:p>
    <w:p w:rsidR="006A08E2" w:rsidRPr="00E15CF5" w:rsidRDefault="006A08E2" w:rsidP="006A08E2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Pr="009F4599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t>5. AZ ALÁBBIAKBAN NÉHÁNY KISKUNSÁGI TÁJNYELVI SZÓT OLVASHATTOK, PRÓBÁLJÁTOK MEG KITALÁLNI MELYIK MIT JELENTHET!</w:t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Default="00205C09" w:rsidP="006A0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134620</wp:posOffset>
                </wp:positionV>
                <wp:extent cx="809625" cy="1533525"/>
                <wp:effectExtent l="15875" t="7620" r="38100" b="20955"/>
                <wp:wrapNone/>
                <wp:docPr id="5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153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77.25pt;margin-top:10.6pt;width:63.75pt;height:120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134620</wp:posOffset>
                </wp:positionV>
                <wp:extent cx="866775" cy="762000"/>
                <wp:effectExtent l="15875" t="7620" r="31750" b="43180"/>
                <wp:wrapNone/>
                <wp:docPr id="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7.25pt;margin-top:10.6pt;width:68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6A08E2">
        <w:rPr>
          <w:rFonts w:ascii="Tahoma" w:eastAsia="Times New Roman" w:hAnsi="Tahoma" w:cs="Tahoma"/>
          <w:sz w:val="24"/>
          <w:szCs w:val="24"/>
          <w:lang w:eastAsia="hu-HU"/>
        </w:rPr>
        <w:t>zsombó</w:t>
      </w:r>
      <w:r w:rsidR="006A08E2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="006A08E2">
        <w:rPr>
          <w:rFonts w:ascii="Tahoma" w:eastAsia="Times New Roman" w:hAnsi="Tahoma" w:cs="Tahoma"/>
          <w:sz w:val="24"/>
          <w:szCs w:val="24"/>
          <w:lang w:eastAsia="hu-HU"/>
        </w:rPr>
        <w:tab/>
        <w:t>apróbb, sűrű homokbuckás táj</w:t>
      </w:r>
    </w:p>
    <w:p w:rsidR="006A08E2" w:rsidRDefault="006A08E2" w:rsidP="006A08E2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Default="00205C09" w:rsidP="006A0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138430</wp:posOffset>
                </wp:positionV>
                <wp:extent cx="952500" cy="390525"/>
                <wp:effectExtent l="19050" t="11430" r="31750" b="29845"/>
                <wp:wrapNone/>
                <wp:docPr id="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0.5pt;margin-top:10.9pt;width:75pt;height:3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138430</wp:posOffset>
                </wp:positionV>
                <wp:extent cx="752475" cy="2371725"/>
                <wp:effectExtent l="9525" t="11430" r="50800" b="29845"/>
                <wp:wrapNone/>
                <wp:docPr id="5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2371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1.75pt;margin-top:10.9pt;width:59.2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">
                <v:stroke endarrow="block"/>
              </v:shape>
            </w:pict>
          </mc:Fallback>
        </mc:AlternateContent>
      </w:r>
      <w:r w:rsidR="006A08E2">
        <w:rPr>
          <w:rFonts w:ascii="Tahoma" w:eastAsia="Times New Roman" w:hAnsi="Tahoma" w:cs="Tahoma"/>
          <w:sz w:val="24"/>
          <w:szCs w:val="24"/>
          <w:lang w:eastAsia="hu-HU"/>
        </w:rPr>
        <w:t>serevény</w:t>
      </w:r>
      <w:r w:rsidR="006A08E2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="006A08E2">
        <w:rPr>
          <w:rFonts w:ascii="Tahoma" w:eastAsia="Times New Roman" w:hAnsi="Tahoma" w:cs="Tahoma"/>
          <w:sz w:val="24"/>
          <w:szCs w:val="24"/>
          <w:lang w:eastAsia="hu-HU"/>
        </w:rPr>
        <w:tab/>
        <w:t>erdős hely</w:t>
      </w:r>
    </w:p>
    <w:p w:rsidR="006A08E2" w:rsidRPr="00767B76" w:rsidRDefault="006A08E2" w:rsidP="006A08E2">
      <w:pPr>
        <w:pStyle w:val="ListParagrap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Default="006A08E2" w:rsidP="006A0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limbus</w:t>
      </w:r>
      <w:r>
        <w:rPr>
          <w:rFonts w:ascii="Tahoma" w:eastAsia="Times New Roman" w:hAnsi="Tahoma" w:cs="Tahoma"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sz w:val="24"/>
          <w:szCs w:val="24"/>
          <w:lang w:eastAsia="hu-HU"/>
        </w:rPr>
        <w:tab/>
        <w:t>sásfüvek gyökérzetéből évszázadok alatt szövődött képződmény</w:t>
      </w:r>
    </w:p>
    <w:p w:rsidR="006A08E2" w:rsidRPr="00767B76" w:rsidRDefault="006A08E2" w:rsidP="006A08E2">
      <w:pPr>
        <w:pStyle w:val="ListParagrap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Default="00205C09" w:rsidP="006A0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128270</wp:posOffset>
                </wp:positionV>
                <wp:extent cx="952500" cy="1590675"/>
                <wp:effectExtent l="19050" t="13970" r="31750" b="20955"/>
                <wp:wrapNone/>
                <wp:docPr id="5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159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0.5pt;margin-top:10.1pt;width:75pt;height:125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128270</wp:posOffset>
                </wp:positionV>
                <wp:extent cx="657225" cy="1228725"/>
                <wp:effectExtent l="15875" t="13970" r="38100" b="40005"/>
                <wp:wrapNone/>
                <wp:docPr id="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9.25pt;margin-top:10.1pt;width:51.7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">
                <v:stroke endarrow="block"/>
              </v:shape>
            </w:pict>
          </mc:Fallback>
        </mc:AlternateContent>
      </w:r>
      <w:r w:rsidR="006A08E2">
        <w:rPr>
          <w:rFonts w:ascii="Tahoma" w:eastAsia="Times New Roman" w:hAnsi="Tahoma" w:cs="Tahoma"/>
          <w:sz w:val="24"/>
          <w:szCs w:val="24"/>
          <w:lang w:eastAsia="hu-HU"/>
        </w:rPr>
        <w:t>kangödrös</w:t>
      </w:r>
      <w:r w:rsidR="006A08E2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="006A08E2">
        <w:rPr>
          <w:rFonts w:ascii="Tahoma" w:eastAsia="Times New Roman" w:hAnsi="Tahoma" w:cs="Tahoma"/>
          <w:sz w:val="24"/>
          <w:szCs w:val="24"/>
          <w:lang w:eastAsia="hu-HU"/>
        </w:rPr>
        <w:tab/>
        <w:t>fiatal irtásos erdő</w:t>
      </w:r>
    </w:p>
    <w:p w:rsidR="006A08E2" w:rsidRPr="00767B76" w:rsidRDefault="006A08E2" w:rsidP="006A08E2">
      <w:pPr>
        <w:pStyle w:val="ListParagrap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Default="00205C09" w:rsidP="006A0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114300</wp:posOffset>
                </wp:positionV>
                <wp:extent cx="428625" cy="361950"/>
                <wp:effectExtent l="9525" t="12700" r="31750" b="19050"/>
                <wp:wrapNone/>
                <wp:docPr id="5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1.75pt;margin-top:9pt;width:33.75pt;height:2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6A08E2">
        <w:rPr>
          <w:rFonts w:ascii="Tahoma" w:eastAsia="Times New Roman" w:hAnsi="Tahoma" w:cs="Tahoma"/>
          <w:sz w:val="24"/>
          <w:szCs w:val="24"/>
          <w:lang w:eastAsia="hu-HU"/>
        </w:rPr>
        <w:t>kavillát</w:t>
      </w:r>
      <w:r w:rsidR="006A08E2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="006A08E2">
        <w:rPr>
          <w:rFonts w:ascii="Tahoma" w:eastAsia="Times New Roman" w:hAnsi="Tahoma" w:cs="Tahoma"/>
          <w:sz w:val="24"/>
          <w:szCs w:val="24"/>
          <w:lang w:eastAsia="hu-HU"/>
        </w:rPr>
        <w:tab/>
        <w:t>télből átmegy a tavaszba</w:t>
      </w:r>
    </w:p>
    <w:p w:rsidR="006A08E2" w:rsidRPr="00767B76" w:rsidRDefault="006A08E2" w:rsidP="006A08E2">
      <w:pPr>
        <w:pStyle w:val="ListParagrap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Default="006A08E2" w:rsidP="006A0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kiereszt az idő</w:t>
      </w:r>
      <w:r>
        <w:rPr>
          <w:rFonts w:ascii="Tahoma" w:eastAsia="Times New Roman" w:hAnsi="Tahoma" w:cs="Tahoma"/>
          <w:sz w:val="24"/>
          <w:szCs w:val="24"/>
          <w:lang w:eastAsia="hu-HU"/>
        </w:rPr>
        <w:tab/>
        <w:t>folyó homok, melyen fű sem nő</w:t>
      </w:r>
    </w:p>
    <w:p w:rsidR="006A08E2" w:rsidRPr="00706A3A" w:rsidRDefault="00205C09" w:rsidP="006A08E2">
      <w:pPr>
        <w:pStyle w:val="ListParagrap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10795</wp:posOffset>
                </wp:positionV>
                <wp:extent cx="952500" cy="304800"/>
                <wp:effectExtent l="19050" t="23495" r="31750" b="27305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70.5pt;margin-top:.85pt;width:75pt;height:2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6A08E2" w:rsidRDefault="006A08E2" w:rsidP="006A0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csiligés</w:t>
      </w:r>
      <w:r>
        <w:rPr>
          <w:rFonts w:ascii="Tahoma" w:eastAsia="Times New Roman" w:hAnsi="Tahoma" w:cs="Tahoma"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sz w:val="24"/>
          <w:szCs w:val="24"/>
          <w:lang w:eastAsia="hu-HU"/>
        </w:rPr>
        <w:tab/>
        <w:t>hepehupás, bokros táj</w:t>
      </w:r>
    </w:p>
    <w:p w:rsidR="006A08E2" w:rsidRPr="00767B76" w:rsidRDefault="006A08E2" w:rsidP="006A08E2">
      <w:pPr>
        <w:pStyle w:val="ListParagrap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Default="006A08E2" w:rsidP="006A0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bercel</w:t>
      </w:r>
      <w:r>
        <w:rPr>
          <w:rFonts w:ascii="Tahoma" w:eastAsia="Times New Roman" w:hAnsi="Tahoma" w:cs="Tahoma"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sz w:val="24"/>
          <w:szCs w:val="24"/>
          <w:lang w:eastAsia="hu-HU"/>
        </w:rPr>
        <w:tab/>
        <w:t>kisebb fabokrok, ha köztük a sűrűségtől alig lehet köztük járni</w:t>
      </w:r>
    </w:p>
    <w:p w:rsidR="006A08E2" w:rsidRDefault="006A08E2" w:rsidP="006A08E2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lastRenderedPageBreak/>
        <w:t>EGY KIS „SEGÍTSÉG”</w:t>
      </w:r>
    </w:p>
    <w:p w:rsidR="006A08E2" w:rsidRDefault="006A08E2" w:rsidP="006A0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 w:rsidRPr="00635C9E">
        <w:rPr>
          <w:rFonts w:ascii="Tahoma" w:eastAsia="Times New Roman" w:hAnsi="Tahoma" w:cs="Tahoma"/>
          <w:sz w:val="24"/>
          <w:szCs w:val="24"/>
          <w:lang w:eastAsia="hu-HU"/>
        </w:rPr>
        <w:t>bevargáz- elégtelenre felel</w:t>
      </w:r>
    </w:p>
    <w:p w:rsidR="006A08E2" w:rsidRPr="00635C9E" w:rsidRDefault="006A08E2" w:rsidP="006A08E2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Default="006A08E2" w:rsidP="006A0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 w:rsidRPr="00635C9E">
        <w:rPr>
          <w:rFonts w:ascii="Tahoma" w:eastAsia="Times New Roman" w:hAnsi="Tahoma" w:cs="Tahoma"/>
          <w:sz w:val="24"/>
          <w:szCs w:val="24"/>
          <w:lang w:eastAsia="hu-HU"/>
        </w:rPr>
        <w:t>fukuzál- tanórát mulaszt, szándékosan</w:t>
      </w:r>
    </w:p>
    <w:p w:rsidR="006A08E2" w:rsidRPr="00706A3A" w:rsidRDefault="006A08E2" w:rsidP="006A08E2">
      <w:pPr>
        <w:pStyle w:val="ListParagrap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Pr="009F4599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t>6. HA TAVASZ, AKKOR KIKELET!</w:t>
      </w:r>
    </w:p>
    <w:p w:rsidR="006A08E2" w:rsidRPr="009F4599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OLVASSÁTOK EL A SZITAKÖTŐ FOLYÓIRAT CIKK RÉSZLETÉT! </w:t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„…A téli nyugalom után évről évre kitavaszodik, vagy költőibb (kicsit régiesnek ható) kifejezéssel: eljő a kikelet. Népdalunk szerint: „A mosolygó kikelet váltja fel a mord telet”. A 19. századi Magyar nyelv szótárában meg így szól a tudós meghatározás: a kikelet „közvetlenül a telet követi, midőn a hó olvadván lágyabb időjárás kezdődik, s a fű és egyéb növények mintegy életre kelnek”.</w:t>
      </w:r>
    </w:p>
    <w:p w:rsidR="006A08E2" w:rsidRDefault="006A08E2" w:rsidP="006A08E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 xml:space="preserve">Ha azt hallod „kikelet”, a legelőbb a magok kikelésére, a virágok nyílására gondolsz. A téli pihenés után ilyenkor a növényekben megmoccan valami, anyagcseréjük aktiválódik, nedvkeringésük élénkül. Az ősszel elszórt magok a téli álom után, magágyukban megduzzadnak. </w:t>
      </w:r>
    </w:p>
    <w:p w:rsidR="006A08E2" w:rsidRDefault="006A08E2" w:rsidP="006A08E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Ehhez víz kell, de hisz hóolvadás van, meg tavaszi esőzés! Aztán kedvező hőmérsékleten kicsíráznak, gyököcskéjüket a talajba mélyesztik, hajtásuk a felszínre, a fényre tör. A magban tárolt tartalék tápanyagok segítik a növényke fejlődését, ameddig az első zöld lomblevelek kialakulásával képessé válik a teljesen önálló életre…</w:t>
      </w:r>
    </w:p>
    <w:p w:rsidR="006A08E2" w:rsidRDefault="006A08E2" w:rsidP="006A08E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Február végétől, március elejétől a nap eleget süt ahhoz, hogy a levegő még jobban felmelegedjék. Fokozatosan kienged a föld fagya, de mégsem mindenütt egyformán. Az időjárás, az aktuális hőmérsékleti és vízviszonyok még mérsékelt égövön belül is nagyon eltérőek lehetnek….</w:t>
      </w:r>
    </w:p>
    <w:p w:rsidR="006A08E2" w:rsidRDefault="006A08E2" w:rsidP="006A08E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Az áttelelő fák, bokrok, cserjék ősszel kialakult rügyei tavaszi ébredéskor megduzzadnak, idővel kipattannak, levelek és virágok fejlődnek belőlük. Nemsokára jön a nyár, kivirul a növényzet, zöldellnek, hajtanak a füvek, a fák, virágzik a pitypang, az útifű, a betyárkóró, és fejlődik a kukorica, a repce, a napraforgó is, amit az ember vetett. Aztán megint ősz jön, majd tél. Az élő természet rengeteg különlegessége, színessége, változatossága szinte időtlen idők óta ismétlődik.”</w:t>
      </w:r>
      <w:r>
        <w:rPr>
          <w:rStyle w:val="FootnoteReference"/>
          <w:rFonts w:ascii="Tahoma" w:eastAsia="Times New Roman" w:hAnsi="Tahoma" w:cs="Tahoma"/>
          <w:sz w:val="24"/>
          <w:szCs w:val="24"/>
          <w:lang w:eastAsia="hu-HU"/>
        </w:rPr>
        <w:footnoteReference w:id="6"/>
      </w:r>
      <w:r>
        <w:rPr>
          <w:rFonts w:ascii="Tahoma" w:eastAsia="Times New Roman" w:hAnsi="Tahoma" w:cs="Tahoma"/>
          <w:sz w:val="24"/>
          <w:szCs w:val="24"/>
          <w:lang w:eastAsia="hu-HU"/>
        </w:rPr>
        <w:t xml:space="preserve"> </w:t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Pr="009F4599" w:rsidRDefault="006A08E2" w:rsidP="006A08E2">
      <w:pPr>
        <w:rPr>
          <w:rFonts w:ascii="Tahoma" w:hAnsi="Tahoma" w:cs="Tahoma"/>
          <w:b/>
          <w:sz w:val="24"/>
          <w:szCs w:val="24"/>
        </w:rPr>
      </w:pPr>
      <w:r w:rsidRPr="009F4599">
        <w:rPr>
          <w:rFonts w:ascii="Tahoma" w:hAnsi="Tahoma" w:cs="Tahoma"/>
          <w:b/>
          <w:sz w:val="24"/>
          <w:szCs w:val="24"/>
        </w:rPr>
        <w:t xml:space="preserve">NÉZZETEK KÖRÜL AZ ERDŐBEN! KERESSETEK </w:t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a nap felé hajlik…………………………………………………………………………………...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elbújik a nap elől………………………………………………………………………………….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a felhő részévé válhat………………………………………………………………………..….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elárulja nektek, hogy fúj a szél………………………………………………………….……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eső után maradt……………………………………………………………………………..…….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amit egy állat hagyott maga után………………………………………………………………….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valamit, amit egy állat „készített”……………………………………………………………………………….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nem a természetbe való………………………………………………………………………….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elhajlik a szélben……………………………………………………………………………………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megvédi az embereket az esőtől………………………………………………………………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segít a tájékozódásban……………………………………………………………………………..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amiben kárt okozott a szél………………………………………………………………………………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aminek jó illata van…………………………………………………………………………………………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valamit, ami felszívja vagy felszárítja az esőt………………………………………………………………….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</w:r>
    </w:p>
    <w:p w:rsidR="006A08E2" w:rsidRPr="00220D2A" w:rsidRDefault="006A08E2" w:rsidP="006A0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  <w:r w:rsidRPr="00220D2A">
        <w:rPr>
          <w:rFonts w:ascii="Tahoma" w:hAnsi="Tahoma" w:cs="Tahoma"/>
          <w:sz w:val="24"/>
          <w:szCs w:val="24"/>
        </w:rPr>
        <w:t>valamit, ami mozog……………………………………………………………………………………………………..</w:t>
      </w:r>
    </w:p>
    <w:p w:rsidR="006A08E2" w:rsidRDefault="006A08E2" w:rsidP="006A08E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t>7. NÉZZÉTEK MEG A KÉPEKET ÉS PRÓBÁLJÁTOK BEAZONOSÍTANI A NÖVÉNYEKET ÉS AZ ÁLLATOKAT A TANÖSVÉNY BEMUTATÓ TÁBLÁI A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>LAPJÁN! ÍRJÁTOK LE A VÁLASZOKAT</w:t>
      </w:r>
      <w:r w:rsidRPr="009F4599">
        <w:rPr>
          <w:rFonts w:ascii="Tahoma" w:eastAsia="Times New Roman" w:hAnsi="Tahoma" w:cs="Tahoma"/>
          <w:b/>
          <w:sz w:val="24"/>
          <w:szCs w:val="24"/>
          <w:lang w:eastAsia="hu-HU"/>
        </w:rPr>
        <w:t>!</w:t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noProof/>
          <w:lang w:val="en-US"/>
        </w:rPr>
        <w:drawing>
          <wp:inline distT="0" distB="0" distL="0" distR="0" wp14:anchorId="297F6CB5" wp14:editId="187A294F">
            <wp:extent cx="2280904" cy="1377315"/>
            <wp:effectExtent l="0" t="0" r="0" b="0"/>
            <wp:docPr id="27" name="irc_mi" descr="http://upload.wikimedia.org/wikipedia/commons/thumb/3/36/Umbra_krameri_L%C3%A1pi_p%C3%B3c.jpg/260px-Umbra_krameri_L%C3%A1pi_p%C3%B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3/36/Umbra_krameri_L%C3%A1pi_p%C3%B3c.jpg/260px-Umbra_krameri_L%C3%A1pi_p%C3%B3c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04" cy="138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</w:t>
      </w:r>
      <w:r>
        <w:rPr>
          <w:noProof/>
          <w:lang w:val="en-US"/>
        </w:rPr>
        <w:drawing>
          <wp:inline distT="0" distB="0" distL="0" distR="0" wp14:anchorId="218F6F1A" wp14:editId="16A60327">
            <wp:extent cx="1527106" cy="1674495"/>
            <wp:effectExtent l="0" t="0" r="0" b="0"/>
            <wp:docPr id="28" name="irc_mi" descr="http://www.tananyag.almasi.hu/krez/a_mezo/emlos/urge/u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nanyag.almasi.hu/krez/a_mezo/emlos/urge/u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43158" cy="169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79D3A650" wp14:editId="47A03F47">
            <wp:extent cx="2103755" cy="1669889"/>
            <wp:effectExtent l="0" t="0" r="0" b="0"/>
            <wp:docPr id="29" name="irc_mi" descr="http://termeszetbolond.hu/var/ezwebin_site/storage/images/magyarorszag-allatvilaga/madarak/bubos-banka/2449-1-hun-HU/Bubos-banka_imag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rmeszetbolond.hu/var/ezwebin_site/storage/images/magyarorszag-allatvilaga/madarak/bubos-banka/2449-1-hun-HU/Bubos-banka_image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5802" cy="167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>…</w:t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>lápi póc</w:t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ab/>
        <w:t>ürge</w:t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ab/>
        <w:t>búbosbanka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>.</w:t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</w:t>
      </w:r>
      <w:r>
        <w:rPr>
          <w:noProof/>
          <w:lang w:val="en-US"/>
        </w:rPr>
        <w:drawing>
          <wp:inline distT="0" distB="0" distL="0" distR="0" wp14:anchorId="69A85624" wp14:editId="79FD8AA0">
            <wp:extent cx="1190625" cy="1839249"/>
            <wp:effectExtent l="0" t="0" r="0" b="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482" cy="18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</w:t>
      </w:r>
      <w:r>
        <w:rPr>
          <w:noProof/>
          <w:lang w:val="en-US"/>
        </w:rPr>
        <w:drawing>
          <wp:inline distT="0" distB="0" distL="0" distR="0" wp14:anchorId="0EBC1D61" wp14:editId="61BFD273">
            <wp:extent cx="2104752" cy="1612439"/>
            <wp:effectExtent l="0" t="0" r="0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63" cy="162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</w:t>
      </w:r>
      <w:r>
        <w:rPr>
          <w:noProof/>
          <w:lang w:val="en-US"/>
        </w:rPr>
        <w:drawing>
          <wp:inline distT="0" distB="0" distL="0" distR="0" wp14:anchorId="16F9792B" wp14:editId="7BAA35F8">
            <wp:extent cx="2286028" cy="1742939"/>
            <wp:effectExtent l="0" t="0" r="0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677" cy="17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>…</w:t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>karvaly</w:t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ab/>
        <w:t>meggyvágó</w:t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 w:rsidR="00207673">
        <w:rPr>
          <w:rFonts w:ascii="Tahoma" w:eastAsia="Times New Roman" w:hAnsi="Tahoma" w:cs="Tahoma"/>
          <w:b/>
          <w:sz w:val="24"/>
          <w:szCs w:val="24"/>
          <w:lang w:eastAsia="hu-HU"/>
        </w:rPr>
        <w:tab/>
        <w:t>imádkozó sáska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>.</w:t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noProof/>
          <w:lang w:val="en-US"/>
        </w:rPr>
        <w:lastRenderedPageBreak/>
        <w:drawing>
          <wp:inline distT="0" distB="0" distL="0" distR="0" wp14:anchorId="4BE552A5" wp14:editId="37A05EFB">
            <wp:extent cx="1676400" cy="1676400"/>
            <wp:effectExtent l="0" t="0" r="0" b="0"/>
            <wp:docPr id="33" name="irc_mi" descr="http://www.zoldkor.net/site/images/gyurgya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oldkor.net/site/images/gyurgyalag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</w:t>
      </w:r>
      <w:r>
        <w:rPr>
          <w:noProof/>
          <w:lang w:val="en-US"/>
        </w:rPr>
        <w:drawing>
          <wp:inline distT="0" distB="0" distL="0" distR="0" wp14:anchorId="1E689143" wp14:editId="2C997528">
            <wp:extent cx="2149506" cy="1485900"/>
            <wp:effectExtent l="0" t="0" r="0" b="0"/>
            <wp:docPr id="34" name="irc_mi" descr="http://think.transindex.ro/wp-content/uploads/2011/12/ke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ink.transindex.ro/wp-content/uploads/2011/12/kep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79" cy="149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</w:t>
      </w:r>
      <w:r>
        <w:rPr>
          <w:noProof/>
          <w:lang w:val="en-US"/>
        </w:rPr>
        <w:drawing>
          <wp:inline distT="0" distB="0" distL="0" distR="0" wp14:anchorId="163053C1" wp14:editId="5709CCE2">
            <wp:extent cx="1821656" cy="1457325"/>
            <wp:effectExtent l="0" t="0" r="0" b="0"/>
            <wp:docPr id="35" name="irc_mi" descr="http://mtbk.lapunk.hu/tarhely/mtbk/kepek/dankasir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tbk.lapunk.hu/tarhely/mtbk/kepek/dankasiraly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28" cy="146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Default="00207673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>…gyurgyalag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  <w:t>erdei fülesbagoly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  <w:t>danka sirály</w:t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Default="006A08E2" w:rsidP="006A08E2">
      <w:pPr>
        <w:tabs>
          <w:tab w:val="right" w:pos="10466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2E05D5AA" wp14:editId="30E2B340">
            <wp:extent cx="1838325" cy="1376719"/>
            <wp:effectExtent l="0" t="0" r="0" b="0"/>
            <wp:docPr id="36" name="irc_mi" descr="http://arpi.theater.hu/joweb/html/gyoparos/allatvilag/hullok/mocsari_tek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pi.theater.hu/joweb/html/gyoparos/allatvilag/hullok/mocsari_teknos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04" cy="138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04036596" wp14:editId="115CDBF9">
            <wp:extent cx="1001525" cy="1517015"/>
            <wp:effectExtent l="0" t="0" r="0" b="0"/>
            <wp:docPr id="37" name="irc_mi" descr="http://volgyisandor.extra.hu/sites/default/files/images/sziberiainoszi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olgyisandor.extra.hu/sites/default/files/images/sziberiainoszirom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48" cy="15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</w:t>
      </w:r>
      <w:r>
        <w:rPr>
          <w:noProof/>
          <w:lang w:val="en-US"/>
        </w:rPr>
        <w:drawing>
          <wp:inline distT="0" distB="0" distL="0" distR="0" wp14:anchorId="326FA6F1" wp14:editId="006429F8">
            <wp:extent cx="2057400" cy="1538935"/>
            <wp:effectExtent l="0" t="0" r="0" b="0"/>
            <wp:docPr id="38" name="irc_mi" descr="http://image.hotdog.hu/user/l.bela/sorelvalasztok/feherto/piroslabu_ca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hotdog.hu/user/l.bela/sorelvalasztok/feherto/piroslabu_canko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13" cy="154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>…mocsári teknős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  <w:t>szibériai nőszirom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  <w:t>piroslábú cankó</w:t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1DAACE56" wp14:editId="3CBA7869">
            <wp:extent cx="1362075" cy="1740049"/>
            <wp:effectExtent l="0" t="0" r="0" b="0"/>
            <wp:docPr id="39" name="irc_mi" descr="http://static.panoramio.com/photos/large/7245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panoramio.com/photos/large/724506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1204" cy="176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</w:t>
      </w:r>
      <w:r>
        <w:rPr>
          <w:noProof/>
          <w:lang w:val="en-US"/>
        </w:rPr>
        <w:drawing>
          <wp:inline distT="0" distB="0" distL="0" distR="0" wp14:anchorId="58AA1ABA" wp14:editId="10D02F75">
            <wp:extent cx="1266825" cy="1690724"/>
            <wp:effectExtent l="0" t="0" r="0" b="0"/>
            <wp:docPr id="40" name="irc_mi" descr="http://upload.wikimedia.org/wikipedia/commons/thumb/7/73/Cephalanthera_longifolia_flowers100604.jpg/260px-Cephalanthera_longifolia_flowers10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7/73/Cephalanthera_longifolia_flowers100604.jpg/260px-Cephalanthera_longifolia_flowers10060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33" cy="169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     </w:t>
      </w:r>
      <w:r>
        <w:rPr>
          <w:noProof/>
          <w:lang w:val="en-US"/>
        </w:rPr>
        <w:drawing>
          <wp:inline distT="0" distB="0" distL="0" distR="0" wp14:anchorId="1DB965D6" wp14:editId="6C847D69">
            <wp:extent cx="1933575" cy="1546860"/>
            <wp:effectExtent l="0" t="0" r="0" b="0"/>
            <wp:docPr id="41" name="irc_mi" descr="http://m.cdn.blog.hu/li/lifeiscatwalk/image/topfoto_027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.cdn.blog.hu/li/lifeiscatwalk/image/topfoto_0271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9936" cy="155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>……koloncos legyezőfű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  <w:t>kardos madársisak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  <w:t>jégmadár</w:t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</w:t>
      </w:r>
      <w:r>
        <w:rPr>
          <w:noProof/>
          <w:lang w:val="en-US"/>
        </w:rPr>
        <w:drawing>
          <wp:inline distT="0" distB="0" distL="0" distR="0" wp14:anchorId="31CC079A" wp14:editId="7B4C6C7E">
            <wp:extent cx="1454785" cy="1463098"/>
            <wp:effectExtent l="0" t="0" r="0" b="0"/>
            <wp:docPr id="42" name="irc_mi" descr="http://www.orszagalbum.hu/kep_transfer.php?kepid=79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szagalbum.hu/kep_transfer.php?kepid=7994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9483" cy="146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3DEB1DE7" wp14:editId="7FE6F1C5">
            <wp:extent cx="2200275" cy="1468404"/>
            <wp:effectExtent l="0" t="0" r="0" b="0"/>
            <wp:docPr id="43" name="irc_mi" descr="http://www.termeszettar.hu/anyagok/beka/0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rmeszettar.hu/anyagok/beka/006b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41" cy="147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59D5FE03" wp14:editId="017EA537">
            <wp:extent cx="1447800" cy="1547108"/>
            <wp:effectExtent l="0" t="0" r="0" b="0"/>
            <wp:docPr id="44" name="irc_mi" descr="http://m.blog.hu/go/gomba/image/Macrolepiota_procera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.blog.hu/go/gomba/image/Macrolepiota_procera%281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5164" cy="155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>……szürke gém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  <w:t>zöld levelibéka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  <w:t>őzláb gomba</w:t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lastRenderedPageBreak/>
        <w:t xml:space="preserve">   </w:t>
      </w:r>
      <w:r>
        <w:rPr>
          <w:noProof/>
          <w:lang w:val="en-US"/>
        </w:rPr>
        <w:drawing>
          <wp:inline distT="0" distB="0" distL="0" distR="0" wp14:anchorId="7294E693" wp14:editId="555E8D10">
            <wp:extent cx="1295400" cy="1554480"/>
            <wp:effectExtent l="0" t="0" r="0" b="0"/>
            <wp:docPr id="45" name="irc_mi" descr="https://www.bfnp.hu/ma_files/feketehark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bfnp.hu/ma_files/feketeharkaly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</w:t>
      </w:r>
      <w:r>
        <w:rPr>
          <w:noProof/>
          <w:lang w:val="en-US"/>
        </w:rPr>
        <w:drawing>
          <wp:inline distT="0" distB="0" distL="0" distR="0" wp14:anchorId="27568757" wp14:editId="3D92D6FE">
            <wp:extent cx="2028825" cy="1352550"/>
            <wp:effectExtent l="0" t="0" r="0" b="0"/>
            <wp:docPr id="46" name="irc_mi" descr="http://upload.wikimedia.org/wikipedia/commons/thumb/5/57/MC_Silberreiher.jpg/800px-MC_Silberrei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5/57/MC_Silberreiher.jpg/800px-MC_Silberreiher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40" cy="135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 </w:t>
      </w:r>
      <w:r>
        <w:rPr>
          <w:noProof/>
          <w:lang w:val="en-US"/>
        </w:rPr>
        <w:drawing>
          <wp:inline distT="0" distB="0" distL="0" distR="0" wp14:anchorId="454EA591" wp14:editId="7532769A">
            <wp:extent cx="2219325" cy="1537008"/>
            <wp:effectExtent l="0" t="0" r="0" b="0"/>
            <wp:docPr id="47" name="irc_mi" descr="http://img1.indafoto.hu/2/1/153227_359768e2c962baf63c7742028ef48282/19139093_3fe5c3bbae66770a37062460674cd38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indafoto.hu/2/1/153227_359768e2c962baf63c7742028ef48282/19139093_3fe5c3bbae66770a37062460674cd384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6091" cy="154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>…fekete harkály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  <w:t>nagy kócsag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  <w:t>kisasszony szitakötő</w:t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</w:t>
      </w:r>
      <w:r>
        <w:rPr>
          <w:noProof/>
          <w:lang w:val="en-US"/>
        </w:rPr>
        <w:drawing>
          <wp:inline distT="0" distB="0" distL="0" distR="0" wp14:anchorId="2BFCE45D" wp14:editId="1FD1855A">
            <wp:extent cx="1314450" cy="1752600"/>
            <wp:effectExtent l="0" t="0" r="0" b="0"/>
            <wp:docPr id="48" name="irc_mi" descr="http://hegyekvandora.hu/images/s%C3%A1rgan%C5%91sziromDebrecenk%C3%BClter%C3%BC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gyekvandora.hu/images/s%C3%A1rgan%C5%91sziromDebrecenk%C3%BClter%C3%BClet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27" cy="17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          </w:t>
      </w:r>
      <w:r>
        <w:rPr>
          <w:noProof/>
          <w:lang w:val="en-US"/>
        </w:rPr>
        <w:drawing>
          <wp:inline distT="0" distB="0" distL="0" distR="0" wp14:anchorId="43F57EB3" wp14:editId="3C0A6AED">
            <wp:extent cx="1143000" cy="1664494"/>
            <wp:effectExtent l="0" t="0" r="0" b="0"/>
            <wp:docPr id="49" name="irc_mi" descr="http://www.sirbuday.hu/blog/kepek/novenyek/egyszikuek/kosborfelek/anacamptis_pyramid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rbuday.hu/blog/kepek/novenyek/egyszikuek/kosborfelek/anacamptis_pyramidal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0"/>
                    <a:stretch/>
                  </pic:blipFill>
                  <pic:spPr bwMode="auto">
                    <a:xfrm>
                      <a:off x="0" y="0"/>
                      <a:ext cx="1150927" cy="167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                       </w:t>
      </w:r>
      <w:r>
        <w:rPr>
          <w:noProof/>
          <w:lang w:val="en-US"/>
        </w:rPr>
        <w:drawing>
          <wp:inline distT="0" distB="0" distL="0" distR="0" wp14:anchorId="76B4CE07" wp14:editId="1150CAC5">
            <wp:extent cx="1327461" cy="1771650"/>
            <wp:effectExtent l="0" t="0" r="0" b="0"/>
            <wp:docPr id="50" name="irc_mi" descr="http://upload.wikimedia.org/wikipedia/commons/thumb/2/22/Limonium_gmelinii1.jpg/260px-Limonium_gmelin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2/Limonium_gmelinii1.jpg/260px-Limonium_gmelinii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00" cy="178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E2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Pr="009F4599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sz w:val="24"/>
          <w:szCs w:val="24"/>
          <w:lang w:eastAsia="hu-HU"/>
        </w:rPr>
        <w:t>…sárga nőszirom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  <w:t>vitézvirág</w:t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hu-HU"/>
        </w:rPr>
        <w:tab/>
        <w:t>magyar sóvirág</w:t>
      </w:r>
    </w:p>
    <w:p w:rsidR="006A08E2" w:rsidRPr="009F4599" w:rsidRDefault="006A08E2" w:rsidP="006A08E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:rsidR="006A08E2" w:rsidRPr="009F4599" w:rsidRDefault="006A08E2" w:rsidP="006A08E2">
      <w:pPr>
        <w:rPr>
          <w:rFonts w:ascii="Tahoma" w:hAnsi="Tahoma" w:cs="Tahoma"/>
          <w:b/>
          <w:sz w:val="24"/>
          <w:szCs w:val="24"/>
        </w:rPr>
      </w:pPr>
      <w:r w:rsidRPr="009F4599">
        <w:rPr>
          <w:rFonts w:ascii="Tahoma" w:hAnsi="Tahoma" w:cs="Tahoma"/>
          <w:b/>
          <w:sz w:val="24"/>
          <w:szCs w:val="24"/>
        </w:rPr>
        <w:t>8. AZ ERDŐBEN TÖBBFÉLE FÁT ÉS BOKROT LÁTHATTOK, A KORA TAVASZI IDŐ MIATT A LEVELEIK ALAPJÁN NEHÉZ FELISMERNI ŐKET. HA A BETŰKET HELYES SORRENDBE RAKJÁTOK, MEGKÖNNYÍTI A DOLGOTOKAT!</w:t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 Ö F G A Y T</w:t>
      </w:r>
      <w:r>
        <w:rPr>
          <w:rFonts w:ascii="Tahoma" w:hAnsi="Tahoma" w:cs="Tahoma"/>
          <w:sz w:val="24"/>
          <w:szCs w:val="24"/>
        </w:rPr>
        <w:tab/>
        <w:t>Tölgyfa…………………………………………………………………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 K A A C Á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…Akácfa……………………………………………………………….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 N Í R Y 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…Nyírfa……………………………………………………………….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 A B Z 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…Bodza……………………………………………………………….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 Ü F T A E S</w:t>
      </w:r>
      <w:r>
        <w:rPr>
          <w:rFonts w:ascii="Tahoma" w:hAnsi="Tahoma" w:cs="Tahoma"/>
          <w:sz w:val="24"/>
          <w:szCs w:val="24"/>
        </w:rPr>
        <w:tab/>
        <w:t>…Ezüstfa………………………………………………………………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 R A F Á 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…Nyárfa………………………………………………………………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 Y F Ő A F N</w:t>
      </w:r>
      <w:r>
        <w:rPr>
          <w:rFonts w:ascii="Tahoma" w:hAnsi="Tahoma" w:cs="Tahoma"/>
          <w:sz w:val="24"/>
          <w:szCs w:val="24"/>
        </w:rPr>
        <w:tab/>
        <w:t>…Fenyőfa……………………………………………………………..</w:t>
      </w:r>
      <w:r>
        <w:rPr>
          <w:rFonts w:ascii="Tahoma" w:hAnsi="Tahoma" w:cs="Tahoma"/>
          <w:sz w:val="24"/>
          <w:szCs w:val="24"/>
        </w:rPr>
        <w:br/>
      </w:r>
    </w:p>
    <w:p w:rsidR="006A08E2" w:rsidRDefault="006A08E2" w:rsidP="006A08E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L G Y A N O A G</w:t>
      </w:r>
      <w:r>
        <w:rPr>
          <w:rFonts w:ascii="Tahoma" w:hAnsi="Tahoma" w:cs="Tahoma"/>
          <w:sz w:val="24"/>
          <w:szCs w:val="24"/>
        </w:rPr>
        <w:tab/>
        <w:t>…Galagonya………………………………………………………………</w:t>
      </w:r>
    </w:p>
    <w:p w:rsidR="006A08E2" w:rsidRDefault="006A08E2" w:rsidP="006A08E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sz w:val="24"/>
          <w:szCs w:val="24"/>
          <w:lang w:eastAsia="hu-HU"/>
        </w:rPr>
        <w:t>Felhasznált irodalom:</w:t>
      </w:r>
      <w:r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Pr="00BC30C0">
        <w:rPr>
          <w:rFonts w:ascii="Tahoma" w:hAnsi="Tahoma" w:cs="Tahoma"/>
        </w:rPr>
        <w:t>Kiskunhalas város környezetvédelmi programja 2008-2013.</w:t>
      </w:r>
      <w:r>
        <w:rPr>
          <w:rFonts w:ascii="Tahoma" w:hAnsi="Tahoma" w:cs="Tahoma"/>
        </w:rPr>
        <w:t xml:space="preserve"> 18. o.</w:t>
      </w:r>
    </w:p>
    <w:p w:rsidR="006A08E2" w:rsidRPr="00BC30C0" w:rsidRDefault="006A08E2" w:rsidP="006A08E2">
      <w:pPr>
        <w:pStyle w:val="FootnoteText"/>
        <w:ind w:left="2124" w:firstLine="708"/>
        <w:rPr>
          <w:rFonts w:ascii="Tahoma" w:hAnsi="Tahoma" w:cs="Tahoma"/>
        </w:rPr>
      </w:pPr>
      <w:r w:rsidRPr="00BC30C0">
        <w:rPr>
          <w:rFonts w:ascii="Tahoma" w:hAnsi="Tahoma" w:cs="Tahoma"/>
        </w:rPr>
        <w:t>Janó Ákos Kiskunhalas helytörténeti monográfia, Kiskunhalas 1965. 16.</w:t>
      </w:r>
      <w:r>
        <w:rPr>
          <w:rFonts w:ascii="Tahoma" w:hAnsi="Tahoma" w:cs="Tahoma"/>
        </w:rPr>
        <w:t xml:space="preserve"> </w:t>
      </w:r>
      <w:r w:rsidRPr="00BC30C0">
        <w:rPr>
          <w:rFonts w:ascii="Tahoma" w:hAnsi="Tahoma" w:cs="Tahoma"/>
        </w:rPr>
        <w:t>o.</w:t>
      </w:r>
    </w:p>
    <w:p w:rsidR="006A08E2" w:rsidRDefault="006A08E2" w:rsidP="006A08E2">
      <w:pPr>
        <w:pStyle w:val="FootnoteText"/>
        <w:ind w:left="2124" w:firstLine="708"/>
        <w:rPr>
          <w:rFonts w:ascii="Tahoma" w:hAnsi="Tahoma" w:cs="Tahoma"/>
        </w:rPr>
      </w:pPr>
      <w:r>
        <w:rPr>
          <w:rFonts w:ascii="Tahoma" w:hAnsi="Tahoma" w:cs="Tahoma"/>
        </w:rPr>
        <w:t>Nagy Czirok László Budártüzek mellett, Gondolat Kiadó Budapest 1963.</w:t>
      </w:r>
    </w:p>
    <w:p w:rsidR="006A08E2" w:rsidRDefault="006A08E2" w:rsidP="006A08E2">
      <w:pPr>
        <w:pStyle w:val="FootnoteText"/>
        <w:ind w:left="2124" w:firstLine="708"/>
        <w:rPr>
          <w:rFonts w:ascii="Tahoma" w:hAnsi="Tahoma" w:cs="Tahoma"/>
        </w:rPr>
      </w:pPr>
      <w:r>
        <w:rPr>
          <w:rFonts w:ascii="Tahoma" w:hAnsi="Tahoma" w:cs="Tahoma"/>
        </w:rPr>
        <w:t>Tarján Gábor Mindennapi hagyomány, Budapest 1993.</w:t>
      </w:r>
    </w:p>
    <w:p w:rsidR="006A08E2" w:rsidRPr="00817EF8" w:rsidRDefault="00205C09" w:rsidP="006A08E2">
      <w:pPr>
        <w:pStyle w:val="FootnoteText"/>
        <w:ind w:left="2124" w:firstLine="708"/>
        <w:rPr>
          <w:sz w:val="24"/>
          <w:szCs w:val="24"/>
        </w:rPr>
      </w:pPr>
      <w:hyperlink r:id="rId35" w:history="1">
        <w:r w:rsidR="006A08E2" w:rsidRPr="00793160">
          <w:rPr>
            <w:rStyle w:val="Hyperlink"/>
            <w:rFonts w:ascii="Tahoma" w:hAnsi="Tahoma" w:cs="Tahoma"/>
          </w:rPr>
          <w:t>http://www.kia.hu/konyvtar/szemle/486_f.htm</w:t>
        </w:r>
      </w:hyperlink>
      <w:r w:rsidR="006A08E2">
        <w:rPr>
          <w:rFonts w:ascii="Tahoma" w:hAnsi="Tahoma" w:cs="Tahoma"/>
        </w:rPr>
        <w:t xml:space="preserve"> </w:t>
      </w:r>
    </w:p>
    <w:sectPr w:rsidR="006A08E2" w:rsidRPr="00817EF8" w:rsidSect="00C754BC">
      <w:headerReference w:type="defaul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C0" w:rsidRDefault="00BC30C0" w:rsidP="00BC30C0">
      <w:pPr>
        <w:spacing w:after="0" w:line="240" w:lineRule="auto"/>
      </w:pPr>
      <w:r>
        <w:separator/>
      </w:r>
    </w:p>
  </w:endnote>
  <w:endnote w:type="continuationSeparator" w:id="0">
    <w:p w:rsidR="00BC30C0" w:rsidRDefault="00BC30C0" w:rsidP="00BC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C0" w:rsidRDefault="00BC30C0" w:rsidP="00BC30C0">
      <w:pPr>
        <w:spacing w:after="0" w:line="240" w:lineRule="auto"/>
      </w:pPr>
      <w:r>
        <w:separator/>
      </w:r>
    </w:p>
  </w:footnote>
  <w:footnote w:type="continuationSeparator" w:id="0">
    <w:p w:rsidR="00BC30C0" w:rsidRDefault="00BC30C0" w:rsidP="00BC30C0">
      <w:pPr>
        <w:spacing w:after="0" w:line="240" w:lineRule="auto"/>
      </w:pPr>
      <w:r>
        <w:continuationSeparator/>
      </w:r>
    </w:p>
  </w:footnote>
  <w:footnote w:id="1">
    <w:p w:rsidR="00BC30C0" w:rsidRPr="00BC30C0" w:rsidRDefault="00BC30C0">
      <w:pPr>
        <w:pStyle w:val="FootnoteText"/>
        <w:rPr>
          <w:rFonts w:ascii="Tahoma" w:hAnsi="Tahoma" w:cs="Tahoma"/>
        </w:rPr>
      </w:pPr>
      <w:r>
        <w:rPr>
          <w:rStyle w:val="FootnoteReference"/>
        </w:rPr>
        <w:footnoteRef/>
      </w:r>
      <w:r>
        <w:t xml:space="preserve"> </w:t>
      </w:r>
      <w:r w:rsidRPr="00BC30C0">
        <w:rPr>
          <w:rFonts w:ascii="Tahoma" w:hAnsi="Tahoma" w:cs="Tahoma"/>
        </w:rPr>
        <w:t>Janó Ákos Kiskunhalas helytörténeti monográfia, Kiskunhalas 1965. 16.</w:t>
      </w:r>
      <w:r>
        <w:rPr>
          <w:rFonts w:ascii="Tahoma" w:hAnsi="Tahoma" w:cs="Tahoma"/>
        </w:rPr>
        <w:t xml:space="preserve"> </w:t>
      </w:r>
      <w:r w:rsidRPr="00BC30C0">
        <w:rPr>
          <w:rFonts w:ascii="Tahoma" w:hAnsi="Tahoma" w:cs="Tahoma"/>
        </w:rPr>
        <w:t>o.</w:t>
      </w:r>
    </w:p>
  </w:footnote>
  <w:footnote w:id="2">
    <w:p w:rsidR="00BC30C0" w:rsidRPr="00BC30C0" w:rsidRDefault="00BC30C0">
      <w:pPr>
        <w:pStyle w:val="FootnoteText"/>
        <w:rPr>
          <w:rFonts w:ascii="Tahoma" w:hAnsi="Tahoma" w:cs="Tahoma"/>
        </w:rPr>
      </w:pPr>
      <w:r>
        <w:rPr>
          <w:rStyle w:val="FootnoteReference"/>
        </w:rPr>
        <w:footnoteRef/>
      </w:r>
      <w:r>
        <w:t xml:space="preserve"> </w:t>
      </w:r>
      <w:r w:rsidRPr="00BC30C0">
        <w:rPr>
          <w:rFonts w:ascii="Tahoma" w:hAnsi="Tahoma" w:cs="Tahoma"/>
        </w:rPr>
        <w:t>Kiskunhalas város környezetvédelmi programja 2008-2013.</w:t>
      </w:r>
      <w:r>
        <w:rPr>
          <w:rFonts w:ascii="Tahoma" w:hAnsi="Tahoma" w:cs="Tahoma"/>
        </w:rPr>
        <w:t xml:space="preserve"> 18. o.</w:t>
      </w:r>
    </w:p>
  </w:footnote>
  <w:footnote w:id="3">
    <w:p w:rsidR="00EC0726" w:rsidRDefault="00EC0726">
      <w:pPr>
        <w:pStyle w:val="FootnoteText"/>
      </w:pPr>
      <w:r>
        <w:rPr>
          <w:rStyle w:val="FootnoteReference"/>
        </w:rPr>
        <w:footnoteRef/>
      </w:r>
      <w:r w:rsidR="00220D2A">
        <w:t>Szigeti Zoltán Ha tavasz akkor kikelet</w:t>
      </w:r>
      <w:r w:rsidR="00220D2A" w:rsidRPr="00220D2A">
        <w:t xml:space="preserve"> </w:t>
      </w:r>
      <w:r w:rsidR="00220D2A">
        <w:t xml:space="preserve">Szitakötő 2015. 29. </w:t>
      </w:r>
    </w:p>
  </w:footnote>
  <w:footnote w:id="4">
    <w:p w:rsidR="006A08E2" w:rsidRPr="00BC30C0" w:rsidRDefault="006A08E2" w:rsidP="006A08E2">
      <w:pPr>
        <w:pStyle w:val="FootnoteText"/>
        <w:rPr>
          <w:rFonts w:ascii="Tahoma" w:hAnsi="Tahoma" w:cs="Tahoma"/>
        </w:rPr>
      </w:pPr>
      <w:r>
        <w:rPr>
          <w:rStyle w:val="FootnoteReference"/>
        </w:rPr>
        <w:footnoteRef/>
      </w:r>
      <w:r>
        <w:t xml:space="preserve"> </w:t>
      </w:r>
      <w:r w:rsidRPr="00BC30C0">
        <w:rPr>
          <w:rFonts w:ascii="Tahoma" w:hAnsi="Tahoma" w:cs="Tahoma"/>
        </w:rPr>
        <w:t>Janó Ákos Kiskunhalas helytörténeti monográfia, Kiskunhalas 1965. 16.</w:t>
      </w:r>
      <w:r>
        <w:rPr>
          <w:rFonts w:ascii="Tahoma" w:hAnsi="Tahoma" w:cs="Tahoma"/>
        </w:rPr>
        <w:t xml:space="preserve"> </w:t>
      </w:r>
      <w:r w:rsidRPr="00BC30C0">
        <w:rPr>
          <w:rFonts w:ascii="Tahoma" w:hAnsi="Tahoma" w:cs="Tahoma"/>
        </w:rPr>
        <w:t>o.</w:t>
      </w:r>
    </w:p>
  </w:footnote>
  <w:footnote w:id="5">
    <w:p w:rsidR="006A08E2" w:rsidRPr="00BC30C0" w:rsidRDefault="006A08E2" w:rsidP="006A08E2">
      <w:pPr>
        <w:pStyle w:val="FootnoteText"/>
        <w:rPr>
          <w:rFonts w:ascii="Tahoma" w:hAnsi="Tahoma" w:cs="Tahoma"/>
        </w:rPr>
      </w:pPr>
      <w:r>
        <w:rPr>
          <w:rStyle w:val="FootnoteReference"/>
        </w:rPr>
        <w:footnoteRef/>
      </w:r>
      <w:r>
        <w:t xml:space="preserve"> </w:t>
      </w:r>
      <w:r w:rsidRPr="00BC30C0">
        <w:rPr>
          <w:rFonts w:ascii="Tahoma" w:hAnsi="Tahoma" w:cs="Tahoma"/>
        </w:rPr>
        <w:t>Kiskunhalas város környezetvédelmi programja 2008-2013.</w:t>
      </w:r>
      <w:r>
        <w:rPr>
          <w:rFonts w:ascii="Tahoma" w:hAnsi="Tahoma" w:cs="Tahoma"/>
        </w:rPr>
        <w:t xml:space="preserve"> 18. o.</w:t>
      </w:r>
    </w:p>
  </w:footnote>
  <w:footnote w:id="6">
    <w:p w:rsidR="006A08E2" w:rsidRDefault="006A08E2" w:rsidP="006A08E2">
      <w:pPr>
        <w:pStyle w:val="FootnoteText"/>
      </w:pPr>
      <w:r>
        <w:rPr>
          <w:rStyle w:val="FootnoteReference"/>
        </w:rPr>
        <w:footnoteRef/>
      </w:r>
      <w:r>
        <w:t>Szigeti Zoltán Ha tavasz akkor kikelet</w:t>
      </w:r>
      <w:r w:rsidRPr="00220D2A">
        <w:t xml:space="preserve"> </w:t>
      </w:r>
      <w:r>
        <w:t xml:space="preserve">Szitakötő 2015. 29.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453526"/>
      <w:docPartObj>
        <w:docPartGallery w:val="Page Numbers (Top of Page)"/>
        <w:docPartUnique/>
      </w:docPartObj>
    </w:sdtPr>
    <w:sdtEndPr/>
    <w:sdtContent>
      <w:p w:rsidR="00B94274" w:rsidRDefault="00B9427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C09">
          <w:rPr>
            <w:noProof/>
          </w:rPr>
          <w:t>14</w:t>
        </w:r>
        <w:r>
          <w:fldChar w:fldCharType="end"/>
        </w:r>
      </w:p>
    </w:sdtContent>
  </w:sdt>
  <w:p w:rsidR="00B94274" w:rsidRDefault="00B942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0F2"/>
    <w:multiLevelType w:val="hybridMultilevel"/>
    <w:tmpl w:val="7126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643D"/>
    <w:multiLevelType w:val="hybridMultilevel"/>
    <w:tmpl w:val="5AA02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A25A1"/>
    <w:multiLevelType w:val="hybridMultilevel"/>
    <w:tmpl w:val="15B8B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84DA5"/>
    <w:multiLevelType w:val="hybridMultilevel"/>
    <w:tmpl w:val="78109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9187D"/>
    <w:multiLevelType w:val="hybridMultilevel"/>
    <w:tmpl w:val="104A4864"/>
    <w:lvl w:ilvl="0" w:tplc="0B647168">
      <w:numFmt w:val="bullet"/>
      <w:lvlText w:val="-"/>
      <w:lvlJc w:val="left"/>
      <w:pPr>
        <w:ind w:left="720" w:hanging="360"/>
      </w:pPr>
      <w:rPr>
        <w:rFonts w:ascii="Modern No. 20" w:eastAsiaTheme="minorHAnsi" w:hAnsi="Modern No. 20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A5"/>
    <w:rsid w:val="000076C0"/>
    <w:rsid w:val="000B6453"/>
    <w:rsid w:val="00137D41"/>
    <w:rsid w:val="00145F38"/>
    <w:rsid w:val="00205C09"/>
    <w:rsid w:val="00207673"/>
    <w:rsid w:val="002106BA"/>
    <w:rsid w:val="00220D2A"/>
    <w:rsid w:val="002717CB"/>
    <w:rsid w:val="00296236"/>
    <w:rsid w:val="0029711B"/>
    <w:rsid w:val="002F3C89"/>
    <w:rsid w:val="003103C9"/>
    <w:rsid w:val="00320AE1"/>
    <w:rsid w:val="0034573F"/>
    <w:rsid w:val="003B6448"/>
    <w:rsid w:val="003F6021"/>
    <w:rsid w:val="00464F19"/>
    <w:rsid w:val="004C22EA"/>
    <w:rsid w:val="005715A1"/>
    <w:rsid w:val="0058434E"/>
    <w:rsid w:val="005B6A34"/>
    <w:rsid w:val="005E32A5"/>
    <w:rsid w:val="005F3B22"/>
    <w:rsid w:val="00634D28"/>
    <w:rsid w:val="00635C9E"/>
    <w:rsid w:val="006A08E2"/>
    <w:rsid w:val="006C15C8"/>
    <w:rsid w:val="00706A3A"/>
    <w:rsid w:val="00767B76"/>
    <w:rsid w:val="00786378"/>
    <w:rsid w:val="007D27DA"/>
    <w:rsid w:val="00817EF8"/>
    <w:rsid w:val="008447DB"/>
    <w:rsid w:val="00865046"/>
    <w:rsid w:val="008A16FC"/>
    <w:rsid w:val="008B7D48"/>
    <w:rsid w:val="00986BE3"/>
    <w:rsid w:val="009A4167"/>
    <w:rsid w:val="009C7882"/>
    <w:rsid w:val="009F4599"/>
    <w:rsid w:val="00A01952"/>
    <w:rsid w:val="00A44CA0"/>
    <w:rsid w:val="00AF35D5"/>
    <w:rsid w:val="00B65D01"/>
    <w:rsid w:val="00B94274"/>
    <w:rsid w:val="00BC30C0"/>
    <w:rsid w:val="00BD3DDB"/>
    <w:rsid w:val="00BD6255"/>
    <w:rsid w:val="00C04783"/>
    <w:rsid w:val="00C14DF1"/>
    <w:rsid w:val="00C754BC"/>
    <w:rsid w:val="00C81A7F"/>
    <w:rsid w:val="00C957C0"/>
    <w:rsid w:val="00D303E1"/>
    <w:rsid w:val="00DD0259"/>
    <w:rsid w:val="00E070CF"/>
    <w:rsid w:val="00E15CF5"/>
    <w:rsid w:val="00E347E5"/>
    <w:rsid w:val="00E35905"/>
    <w:rsid w:val="00E604DD"/>
    <w:rsid w:val="00EA539C"/>
    <w:rsid w:val="00EC0726"/>
    <w:rsid w:val="00F02652"/>
    <w:rsid w:val="00F416D1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  <o:rules v:ext="edit">
        <o:r id="V:Rule15" type="connector" idref="#_x0000_s1026"/>
        <o:r id="V:Rule16" type="connector" idref="#_x0000_s1034"/>
        <o:r id="V:Rule17" type="connector" idref="#_x0000_s1028"/>
        <o:r id="V:Rule18" type="connector" idref="#_x0000_s1039"/>
        <o:r id="V:Rule19" type="connector" idref="#_x0000_s1027"/>
        <o:r id="V:Rule20" type="connector" idref="#_x0000_s1030"/>
        <o:r id="V:Rule21" type="connector" idref="#_x0000_s1035"/>
        <o:r id="V:Rule22" type="connector" idref="#_x0000_s1036"/>
        <o:r id="V:Rule23" type="connector" idref="#_x0000_s1031"/>
        <o:r id="V:Rule24" type="connector" idref="#_x0000_s1038"/>
        <o:r id="V:Rule25" type="connector" idref="#_x0000_s1029"/>
        <o:r id="V:Rule26" type="connector" idref="#_x0000_s1033"/>
        <o:r id="V:Rule27" type="connector" idref="#_x0000_s1032"/>
        <o:r id="V:Rule28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4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C30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26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74"/>
  </w:style>
  <w:style w:type="paragraph" w:styleId="Footer">
    <w:name w:val="footer"/>
    <w:basedOn w:val="Normal"/>
    <w:link w:val="FooterChar"/>
    <w:uiPriority w:val="99"/>
    <w:unhideWhenUsed/>
    <w:rsid w:val="00B9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4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C30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26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74"/>
  </w:style>
  <w:style w:type="paragraph" w:styleId="Footer">
    <w:name w:val="footer"/>
    <w:basedOn w:val="Normal"/>
    <w:link w:val="FooterChar"/>
    <w:uiPriority w:val="99"/>
    <w:unhideWhenUsed/>
    <w:rsid w:val="00B9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5.jpeg"/><Relationship Id="rId34" Type="http://schemas.openxmlformats.org/officeDocument/2006/relationships/hyperlink" Target="http://www.kia.hu/konyvtar/szemle/486_f.htm" TargetMode="External"/><Relationship Id="rId35" Type="http://schemas.openxmlformats.org/officeDocument/2006/relationships/hyperlink" Target="http://www.kia.hu/konyvtar/szemle/486_f.htm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1759-9519-9B47-8E9B-D43D9A42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2865</Words>
  <Characters>16331</Characters>
  <Application>Microsoft Macintosh Word</Application>
  <DocSecurity>0</DocSecurity>
  <Lines>136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macbook</cp:lastModifiedBy>
  <cp:revision>2</cp:revision>
  <cp:lastPrinted>2015-03-31T08:06:00Z</cp:lastPrinted>
  <dcterms:created xsi:type="dcterms:W3CDTF">2015-04-18T11:58:00Z</dcterms:created>
  <dcterms:modified xsi:type="dcterms:W3CDTF">2015-04-18T11:58:00Z</dcterms:modified>
</cp:coreProperties>
</file>